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1CCC" w14:textId="77777777" w:rsidR="00D01114" w:rsidRPr="00383999" w:rsidRDefault="00D01114" w:rsidP="00D01114">
      <w:pPr>
        <w:spacing w:before="100" w:after="100"/>
        <w:contextualSpacing/>
        <w:jc w:val="right"/>
        <w:rPr>
          <w:rFonts w:ascii="Times New Roman" w:hAnsi="Times New Roman" w:cs="Times New Roman"/>
        </w:rPr>
      </w:pPr>
      <w:r w:rsidRPr="00383999">
        <w:rPr>
          <w:rFonts w:ascii="Times New Roman" w:hAnsi="Times New Roman" w:cs="Times New Roman"/>
        </w:rPr>
        <w:t xml:space="preserve">Выписка из ООП ООО </w:t>
      </w:r>
    </w:p>
    <w:p w14:paraId="06EE8AC4" w14:textId="10142D8C" w:rsidR="00D01114" w:rsidRPr="00383999" w:rsidRDefault="00D01114" w:rsidP="00D01114">
      <w:pPr>
        <w:spacing w:before="100" w:after="100"/>
        <w:contextualSpacing/>
        <w:jc w:val="right"/>
        <w:rPr>
          <w:rFonts w:ascii="Times New Roman" w:hAnsi="Times New Roman" w:cs="Times New Roman"/>
        </w:rPr>
      </w:pPr>
      <w:r w:rsidRPr="00383999">
        <w:rPr>
          <w:rFonts w:ascii="Times New Roman" w:hAnsi="Times New Roman" w:cs="Times New Roman"/>
        </w:rPr>
        <w:t>МБОУ «СОШ №</w:t>
      </w:r>
      <w:r w:rsidR="00484AF2">
        <w:rPr>
          <w:rFonts w:ascii="Times New Roman" w:hAnsi="Times New Roman" w:cs="Times New Roman"/>
        </w:rPr>
        <w:t>1</w:t>
      </w:r>
      <w:r w:rsidRPr="00383999">
        <w:rPr>
          <w:rFonts w:ascii="Times New Roman" w:hAnsi="Times New Roman" w:cs="Times New Roman"/>
        </w:rPr>
        <w:t xml:space="preserve"> с.</w:t>
      </w:r>
      <w:r w:rsidR="00484AF2">
        <w:rPr>
          <w:rFonts w:ascii="Times New Roman" w:hAnsi="Times New Roman" w:cs="Times New Roman"/>
        </w:rPr>
        <w:t>Гиляны</w:t>
      </w:r>
      <w:r w:rsidRPr="00383999">
        <w:rPr>
          <w:rFonts w:ascii="Times New Roman" w:hAnsi="Times New Roman" w:cs="Times New Roman"/>
        </w:rPr>
        <w:t xml:space="preserve">», </w:t>
      </w:r>
    </w:p>
    <w:p w14:paraId="084E2DB7" w14:textId="67AB9462" w:rsidR="00D01114" w:rsidRPr="00383999" w:rsidRDefault="00D01114" w:rsidP="00D01114">
      <w:pPr>
        <w:spacing w:before="100" w:after="100"/>
        <w:contextualSpacing/>
        <w:jc w:val="right"/>
        <w:rPr>
          <w:rFonts w:ascii="Times New Roman" w:hAnsi="Times New Roman" w:cs="Times New Roman"/>
        </w:rPr>
      </w:pPr>
      <w:r w:rsidRPr="00383999">
        <w:rPr>
          <w:rFonts w:ascii="Times New Roman" w:hAnsi="Times New Roman" w:cs="Times New Roman"/>
        </w:rPr>
        <w:t>утвержден</w:t>
      </w:r>
      <w:r w:rsidR="00427F64" w:rsidRPr="00383999">
        <w:rPr>
          <w:rFonts w:ascii="Times New Roman" w:hAnsi="Times New Roman" w:cs="Times New Roman"/>
        </w:rPr>
        <w:t>ной</w:t>
      </w:r>
      <w:r w:rsidRPr="00383999">
        <w:rPr>
          <w:rFonts w:ascii="Times New Roman" w:hAnsi="Times New Roman" w:cs="Times New Roman"/>
        </w:rPr>
        <w:t xml:space="preserve"> приказом директора от «</w:t>
      </w:r>
      <w:r w:rsidR="00484AF2">
        <w:rPr>
          <w:rFonts w:ascii="Times New Roman" w:hAnsi="Times New Roman" w:cs="Times New Roman"/>
        </w:rPr>
        <w:t>31</w:t>
      </w:r>
      <w:r w:rsidRPr="00383999">
        <w:rPr>
          <w:rFonts w:ascii="Times New Roman" w:hAnsi="Times New Roman" w:cs="Times New Roman"/>
        </w:rPr>
        <w:t>» августа 2023г. №1</w:t>
      </w:r>
      <w:r w:rsidR="00484AF2">
        <w:rPr>
          <w:rFonts w:ascii="Times New Roman" w:hAnsi="Times New Roman" w:cs="Times New Roman"/>
        </w:rPr>
        <w:t>0</w:t>
      </w:r>
      <w:r w:rsidRPr="00383999">
        <w:rPr>
          <w:rFonts w:ascii="Times New Roman" w:hAnsi="Times New Roman" w:cs="Times New Roman"/>
        </w:rPr>
        <w:t>-</w:t>
      </w:r>
      <w:r w:rsidR="00484AF2">
        <w:rPr>
          <w:rFonts w:ascii="Times New Roman" w:hAnsi="Times New Roman" w:cs="Times New Roman"/>
        </w:rPr>
        <w:t>П</w:t>
      </w:r>
    </w:p>
    <w:p w14:paraId="3A3C74E9" w14:textId="77777777" w:rsidR="00D01114" w:rsidRPr="00383999" w:rsidRDefault="00D01114" w:rsidP="00D01114">
      <w:pPr>
        <w:adjustRightInd w:val="0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DE7A9" w14:textId="77777777" w:rsidR="00427F64" w:rsidRPr="00383999" w:rsidRDefault="00D01114" w:rsidP="00427F64">
      <w:pPr>
        <w:adjustRightInd w:val="0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999">
        <w:rPr>
          <w:rFonts w:ascii="Times New Roman" w:hAnsi="Times New Roman" w:cs="Times New Roman"/>
          <w:b/>
          <w:bCs/>
          <w:sz w:val="24"/>
          <w:szCs w:val="24"/>
        </w:rPr>
        <w:t xml:space="preserve">Рабочая  программа по учебному предмету </w:t>
      </w:r>
      <w:r w:rsidR="00427F64" w:rsidRPr="00383999">
        <w:rPr>
          <w:rFonts w:ascii="Times New Roman" w:hAnsi="Times New Roman" w:cs="Times New Roman"/>
          <w:b/>
          <w:bCs/>
          <w:sz w:val="24"/>
          <w:szCs w:val="24"/>
        </w:rPr>
        <w:t xml:space="preserve"> "Основы духовно-нравственной культуры народов России"</w:t>
      </w:r>
    </w:p>
    <w:p w14:paraId="798D1023" w14:textId="77777777" w:rsidR="00427F64" w:rsidRPr="00383999" w:rsidRDefault="00D01114" w:rsidP="00427F64">
      <w:pPr>
        <w:adjustRightInd w:val="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999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427F64" w:rsidRPr="00383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999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14:paraId="33B11570" w14:textId="77777777" w:rsidR="00383999" w:rsidRPr="00383999" w:rsidRDefault="00427F64" w:rsidP="00383999">
      <w:pPr>
        <w:spacing w:before="100" w:after="10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999">
        <w:rPr>
          <w:rFonts w:ascii="Times New Roman" w:hAnsi="Times New Roman" w:cs="Times New Roman"/>
          <w:b/>
          <w:bCs/>
          <w:sz w:val="24"/>
          <w:szCs w:val="24"/>
        </w:rPr>
        <w:t>"Основы духовно-нравственной культуры народов России"</w:t>
      </w:r>
    </w:p>
    <w:p w14:paraId="2B9033F1" w14:textId="77777777" w:rsidR="00D01114" w:rsidRPr="00383999" w:rsidRDefault="00D01114" w:rsidP="00427F64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3999">
        <w:rPr>
          <w:rFonts w:ascii="Times New Roman" w:hAnsi="Times New Roman" w:cs="Times New Roman"/>
          <w:sz w:val="26"/>
          <w:szCs w:val="26"/>
        </w:rPr>
        <w:t xml:space="preserve">Рабочая программа учебного предмета </w:t>
      </w:r>
      <w:r w:rsidR="00427F64" w:rsidRPr="00383999">
        <w:rPr>
          <w:rFonts w:ascii="Times New Roman" w:hAnsi="Times New Roman" w:cs="Times New Roman"/>
          <w:b/>
          <w:bCs/>
          <w:sz w:val="26"/>
          <w:szCs w:val="26"/>
        </w:rPr>
        <w:t xml:space="preserve"> "Основы духовно-нравственной культуры народов России" </w:t>
      </w:r>
      <w:r w:rsidRPr="00383999">
        <w:rPr>
          <w:rFonts w:ascii="Times New Roman" w:hAnsi="Times New Roman" w:cs="Times New Roman"/>
          <w:sz w:val="26"/>
          <w:szCs w:val="26"/>
        </w:rPr>
        <w:t xml:space="preserve">обязательной предметной области </w:t>
      </w:r>
      <w:r w:rsidR="00427F64" w:rsidRPr="00383999">
        <w:rPr>
          <w:rFonts w:ascii="Times New Roman" w:hAnsi="Times New Roman" w:cs="Times New Roman"/>
          <w:sz w:val="26"/>
          <w:szCs w:val="26"/>
        </w:rPr>
        <w:t xml:space="preserve">"Основы духовно-нравственной культуры народов России" </w:t>
      </w:r>
      <w:r w:rsidRPr="00383999">
        <w:rPr>
          <w:rFonts w:ascii="Times New Roman" w:hAnsi="Times New Roman" w:cs="Times New Roman"/>
          <w:sz w:val="26"/>
          <w:szCs w:val="26"/>
        </w:rPr>
        <w:t>разработана в соответствии с пунктом 32.1 федерального государственного образовательного стандарта основного общего образования (далее - ФГОС ООО)</w:t>
      </w:r>
      <w:r w:rsidRPr="00383999">
        <w:rPr>
          <w:rStyle w:val="a8"/>
          <w:rFonts w:ascii="Times New Roman" w:hAnsi="Times New Roman" w:cs="Times New Roman"/>
          <w:sz w:val="26"/>
          <w:szCs w:val="26"/>
        </w:rPr>
        <w:footnoteReference w:id="1"/>
      </w:r>
      <w:r w:rsidRPr="00383999">
        <w:rPr>
          <w:rFonts w:ascii="Times New Roman" w:hAnsi="Times New Roman" w:cs="Times New Roman"/>
          <w:sz w:val="26"/>
          <w:szCs w:val="26"/>
        </w:rPr>
        <w:t>, федеральной образовательной программы основного общего образования (далее - ФОП ООО) и реализуется 3 года</w:t>
      </w:r>
      <w:r w:rsidR="00E71B8D" w:rsidRPr="00383999">
        <w:rPr>
          <w:rFonts w:ascii="Times New Roman" w:hAnsi="Times New Roman" w:cs="Times New Roman"/>
          <w:sz w:val="26"/>
          <w:szCs w:val="26"/>
        </w:rPr>
        <w:t>:</w:t>
      </w:r>
      <w:r w:rsidRPr="00383999">
        <w:rPr>
          <w:rFonts w:ascii="Times New Roman" w:hAnsi="Times New Roman" w:cs="Times New Roman"/>
          <w:sz w:val="26"/>
          <w:szCs w:val="26"/>
        </w:rPr>
        <w:t xml:space="preserve"> с </w:t>
      </w:r>
      <w:r w:rsidR="00427F64" w:rsidRPr="00383999">
        <w:rPr>
          <w:rFonts w:ascii="Times New Roman" w:hAnsi="Times New Roman" w:cs="Times New Roman"/>
          <w:sz w:val="26"/>
          <w:szCs w:val="26"/>
        </w:rPr>
        <w:t>5</w:t>
      </w:r>
      <w:r w:rsidRPr="00383999">
        <w:rPr>
          <w:rFonts w:ascii="Times New Roman" w:hAnsi="Times New Roman" w:cs="Times New Roman"/>
          <w:sz w:val="26"/>
          <w:szCs w:val="26"/>
        </w:rPr>
        <w:t xml:space="preserve"> по </w:t>
      </w:r>
      <w:r w:rsidR="00427F64" w:rsidRPr="00383999">
        <w:rPr>
          <w:rFonts w:ascii="Times New Roman" w:hAnsi="Times New Roman" w:cs="Times New Roman"/>
          <w:sz w:val="26"/>
          <w:szCs w:val="26"/>
        </w:rPr>
        <w:t>6</w:t>
      </w:r>
      <w:r w:rsidRPr="00383999">
        <w:rPr>
          <w:rFonts w:ascii="Times New Roman" w:hAnsi="Times New Roman" w:cs="Times New Roman"/>
          <w:sz w:val="26"/>
          <w:szCs w:val="26"/>
        </w:rPr>
        <w:t xml:space="preserve"> классы</w:t>
      </w:r>
      <w:r w:rsidR="00427F64" w:rsidRPr="00383999">
        <w:rPr>
          <w:rFonts w:ascii="Times New Roman" w:hAnsi="Times New Roman" w:cs="Times New Roman"/>
          <w:sz w:val="26"/>
          <w:szCs w:val="26"/>
        </w:rPr>
        <w:t xml:space="preserve">,  </w:t>
      </w:r>
      <w:r w:rsidR="00E71B8D" w:rsidRPr="00383999">
        <w:rPr>
          <w:rFonts w:ascii="Times New Roman" w:hAnsi="Times New Roman" w:cs="Times New Roman"/>
          <w:sz w:val="26"/>
          <w:szCs w:val="26"/>
        </w:rPr>
        <w:t>а также</w:t>
      </w:r>
      <w:r w:rsidR="00427F64" w:rsidRPr="00383999">
        <w:rPr>
          <w:rFonts w:ascii="Times New Roman" w:hAnsi="Times New Roman" w:cs="Times New Roman"/>
          <w:sz w:val="26"/>
          <w:szCs w:val="26"/>
        </w:rPr>
        <w:t xml:space="preserve"> в качестве компенсационного учебного предмета- в 9-м классе </w:t>
      </w:r>
      <w:r w:rsidR="00C53CC9" w:rsidRPr="00383999">
        <w:rPr>
          <w:rFonts w:ascii="Times New Roman" w:hAnsi="Times New Roman" w:cs="Times New Roman"/>
          <w:sz w:val="26"/>
          <w:szCs w:val="26"/>
        </w:rPr>
        <w:t>в переходный период</w:t>
      </w:r>
      <w:r w:rsidR="00E71B8D" w:rsidRPr="00383999">
        <w:rPr>
          <w:rFonts w:ascii="Times New Roman" w:hAnsi="Times New Roman" w:cs="Times New Roman"/>
          <w:sz w:val="26"/>
          <w:szCs w:val="26"/>
        </w:rPr>
        <w:t xml:space="preserve"> на</w:t>
      </w:r>
      <w:r w:rsidR="00C53CC9" w:rsidRPr="00383999">
        <w:rPr>
          <w:rFonts w:ascii="Times New Roman" w:hAnsi="Times New Roman" w:cs="Times New Roman"/>
          <w:sz w:val="26"/>
          <w:szCs w:val="26"/>
        </w:rPr>
        <w:t xml:space="preserve"> 2023-2024</w:t>
      </w:r>
      <w:r w:rsidR="00427F64" w:rsidRPr="00383999">
        <w:rPr>
          <w:rFonts w:ascii="Times New Roman" w:hAnsi="Times New Roman" w:cs="Times New Roman"/>
          <w:sz w:val="26"/>
          <w:szCs w:val="26"/>
        </w:rPr>
        <w:t>, 202</w:t>
      </w:r>
      <w:r w:rsidR="00A873F2">
        <w:rPr>
          <w:rFonts w:ascii="Times New Roman" w:hAnsi="Times New Roman" w:cs="Times New Roman"/>
          <w:sz w:val="26"/>
          <w:szCs w:val="26"/>
        </w:rPr>
        <w:t>4</w:t>
      </w:r>
      <w:r w:rsidR="00427F64" w:rsidRPr="00383999">
        <w:rPr>
          <w:rFonts w:ascii="Times New Roman" w:hAnsi="Times New Roman" w:cs="Times New Roman"/>
          <w:sz w:val="26"/>
          <w:szCs w:val="26"/>
        </w:rPr>
        <w:t>-202</w:t>
      </w:r>
      <w:r w:rsidR="00A873F2">
        <w:rPr>
          <w:rFonts w:ascii="Times New Roman" w:hAnsi="Times New Roman" w:cs="Times New Roman"/>
          <w:sz w:val="26"/>
          <w:szCs w:val="26"/>
        </w:rPr>
        <w:t>5</w:t>
      </w:r>
      <w:r w:rsidR="00427F64" w:rsidRPr="00383999">
        <w:rPr>
          <w:rFonts w:ascii="Times New Roman" w:hAnsi="Times New Roman" w:cs="Times New Roman"/>
          <w:sz w:val="26"/>
          <w:szCs w:val="26"/>
        </w:rPr>
        <w:t xml:space="preserve">  </w:t>
      </w:r>
      <w:r w:rsidR="00E71B8D" w:rsidRPr="00383999">
        <w:rPr>
          <w:rFonts w:ascii="Times New Roman" w:hAnsi="Times New Roman" w:cs="Times New Roman"/>
          <w:sz w:val="26"/>
          <w:szCs w:val="26"/>
        </w:rPr>
        <w:t>учебные годы</w:t>
      </w:r>
      <w:r w:rsidR="00C53CC9" w:rsidRPr="00383999">
        <w:rPr>
          <w:rFonts w:ascii="Times New Roman" w:hAnsi="Times New Roman" w:cs="Times New Roman"/>
          <w:sz w:val="26"/>
          <w:szCs w:val="26"/>
        </w:rPr>
        <w:t xml:space="preserve">. </w:t>
      </w:r>
      <w:r w:rsidRPr="00383999">
        <w:rPr>
          <w:rFonts w:ascii="Times New Roman" w:hAnsi="Times New Roman" w:cs="Times New Roman"/>
          <w:sz w:val="26"/>
          <w:szCs w:val="26"/>
        </w:rPr>
        <w:t>Данная рабочая программа является частью содержательного раздела основной образовательной программы основного общего образования (далее - ООП ООО).</w:t>
      </w:r>
    </w:p>
    <w:p w14:paraId="56257E9D" w14:textId="77777777" w:rsidR="00D01114" w:rsidRPr="00383999" w:rsidRDefault="00D01114" w:rsidP="00427F64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83999">
        <w:rPr>
          <w:rFonts w:ascii="Times New Roman" w:hAnsi="Times New Roman" w:cs="Times New Roman"/>
          <w:sz w:val="26"/>
          <w:szCs w:val="26"/>
        </w:rPr>
        <w:t xml:space="preserve">Рабочая программа разработана учителем </w:t>
      </w:r>
      <w:r w:rsidR="00B20E6C" w:rsidRPr="00383999">
        <w:rPr>
          <w:rFonts w:ascii="Times New Roman" w:hAnsi="Times New Roman" w:cs="Times New Roman"/>
          <w:b/>
          <w:bCs/>
          <w:sz w:val="26"/>
          <w:szCs w:val="26"/>
        </w:rPr>
        <w:t>"Основы духовно-нравственной культуры народов России"</w:t>
      </w:r>
      <w:r w:rsidRPr="00383999">
        <w:rPr>
          <w:rFonts w:ascii="Times New Roman" w:hAnsi="Times New Roman" w:cs="Times New Roman"/>
          <w:sz w:val="26"/>
          <w:szCs w:val="26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</w:t>
      </w:r>
      <w:r w:rsidR="00B20E6C" w:rsidRPr="00383999">
        <w:rPr>
          <w:rFonts w:ascii="Times New Roman" w:hAnsi="Times New Roman" w:cs="Times New Roman"/>
          <w:sz w:val="26"/>
          <w:szCs w:val="26"/>
        </w:rPr>
        <w:t>данному</w:t>
      </w:r>
      <w:r w:rsidRPr="00383999">
        <w:rPr>
          <w:rFonts w:ascii="Times New Roman" w:hAnsi="Times New Roman" w:cs="Times New Roman"/>
          <w:sz w:val="26"/>
          <w:szCs w:val="26"/>
        </w:rPr>
        <w:t xml:space="preserve"> учебному предмету.</w:t>
      </w:r>
    </w:p>
    <w:p w14:paraId="7777339C" w14:textId="77777777" w:rsidR="00935AB7" w:rsidRPr="00383999" w:rsidRDefault="00D01114" w:rsidP="00383999">
      <w:pPr>
        <w:spacing w:before="100" w:after="100"/>
        <w:ind w:firstLine="708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383999">
        <w:rPr>
          <w:rFonts w:ascii="Times New Roman" w:hAnsi="Times New Roman" w:cs="Times New Roman"/>
          <w:sz w:val="26"/>
          <w:szCs w:val="26"/>
        </w:rPr>
        <w:t xml:space="preserve">Рабочая программа учебного предмета </w:t>
      </w:r>
      <w:r w:rsidR="005D0EB4" w:rsidRPr="00383999">
        <w:rPr>
          <w:rFonts w:ascii="Times New Roman" w:hAnsi="Times New Roman" w:cs="Times New Roman"/>
          <w:b/>
          <w:bCs/>
          <w:sz w:val="26"/>
          <w:szCs w:val="26"/>
        </w:rPr>
        <w:t xml:space="preserve">"Основы духовно-нравственной культуры народов России" </w:t>
      </w:r>
      <w:r w:rsidRPr="00383999">
        <w:rPr>
          <w:rFonts w:ascii="Times New Roman" w:hAnsi="Times New Roman" w:cs="Times New Roman"/>
          <w:sz w:val="26"/>
          <w:szCs w:val="26"/>
        </w:rPr>
        <w:t>является частью ООП ООО, определяющей</w:t>
      </w:r>
      <w:r w:rsidR="00383999" w:rsidRPr="00383999">
        <w:rPr>
          <w:rFonts w:ascii="Times New Roman" w:hAnsi="Times New Roman" w:cs="Times New Roman"/>
          <w:sz w:val="26"/>
          <w:szCs w:val="26"/>
        </w:rPr>
        <w:t xml:space="preserve"> планируемые результаты освоения учебного предмета</w:t>
      </w:r>
      <w:r w:rsidRPr="00383999">
        <w:rPr>
          <w:rFonts w:ascii="Times New Roman" w:hAnsi="Times New Roman" w:cs="Times New Roman"/>
          <w:sz w:val="26"/>
          <w:szCs w:val="26"/>
        </w:rPr>
        <w:t>:</w:t>
      </w:r>
      <w:r w:rsidR="00383999" w:rsidRPr="003839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35AB7" w:rsidRPr="00383999">
        <w:rPr>
          <w:rFonts w:ascii="Times New Roman" w:hAnsi="Times New Roman" w:cs="Times New Roman"/>
          <w:sz w:val="26"/>
          <w:szCs w:val="26"/>
        </w:rPr>
        <w:t>(личностные, метапредметные и предметные);</w:t>
      </w:r>
    </w:p>
    <w:p w14:paraId="3303DB10" w14:textId="77777777" w:rsidR="00935AB7" w:rsidRPr="00383999" w:rsidRDefault="00935AB7" w:rsidP="00935AB7">
      <w:pPr>
        <w:spacing w:before="100" w:after="100" w:line="276" w:lineRule="auto"/>
        <w:ind w:firstLine="709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383999">
        <w:rPr>
          <w:rFonts w:ascii="Times New Roman" w:hAnsi="Times New Roman" w:cs="Times New Roman"/>
          <w:sz w:val="26"/>
          <w:szCs w:val="26"/>
        </w:rPr>
        <w:t xml:space="preserve">- содержание учебного предмета </w:t>
      </w:r>
      <w:r w:rsidRPr="00383999">
        <w:rPr>
          <w:rFonts w:ascii="Times New Roman" w:hAnsi="Times New Roman" w:cs="Times New Roman"/>
          <w:b/>
          <w:bCs/>
          <w:sz w:val="26"/>
          <w:szCs w:val="26"/>
        </w:rPr>
        <w:t>"Основы духовно-нравственной культуры народов России";</w:t>
      </w:r>
    </w:p>
    <w:p w14:paraId="35F7C42A" w14:textId="77777777" w:rsidR="00935AB7" w:rsidRPr="00383999" w:rsidRDefault="00935AB7" w:rsidP="00935AB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3999">
        <w:rPr>
          <w:rFonts w:ascii="Times New Roman" w:hAnsi="Times New Roman" w:cs="Times New Roman"/>
          <w:sz w:val="26"/>
          <w:szCs w:val="26"/>
        </w:rPr>
        <w:t xml:space="preserve">--тематическое планирование, в том числе с учетом рабочей программы воспитания </w:t>
      </w:r>
      <w:r w:rsidRPr="00383999">
        <w:rPr>
          <w:rFonts w:ascii="Times New Roman" w:hAnsi="Times New Roman" w:cs="Times New Roman"/>
          <w:color w:val="000000"/>
          <w:sz w:val="26"/>
          <w:szCs w:val="26"/>
        </w:rPr>
        <w:t>с указанием количества академических часов, отводимых на освоение каждой темы учебного предмета</w:t>
      </w:r>
      <w:r w:rsidRPr="00383999">
        <w:rPr>
          <w:rFonts w:ascii="Times New Roman" w:hAnsi="Times New Roman" w:cs="Times New Roman"/>
          <w:sz w:val="26"/>
          <w:szCs w:val="26"/>
        </w:rPr>
        <w:t xml:space="preserve"> </w:t>
      </w:r>
      <w:r w:rsidRPr="00383999">
        <w:rPr>
          <w:rFonts w:ascii="Times New Roman" w:hAnsi="Times New Roman" w:cs="Times New Roman"/>
          <w:b/>
          <w:bCs/>
          <w:sz w:val="26"/>
          <w:szCs w:val="26"/>
        </w:rPr>
        <w:t>"Основы духовно-нравственной культуры народов России";</w:t>
      </w:r>
    </w:p>
    <w:p w14:paraId="7D2D4071" w14:textId="77777777" w:rsidR="00935AB7" w:rsidRPr="00383999" w:rsidRDefault="00935AB7" w:rsidP="00383999">
      <w:pPr>
        <w:ind w:hanging="142"/>
        <w:contextualSpacing/>
        <w:rPr>
          <w:rFonts w:ascii="Times New Roman" w:hAnsi="Times New Roman" w:cs="Times New Roman"/>
          <w:sz w:val="26"/>
          <w:szCs w:val="26"/>
        </w:rPr>
      </w:pPr>
      <w:r w:rsidRPr="00383999">
        <w:rPr>
          <w:rFonts w:ascii="Times New Roman" w:hAnsi="Times New Roman" w:cs="Times New Roman"/>
          <w:sz w:val="26"/>
          <w:szCs w:val="26"/>
        </w:rPr>
        <w:t xml:space="preserve">-рассмотрена на методическом совете школы протокол №1 от 25.08.2023г; </w:t>
      </w:r>
    </w:p>
    <w:p w14:paraId="4C0E304D" w14:textId="77777777" w:rsidR="00935AB7" w:rsidRPr="00383999" w:rsidRDefault="00935AB7" w:rsidP="00383999">
      <w:pPr>
        <w:ind w:hanging="142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383999">
        <w:rPr>
          <w:rFonts w:ascii="Times New Roman" w:hAnsi="Times New Roman" w:cs="Times New Roman"/>
          <w:sz w:val="26"/>
          <w:szCs w:val="26"/>
        </w:rPr>
        <w:t xml:space="preserve">-согласована с заместителем директора по учебно-воспитательной работе </w:t>
      </w:r>
      <w:r w:rsidRPr="00383999">
        <w:rPr>
          <w:rFonts w:ascii="Times New Roman" w:hAnsi="Times New Roman" w:cs="Times New Roman"/>
          <w:sz w:val="26"/>
          <w:szCs w:val="26"/>
          <w:u w:val="single"/>
        </w:rPr>
        <w:t>/</w:t>
      </w:r>
      <w:r w:rsidRPr="00383999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383999">
        <w:rPr>
          <w:rFonts w:ascii="Times New Roman" w:hAnsi="Times New Roman" w:cs="Times New Roman"/>
          <w:sz w:val="26"/>
          <w:szCs w:val="26"/>
          <w:u w:val="single"/>
        </w:rPr>
        <w:t>25.08 2023г./;</w:t>
      </w:r>
    </w:p>
    <w:p w14:paraId="575FE08C" w14:textId="77777777" w:rsidR="00935AB7" w:rsidRPr="00383999" w:rsidRDefault="00935AB7" w:rsidP="00383999">
      <w:pPr>
        <w:ind w:hanging="142"/>
        <w:contextualSpacing/>
        <w:rPr>
          <w:rFonts w:ascii="Times New Roman" w:hAnsi="Times New Roman" w:cs="Times New Roman"/>
          <w:sz w:val="26"/>
          <w:szCs w:val="26"/>
        </w:rPr>
      </w:pPr>
      <w:r w:rsidRPr="00383999">
        <w:rPr>
          <w:rFonts w:ascii="Times New Roman" w:hAnsi="Times New Roman" w:cs="Times New Roman"/>
          <w:b/>
          <w:sz w:val="26"/>
          <w:szCs w:val="26"/>
        </w:rPr>
        <w:t>-</w:t>
      </w:r>
      <w:r w:rsidRPr="00383999">
        <w:rPr>
          <w:rFonts w:ascii="Times New Roman" w:hAnsi="Times New Roman" w:cs="Times New Roman"/>
          <w:sz w:val="26"/>
          <w:szCs w:val="26"/>
        </w:rPr>
        <w:t>принята в составе ООП ООО решением педагогического совета /протокол №1 от 28.09.2023г/</w:t>
      </w:r>
    </w:p>
    <w:p w14:paraId="14364E40" w14:textId="77777777" w:rsidR="00E24D1C" w:rsidRPr="00E24D1C" w:rsidRDefault="00383999" w:rsidP="00E24D1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D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="00E24D1C" w:rsidRPr="00E24D1C">
        <w:rPr>
          <w:rFonts w:ascii="Times New Roman" w:hAnsi="Times New Roman" w:cs="Times New Roman"/>
          <w:b/>
          <w:bCs/>
          <w:sz w:val="28"/>
          <w:szCs w:val="28"/>
        </w:rPr>
        <w:t>абочая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4D1C" w:rsidRPr="00E24D1C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по учебному курсу "Основы духовно-нравственной культуры народов России".</w:t>
      </w:r>
    </w:p>
    <w:p w14:paraId="0264BC9A" w14:textId="77777777" w:rsidR="00BF7E7A" w:rsidRPr="00BF7E7A" w:rsidRDefault="00383999" w:rsidP="00BF7E7A">
      <w:pPr>
        <w:pStyle w:val="ae"/>
        <w:numPr>
          <w:ilvl w:val="0"/>
          <w:numId w:val="27"/>
        </w:numPr>
        <w:adjustRightInd w:val="0"/>
        <w:spacing w:before="24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E7A">
        <w:rPr>
          <w:rFonts w:ascii="Times New Roman" w:hAnsi="Times New Roman" w:cs="Times New Roman"/>
          <w:sz w:val="28"/>
          <w:szCs w:val="28"/>
        </w:rPr>
        <w:t>Р</w:t>
      </w:r>
      <w:r w:rsidR="00E24D1C" w:rsidRPr="00BF7E7A">
        <w:rPr>
          <w:rFonts w:ascii="Times New Roman" w:hAnsi="Times New Roman" w:cs="Times New Roman"/>
          <w:sz w:val="28"/>
          <w:szCs w:val="28"/>
        </w:rPr>
        <w:t>абочая программа по учебному курсу "Основы духовно-нравственной культуры народов России" (предметная область "Основы духовно-нравственной культуры народов России") (далее соответственно - программа по ОДНКНР, ОДНКНР) включает</w:t>
      </w:r>
      <w:r w:rsidR="00BF7E7A" w:rsidRPr="00BF7E7A">
        <w:rPr>
          <w:rFonts w:ascii="Times New Roman" w:hAnsi="Times New Roman" w:cs="Times New Roman"/>
          <w:sz w:val="28"/>
          <w:szCs w:val="28"/>
        </w:rPr>
        <w:t>:</w:t>
      </w:r>
    </w:p>
    <w:p w14:paraId="6DA42121" w14:textId="77777777" w:rsidR="00BF7E7A" w:rsidRPr="00F7702B" w:rsidRDefault="00BF7E7A" w:rsidP="00F7702B">
      <w:pPr>
        <w:pStyle w:val="ae"/>
        <w:adjustRightInd w:val="0"/>
        <w:spacing w:before="24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02B">
        <w:rPr>
          <w:rFonts w:ascii="Times New Roman" w:hAnsi="Times New Roman" w:cs="Times New Roman"/>
          <w:sz w:val="28"/>
          <w:szCs w:val="28"/>
        </w:rPr>
        <w:t>-</w:t>
      </w:r>
      <w:r w:rsidR="00E24D1C" w:rsidRPr="00F7702B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14:paraId="4C97F03E" w14:textId="77777777" w:rsidR="00BF7E7A" w:rsidRPr="00F7702B" w:rsidRDefault="00BF7E7A" w:rsidP="00F7702B">
      <w:pPr>
        <w:pStyle w:val="ae"/>
        <w:adjustRightInd w:val="0"/>
        <w:spacing w:before="24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02B">
        <w:rPr>
          <w:rFonts w:ascii="Times New Roman" w:hAnsi="Times New Roman" w:cs="Times New Roman"/>
          <w:sz w:val="28"/>
          <w:szCs w:val="28"/>
        </w:rPr>
        <w:t>-</w:t>
      </w:r>
      <w:r w:rsidR="00E24D1C" w:rsidRPr="00F7702B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14:paraId="7BE851A9" w14:textId="77777777" w:rsidR="00BF7E7A" w:rsidRPr="00F7702B" w:rsidRDefault="00BF7E7A" w:rsidP="00F7702B">
      <w:pPr>
        <w:pStyle w:val="ae"/>
        <w:adjustRightInd w:val="0"/>
        <w:spacing w:before="24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02B">
        <w:rPr>
          <w:rFonts w:ascii="Times New Roman" w:hAnsi="Times New Roman" w:cs="Times New Roman"/>
          <w:sz w:val="28"/>
          <w:szCs w:val="28"/>
        </w:rPr>
        <w:t>-</w:t>
      </w:r>
      <w:r w:rsidR="00E24D1C" w:rsidRPr="00F7702B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по ОДНКНР</w:t>
      </w:r>
      <w:r w:rsidR="00383999" w:rsidRPr="00F7702B">
        <w:rPr>
          <w:rFonts w:ascii="Times New Roman" w:hAnsi="Times New Roman" w:cs="Times New Roman"/>
          <w:sz w:val="28"/>
          <w:szCs w:val="28"/>
        </w:rPr>
        <w:t>,</w:t>
      </w:r>
      <w:r w:rsidR="00722E0A" w:rsidRPr="00F770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1CA1E" w14:textId="77777777" w:rsidR="00E24D1C" w:rsidRPr="00F7702B" w:rsidRDefault="00BF7E7A" w:rsidP="00F7702B">
      <w:pPr>
        <w:pStyle w:val="ae"/>
        <w:adjustRightInd w:val="0"/>
        <w:spacing w:before="24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02B">
        <w:rPr>
          <w:rFonts w:ascii="Times New Roman" w:hAnsi="Times New Roman" w:cs="Times New Roman"/>
          <w:sz w:val="28"/>
          <w:szCs w:val="28"/>
        </w:rPr>
        <w:t>-</w:t>
      </w:r>
      <w:r w:rsidR="00383999" w:rsidRPr="00F7702B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14:paraId="66038EFA" w14:textId="77777777" w:rsidR="000D33BE" w:rsidRPr="00F7702B" w:rsidRDefault="000D33BE" w:rsidP="00F7702B">
      <w:pPr>
        <w:pStyle w:val="20"/>
        <w:numPr>
          <w:ilvl w:val="1"/>
          <w:numId w:val="28"/>
        </w:numPr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40" w:lineRule="auto"/>
        <w:ind w:left="0" w:firstLine="709"/>
        <w:contextualSpacing/>
      </w:pPr>
      <w:r w:rsidRPr="00F7702B">
        <w:t>Пояснительная записка отражает общие цели и задачи изучения учебного предмета "Основы духовно-нравственной культуры народов России", место в структуре учебного плана, а также подходы к отбору содержания и планируемым результатам.</w:t>
      </w:r>
    </w:p>
    <w:p w14:paraId="319101DC" w14:textId="77777777" w:rsidR="00F7702B" w:rsidRPr="00F7702B" w:rsidRDefault="00F7702B" w:rsidP="00F7702B">
      <w:pPr>
        <w:pStyle w:val="ae"/>
        <w:adjustRightInd w:val="0"/>
        <w:spacing w:before="240"/>
        <w:ind w:left="450" w:firstLine="25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02B">
        <w:rPr>
          <w:rFonts w:ascii="Times New Roman" w:hAnsi="Times New Roman" w:cs="Times New Roman"/>
          <w:sz w:val="28"/>
          <w:szCs w:val="28"/>
        </w:rPr>
        <w:t>1.2.Содержание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23012420" w14:textId="77777777" w:rsidR="000D33BE" w:rsidRPr="00F7702B" w:rsidRDefault="00F7702B" w:rsidP="00F7702B">
      <w:pPr>
        <w:pStyle w:val="20"/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40" w:lineRule="auto"/>
        <w:ind w:firstLine="709"/>
        <w:contextualSpacing/>
      </w:pPr>
      <w:r w:rsidRPr="00F7702B">
        <w:t>1.3.</w:t>
      </w:r>
      <w:r w:rsidR="000D33BE" w:rsidRPr="00F7702B">
        <w:t xml:space="preserve">Планируемые результаты освоения программы учебного предмета </w:t>
      </w:r>
      <w:r w:rsidRPr="00F7702B">
        <w:t xml:space="preserve">"Основы духовно-нравственной культуры народов России" </w:t>
      </w:r>
      <w:r w:rsidR="000D33BE" w:rsidRPr="00F7702B">
        <w:t>включают личностные, метапредметные результаты за каждый год обучения на уровне основного общего образования.</w:t>
      </w:r>
    </w:p>
    <w:p w14:paraId="7DD392DF" w14:textId="77777777" w:rsidR="00E24D1C" w:rsidRPr="00F7702B" w:rsidRDefault="00F7702B" w:rsidP="00F7702B">
      <w:pPr>
        <w:pStyle w:val="ae"/>
        <w:adjustRightInd w:val="0"/>
        <w:spacing w:before="24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02B">
        <w:rPr>
          <w:rFonts w:ascii="Times New Roman" w:hAnsi="Times New Roman" w:cs="Times New Roman"/>
          <w:sz w:val="28"/>
          <w:szCs w:val="28"/>
        </w:rPr>
        <w:t>1.4.</w:t>
      </w:r>
      <w:r w:rsidR="000D33BE" w:rsidRPr="00F7702B">
        <w:rPr>
          <w:rFonts w:ascii="Times New Roman" w:hAnsi="Times New Roman" w:cs="Times New Roman"/>
          <w:sz w:val="28"/>
          <w:szCs w:val="28"/>
        </w:rPr>
        <w:t xml:space="preserve">Тематическое планирование, в том числе с учетом рабочей программы воспитания, </w:t>
      </w:r>
      <w:r w:rsidR="000D33BE" w:rsidRPr="00F7702B">
        <w:rPr>
          <w:rFonts w:ascii="Times New Roman" w:hAnsi="Times New Roman" w:cs="Times New Roman"/>
          <w:color w:val="000000"/>
          <w:sz w:val="28"/>
          <w:szCs w:val="28"/>
        </w:rPr>
        <w:t>указывает количество академических часов, отводимых на освоение каждой темы учебного предмета</w:t>
      </w:r>
      <w:r w:rsidR="000D33BE" w:rsidRPr="00F7702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D33BE" w:rsidRPr="00F7702B">
        <w:rPr>
          <w:rFonts w:ascii="Times New Roman" w:hAnsi="Times New Roman" w:cs="Times New Roman"/>
          <w:color w:val="000000"/>
          <w:sz w:val="28"/>
          <w:szCs w:val="28"/>
        </w:rPr>
        <w:t>используемые по каждой теме электронные (цифровые) образовательные ресурсы, являющиеся учебно-методическими материалами</w:t>
      </w:r>
      <w:r w:rsidRPr="00F770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B67E82" w14:textId="77777777" w:rsidR="00F7702B" w:rsidRPr="00E24D1C" w:rsidRDefault="00F7702B" w:rsidP="00F7702B">
      <w:pPr>
        <w:pStyle w:val="ae"/>
        <w:adjustRightInd w:val="0"/>
        <w:spacing w:before="240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2000B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D1C">
        <w:rPr>
          <w:rFonts w:ascii="Times New Roman" w:hAnsi="Times New Roman" w:cs="Times New Roman"/>
          <w:b/>
          <w:bCs/>
          <w:sz w:val="28"/>
          <w:szCs w:val="28"/>
        </w:rPr>
        <w:t>2. Пояснительная записка.</w:t>
      </w:r>
    </w:p>
    <w:p w14:paraId="02C75A6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2.1. 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</w:t>
      </w:r>
      <w:r w:rsidR="00B536E1">
        <w:rPr>
          <w:rFonts w:ascii="Times New Roman" w:hAnsi="Times New Roman" w:cs="Times New Roman"/>
          <w:sz w:val="28"/>
          <w:szCs w:val="28"/>
        </w:rPr>
        <w:t xml:space="preserve">ФОП ООО и </w:t>
      </w:r>
      <w:r w:rsidRPr="00E24D1C">
        <w:rPr>
          <w:rFonts w:ascii="Times New Roman" w:hAnsi="Times New Roman" w:cs="Times New Roman"/>
          <w:sz w:val="28"/>
          <w:szCs w:val="28"/>
        </w:rPr>
        <w:t>рабочей программы воспитания.</w:t>
      </w:r>
    </w:p>
    <w:p w14:paraId="34E2C0B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2.2. 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Учебный курс "Основы духовно-нравственной культуры народов России" носит культурологический и воспитательный характер, главный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результат обучения ОДНКНР -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</w:t>
      </w:r>
    </w:p>
    <w:p w14:paraId="7A07C38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2.3. В процессе изучения курса ОДНКНР обучающиеся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</w:t>
      </w:r>
    </w:p>
    <w:p w14:paraId="16E633B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2.4. Курс ОДНКНР формируется и преподается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14:paraId="1859F92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2.5. 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ее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14:paraId="4EB702B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2.6. 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5DEFE1E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2.7. Материал курса ОДНКНР представлен через актуализацию макроуровня (Россия в целом как многонациональное, поликонфессиональное государство с едиными для всех законами, общероссийскими духовно-нравственными и 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14:paraId="56BA0FF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2.8. Принцип культурологичности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14:paraId="3B0367A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2.9. 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14:paraId="0CAC1AE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2.10. 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5 - 6 классов, когнитивным способностям и социальным потребностям обучающихся, содержанию гуманитарных и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общественно-научных учебных предметов.</w:t>
      </w:r>
    </w:p>
    <w:p w14:paraId="418FFFD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2.11. 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Данный принцип реализуется через поиск объединяющих черт в духовно-нравственной жизни народов России, их культуре, религии и историческом развитии.</w:t>
      </w:r>
    </w:p>
    <w:p w14:paraId="4C565CE7" w14:textId="77777777" w:rsidR="000D33BE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2.12. Целями изучения учебного курса ОДНКНР являются: </w:t>
      </w:r>
    </w:p>
    <w:p w14:paraId="2836F18C" w14:textId="77777777" w:rsidR="00E24D1C" w:rsidRPr="00E24D1C" w:rsidRDefault="000D33BE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D1C" w:rsidRPr="00E24D1C">
        <w:rPr>
          <w:rFonts w:ascii="Times New Roman" w:hAnsi="Times New Roman" w:cs="Times New Roman"/>
          <w:sz w:val="28"/>
          <w:szCs w:val="28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14:paraId="5EDD435A" w14:textId="77777777" w:rsidR="00E24D1C" w:rsidRPr="00E24D1C" w:rsidRDefault="000D33BE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D1C" w:rsidRPr="00E24D1C">
        <w:rPr>
          <w:rFonts w:ascii="Times New Roman" w:hAnsi="Times New Roman" w:cs="Times New Roman"/>
          <w:sz w:val="28"/>
          <w:szCs w:val="28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696DB613" w14:textId="77777777" w:rsidR="00E24D1C" w:rsidRPr="00E24D1C" w:rsidRDefault="000D33BE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D1C" w:rsidRPr="00E24D1C">
        <w:rPr>
          <w:rFonts w:ascii="Times New Roman" w:hAnsi="Times New Roman" w:cs="Times New Roman"/>
          <w:sz w:val="28"/>
          <w:szCs w:val="28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14:paraId="30EEE3B3" w14:textId="77777777" w:rsidR="00E24D1C" w:rsidRPr="00E24D1C" w:rsidRDefault="000D33BE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D1C" w:rsidRPr="00E24D1C">
        <w:rPr>
          <w:rFonts w:ascii="Times New Roman" w:hAnsi="Times New Roman" w:cs="Times New Roman"/>
          <w:sz w:val="28"/>
          <w:szCs w:val="28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14:paraId="57A219F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2.13. Цели курса ОДНКНР определяют следующие задачи:</w:t>
      </w:r>
    </w:p>
    <w:p w14:paraId="00CB5E6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14F1029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7CFE042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37F2E7B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7CB0EE2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2AACA29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обучение рефлексии собственного поведения и оценке поведения окружающих через развитие навыков обоснованных нравственных суждений,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оценок и выводов;</w:t>
      </w:r>
    </w:p>
    <w:p w14:paraId="3BE52CE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14:paraId="61F780E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6F196E4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14:paraId="3DA9128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2.14. Изучение курса ОДНКНР вносит значительный вклад в достижение главных целей основного общего образования, способствуя:</w:t>
      </w:r>
    </w:p>
    <w:p w14:paraId="1A39AD3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расширению и систематизации знаний и представлений обучающихся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</w:t>
      </w:r>
    </w:p>
    <w:p w14:paraId="31B7432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углублению представлений о светской этике, религиозной культуре народов Российской Федерации, их роли в развитии современного общества;</w:t>
      </w:r>
    </w:p>
    <w:p w14:paraId="5E988BD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формированию основ морали и нравственности, воплощенных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1D39419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воспитанию патриотизма, уважения к истории, языку, культурным 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14:paraId="38964E8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14:paraId="794FFAA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14:paraId="0C50599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раскрытию природы духовно-нравственных ценностей российского общества, объединяющих светскость и духовность;</w:t>
      </w:r>
    </w:p>
    <w:p w14:paraId="018A169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формированию ответственного отношения к учению и труду, готовности 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14:paraId="2990F6F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получению научных представлений о культуре и ее функциях, особенностях взаимодействия с социальными институтами, способности их применять в анализе и изучении социально-культурных явлений в истории и культуре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14:paraId="3960563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развитию информационной культуры обучающихся,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14:paraId="3FD7C565" w14:textId="77777777" w:rsid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2.15. Общее число часов, рекомендованных для изучения курса ОДНКНР, - 68 часов: в 5 классе - 34 часа (1 час в неделю), в 6 классе - 34 часа (1 час в неделю).</w:t>
      </w:r>
    </w:p>
    <w:p w14:paraId="53BC9433" w14:textId="77777777" w:rsidR="00E24D1C" w:rsidRPr="00E24D1C" w:rsidRDefault="00E24D1C" w:rsidP="005C60D1">
      <w:pPr>
        <w:pStyle w:val="indent1"/>
        <w:shd w:val="clear" w:color="auto" w:fill="FFFFFF"/>
        <w:spacing w:before="0" w:beforeAutospacing="0" w:after="0" w:afterAutospacing="0"/>
        <w:ind w:firstLine="540"/>
        <w:jc w:val="both"/>
        <w:rPr>
          <w:color w:val="22272F"/>
          <w:sz w:val="23"/>
          <w:szCs w:val="23"/>
        </w:rPr>
      </w:pPr>
      <w:r>
        <w:rPr>
          <w:color w:val="464C55"/>
          <w:shd w:val="clear" w:color="auto" w:fill="F0E9D3"/>
        </w:rPr>
        <w:t> </w:t>
      </w:r>
      <w:r w:rsidR="005C60D1">
        <w:rPr>
          <w:sz w:val="28"/>
          <w:szCs w:val="28"/>
        </w:rPr>
        <w:t xml:space="preserve">В период 2023-2025г учебный предмет ОДНКНР введён в УП ООО в 9-х классах по 0,5ч. (во 2-м полугодии) с целью соблюдения требований к выдаче аттестатов об основном и среднем общем образовании </w:t>
      </w:r>
      <w:r w:rsidR="005C60D1" w:rsidRPr="0035498F">
        <w:rPr>
          <w:sz w:val="28"/>
          <w:szCs w:val="28"/>
        </w:rPr>
        <w:t>«</w:t>
      </w:r>
      <w:r w:rsidR="005C60D1" w:rsidRPr="0035498F">
        <w:rPr>
          <w:bCs/>
          <w:sz w:val="28"/>
          <w:szCs w:val="28"/>
          <w:shd w:val="clear" w:color="auto" w:fill="FFFFFF"/>
        </w:rPr>
        <w:t>Порядок</w:t>
      </w:r>
      <w:r w:rsidR="005C60D1" w:rsidRPr="0035498F">
        <w:rPr>
          <w:bCs/>
          <w:sz w:val="28"/>
          <w:szCs w:val="28"/>
        </w:rPr>
        <w:br/>
      </w:r>
      <w:r w:rsidR="005C60D1" w:rsidRPr="0035498F">
        <w:rPr>
          <w:bCs/>
          <w:sz w:val="28"/>
          <w:szCs w:val="28"/>
          <w:shd w:val="clear" w:color="auto" w:fill="FFFFFF"/>
        </w:rPr>
        <w:t>заполнения, учета и выдачи аттестатов об основном общем и среднем общем образовании и их дубликатов»</w:t>
      </w:r>
      <w:r w:rsidR="005C60D1" w:rsidRPr="0035498F">
        <w:rPr>
          <w:sz w:val="28"/>
          <w:szCs w:val="28"/>
        </w:rPr>
        <w:t xml:space="preserve"> (</w:t>
      </w:r>
      <w:r w:rsidR="005C60D1" w:rsidRPr="0035498F">
        <w:rPr>
          <w:rStyle w:val="s10"/>
          <w:bCs/>
          <w:sz w:val="28"/>
          <w:szCs w:val="28"/>
        </w:rPr>
        <w:t>утвержд</w:t>
      </w:r>
      <w:r w:rsidR="005C60D1">
        <w:rPr>
          <w:rStyle w:val="s10"/>
          <w:bCs/>
          <w:sz w:val="28"/>
          <w:szCs w:val="28"/>
        </w:rPr>
        <w:t>ё</w:t>
      </w:r>
      <w:r w:rsidR="005C60D1" w:rsidRPr="0035498F">
        <w:rPr>
          <w:rStyle w:val="s10"/>
          <w:bCs/>
          <w:sz w:val="28"/>
          <w:szCs w:val="28"/>
        </w:rPr>
        <w:t>н</w:t>
      </w:r>
      <w:r w:rsidR="005C60D1" w:rsidRPr="0035498F">
        <w:rPr>
          <w:bCs/>
          <w:sz w:val="28"/>
          <w:szCs w:val="28"/>
        </w:rPr>
        <w:t xml:space="preserve"> </w:t>
      </w:r>
      <w:hyperlink r:id="rId7" w:history="1">
        <w:r w:rsidR="005C60D1" w:rsidRPr="0035498F">
          <w:rPr>
            <w:rStyle w:val="a3"/>
            <w:bCs/>
            <w:color w:val="auto"/>
            <w:sz w:val="28"/>
            <w:szCs w:val="28"/>
            <w:u w:val="none"/>
          </w:rPr>
          <w:t>приказом</w:t>
        </w:r>
      </w:hyperlink>
      <w:r w:rsidR="005C60D1" w:rsidRPr="0035498F">
        <w:rPr>
          <w:rStyle w:val="s10"/>
          <w:bCs/>
          <w:sz w:val="28"/>
          <w:szCs w:val="28"/>
        </w:rPr>
        <w:t> Министерства просвещения</w:t>
      </w:r>
      <w:r w:rsidR="005C60D1" w:rsidRPr="0035498F">
        <w:rPr>
          <w:bCs/>
          <w:sz w:val="28"/>
          <w:szCs w:val="28"/>
        </w:rPr>
        <w:t xml:space="preserve"> </w:t>
      </w:r>
      <w:r w:rsidR="005C60D1" w:rsidRPr="0035498F">
        <w:rPr>
          <w:rStyle w:val="s10"/>
          <w:bCs/>
          <w:sz w:val="28"/>
          <w:szCs w:val="28"/>
        </w:rPr>
        <w:t>Российской Федерации</w:t>
      </w:r>
      <w:r w:rsidR="005C60D1" w:rsidRPr="0035498F">
        <w:rPr>
          <w:bCs/>
          <w:sz w:val="28"/>
          <w:szCs w:val="28"/>
        </w:rPr>
        <w:t xml:space="preserve"> </w:t>
      </w:r>
      <w:r w:rsidR="005C60D1" w:rsidRPr="0035498F">
        <w:rPr>
          <w:rStyle w:val="s10"/>
          <w:bCs/>
          <w:sz w:val="28"/>
          <w:szCs w:val="28"/>
        </w:rPr>
        <w:t xml:space="preserve">от 5 октября 2020 г. N 546 </w:t>
      </w:r>
      <w:r w:rsidR="005C60D1" w:rsidRPr="0035498F">
        <w:rPr>
          <w:sz w:val="28"/>
          <w:szCs w:val="28"/>
        </w:rPr>
        <w:t xml:space="preserve">с изменениями и дополнениями от </w:t>
      </w:r>
      <w:r w:rsidR="005C60D1" w:rsidRPr="00E24D1C">
        <w:rPr>
          <w:sz w:val="28"/>
          <w:szCs w:val="28"/>
        </w:rPr>
        <w:t>1, 21 апреля, 7 октября 2022 г., 10, 22 февраля, 22 мая 2023 г.</w:t>
      </w:r>
      <w:r w:rsidR="005C60D1" w:rsidRPr="0035498F">
        <w:rPr>
          <w:sz w:val="28"/>
          <w:szCs w:val="28"/>
        </w:rPr>
        <w:t xml:space="preserve"> )</w:t>
      </w:r>
    </w:p>
    <w:p w14:paraId="048E409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D1C">
        <w:rPr>
          <w:rFonts w:ascii="Times New Roman" w:hAnsi="Times New Roman" w:cs="Times New Roman"/>
          <w:b/>
          <w:bCs/>
          <w:sz w:val="28"/>
          <w:szCs w:val="28"/>
        </w:rPr>
        <w:t>3. Содержание обучения в 5 классе.</w:t>
      </w:r>
    </w:p>
    <w:p w14:paraId="604FE4E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3.1. Тематический блок 1. "Россия - наш общий дом".</w:t>
      </w:r>
    </w:p>
    <w:p w14:paraId="740E214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1. Зачем изучать курс "Основы духовно-нравственной культуры народов России"?</w:t>
      </w:r>
    </w:p>
    <w:p w14:paraId="5D20729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14:paraId="40D81E9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2. Наш дом - Россия.</w:t>
      </w:r>
    </w:p>
    <w:p w14:paraId="3E1A284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Россия - многонациональная страна. Многонациональный народ Российской Федерации. Россия как общий дом. Дружба народов.</w:t>
      </w:r>
    </w:p>
    <w:p w14:paraId="0C87DFB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3. Язык и история.</w:t>
      </w:r>
    </w:p>
    <w:p w14:paraId="539E6AF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14:paraId="7F7A466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4. Русский язык - язык общения и язык возможностей. Русский язык -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дает русский язык.</w:t>
      </w:r>
    </w:p>
    <w:p w14:paraId="10EB612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5. Истоки родной культуры.</w:t>
      </w:r>
    </w:p>
    <w:p w14:paraId="30FB656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14:paraId="376DA51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6. Материальная культура.</w:t>
      </w:r>
    </w:p>
    <w:p w14:paraId="04623AB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Материальная культура: архитектура, одежда, пища, транспорт, техника. Связь между материальной культурой и духовно-нравственными ценностями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общества.</w:t>
      </w:r>
    </w:p>
    <w:p w14:paraId="4772770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7. Духовная культура.</w:t>
      </w:r>
    </w:p>
    <w:p w14:paraId="0D4C785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14:paraId="49B1A20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8. Культура и религия.</w:t>
      </w:r>
    </w:p>
    <w:p w14:paraId="3EA1F37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Религия и культура. Что такое религия, ее роль в жизни общества и человека. Государствообразующие религии России. Единство ценностей в религиях России.</w:t>
      </w:r>
    </w:p>
    <w:p w14:paraId="6606A91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9. Культура и образование.</w:t>
      </w:r>
    </w:p>
    <w:p w14:paraId="28910D4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14:paraId="5FB637C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10. Многообразие культур России (практическое занятие).</w:t>
      </w:r>
    </w:p>
    <w:p w14:paraId="6C878E5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Единство культур народов России. Что значит быть культурным человеком? Знание о культуре народов России.</w:t>
      </w:r>
    </w:p>
    <w:p w14:paraId="276D45E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3.2. Тематический блок 2. "Семья и духовно-нравственные ценности".</w:t>
      </w:r>
    </w:p>
    <w:p w14:paraId="26205B2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11. Семья - хранитель духовных ценностей.</w:t>
      </w:r>
    </w:p>
    <w:p w14:paraId="4255E10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Семья - базовый элемент общества. Семейные ценности, традиции и культура. Помощь сиротам как духовно-нравственный долг человека.</w:t>
      </w:r>
    </w:p>
    <w:p w14:paraId="73A5A42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12. Родина начинается с семьи.</w:t>
      </w:r>
    </w:p>
    <w:p w14:paraId="349830C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14:paraId="4D93573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13. Традиции семейного воспитания в России.</w:t>
      </w:r>
    </w:p>
    <w:p w14:paraId="2885E9E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Семейные традиции народов России. Межнациональные семьи. Семейное воспитание как трансляция ценностей.</w:t>
      </w:r>
    </w:p>
    <w:p w14:paraId="346AB4E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14. Образ семьи в культуре народов России. 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</w:t>
      </w:r>
    </w:p>
    <w:p w14:paraId="7CAB036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15. Труд в истории семьи.</w:t>
      </w:r>
    </w:p>
    <w:p w14:paraId="47AE0EB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Социальные роли в истории семьи. Роль домашнего труда.</w:t>
      </w:r>
    </w:p>
    <w:p w14:paraId="7B78226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Роль нравственных норм в благополучии семьи.</w:t>
      </w:r>
    </w:p>
    <w:p w14:paraId="4ACDB18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16. Семья в современном мире (практическое занятие). Рассказ о своей семье (с использованием фотографий, книг, писем и другого). Семейное древо. Семейные традиции.</w:t>
      </w:r>
    </w:p>
    <w:p w14:paraId="50203A5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3.3. Тематический блок 3. "Духовно-нравственное богатство личности".</w:t>
      </w:r>
    </w:p>
    <w:p w14:paraId="7F6A310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17. Личность - общество - культура.</w:t>
      </w:r>
    </w:p>
    <w:p w14:paraId="27E8DB0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14:paraId="2B284A0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Тема 18. Духовный мир человека. Человек - творец культуры. Культура как духовный мир человека. Мораль. Нравственность. Патриотизм. Реализация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14:paraId="43ACD33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19. Личность и духовно-нравственные ценности. 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14:paraId="5830F68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3.4. Тематический блок 4. "Культурное единство России".</w:t>
      </w:r>
    </w:p>
    <w:p w14:paraId="696E35F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20. Историческая память как духовно-нравственная ценность.</w:t>
      </w:r>
    </w:p>
    <w:p w14:paraId="441922E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история и почему она важна? История семьи - часть истории народа, государства, человечества. Важность исторической памяти, недопустимость ее фальсификации. Преемственность поколений.</w:t>
      </w:r>
    </w:p>
    <w:p w14:paraId="135D513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21. Литература как язык культуры.</w:t>
      </w:r>
    </w:p>
    <w:p w14:paraId="7E01552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14:paraId="142D103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22. Взаимовлияние культур.</w:t>
      </w:r>
    </w:p>
    <w:p w14:paraId="1FD3CD7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14:paraId="1B7D627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23.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14:paraId="3438013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24. Регионы России: культурное многообразие. Исторические и социальные причины культурного разнообразия. Каждый регион уникален. Малая Родина - часть общего Отечества.</w:t>
      </w:r>
    </w:p>
    <w:p w14:paraId="63948B5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25. Праздники в культуре народов России.</w:t>
      </w:r>
    </w:p>
    <w:p w14:paraId="54B1ED4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14:paraId="48E7CB5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26. Памятники архитектуры в культуре народов России.</w:t>
      </w:r>
    </w:p>
    <w:p w14:paraId="7F71156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14:paraId="304E3AB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27. Музыкальная культура народов России.</w:t>
      </w:r>
    </w:p>
    <w:p w14:paraId="442EC6A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Музыка. Музыкальные произведения. Музыка как форма выражения эмоциональных связей между людьми. Народные инструменты. История народа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в его музыке и инструментах.</w:t>
      </w:r>
    </w:p>
    <w:p w14:paraId="51880ED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28. Изобразительное искусство народов России.</w:t>
      </w:r>
    </w:p>
    <w:p w14:paraId="6BAF53C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14:paraId="402EFB0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29. Фольклор и литература народов России. 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14:paraId="6560F25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30. Бытовые традиции народов России: пища, одежда, дом (практическое занятие).</w:t>
      </w:r>
    </w:p>
    <w:p w14:paraId="533CDEC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14:paraId="613C1BF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31. Культурная карта России (практическое занятие).</w:t>
      </w:r>
    </w:p>
    <w:p w14:paraId="5A0A979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География культур России. Россия как культурная карта.</w:t>
      </w:r>
    </w:p>
    <w:p w14:paraId="6367790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Описание регионов в соответствии с их особенностями.</w:t>
      </w:r>
    </w:p>
    <w:p w14:paraId="139A688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32. Единство страны - залог будущего России.</w:t>
      </w:r>
    </w:p>
    <w:p w14:paraId="25A8768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Россия - единая страна. Русский мир. Общая история, сходство культурных традиций, единые духовно-нравственные ценности народов России.</w:t>
      </w:r>
    </w:p>
    <w:p w14:paraId="4AD80C6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61CDA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D1C">
        <w:rPr>
          <w:rFonts w:ascii="Times New Roman" w:hAnsi="Times New Roman" w:cs="Times New Roman"/>
          <w:b/>
          <w:bCs/>
          <w:sz w:val="28"/>
          <w:szCs w:val="28"/>
        </w:rPr>
        <w:t>4. Содержание обучения в 6 классе.</w:t>
      </w:r>
    </w:p>
    <w:p w14:paraId="0C1C270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4.1. Тематический блок 1. "Культура как социальность".</w:t>
      </w:r>
    </w:p>
    <w:p w14:paraId="2F125F2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1. Мир культуры: его структура.</w:t>
      </w:r>
    </w:p>
    <w:p w14:paraId="6ED9680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14:paraId="2578E75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2. Культура России: многообразие регионов.</w:t>
      </w:r>
    </w:p>
    <w:p w14:paraId="2A4F551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14:paraId="407F0E9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3. История быта как история культуры.</w:t>
      </w:r>
    </w:p>
    <w:p w14:paraId="655FB78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14:paraId="240FCB5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4. Прогресс: технический и социальный. 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14:paraId="0CF8D60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5. Образование в культуре народов России. Представление об основных этапах в истории образования.</w:t>
      </w:r>
    </w:p>
    <w:p w14:paraId="4136681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Ценность знания. Социальная обусловленность различных видов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14:paraId="5F44D72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6. Права и обязанности человека.</w:t>
      </w:r>
    </w:p>
    <w:p w14:paraId="6EFF035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Права и обязанности человека в культурной традиции народов России. Права и свободы человека и гражданина, обозначенные в </w:t>
      </w:r>
      <w:hyperlink r:id="rId8" w:history="1">
        <w:r w:rsidRPr="00E24D1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E24D1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482F99A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7. Общество и религия: духовно-нравственное взаимодействие.</w:t>
      </w:r>
    </w:p>
    <w:p w14:paraId="6525E03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14:paraId="7918CF8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8. Современный мир: самое важное (практическое занятие).</w:t>
      </w:r>
    </w:p>
    <w:p w14:paraId="47DDD3B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14:paraId="2411034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4.2. Тематический блок 2. "Человек и его отражение в культуре".</w:t>
      </w:r>
    </w:p>
    <w:p w14:paraId="3BB894A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9. Каким должен быть человек? Духовно-нравственный облик и идеал человека.</w:t>
      </w:r>
    </w:p>
    <w:p w14:paraId="332C029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Мораль, нравственность, этика, этикет в культурах народов России. Право и равенство в правах. Свобода как ценность. Долг как ее ограничение. Общество как регулятор свободы.</w:t>
      </w:r>
    </w:p>
    <w:p w14:paraId="3A6D3E7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14:paraId="0C02379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10. Взросление человека в культуре народов России. 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14:paraId="4C1C80D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11. Религия как источник нравственности.</w:t>
      </w:r>
    </w:p>
    <w:p w14:paraId="7C86924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14:paraId="51A6FBD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12. Наука как источник знания о человеке и человеческом.</w:t>
      </w:r>
    </w:p>
    <w:p w14:paraId="0E187B1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14:paraId="5C36F13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13. Этика и нравственность как категории духовной культуры.</w:t>
      </w:r>
    </w:p>
    <w:p w14:paraId="42D1300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14:paraId="6E2CADA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14. Самопознание (практическое занятие).</w:t>
      </w:r>
    </w:p>
    <w:p w14:paraId="430F889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Автобиография и автопортрет: кто я и что я люблю. Как устроена моя жизнь. Выполнение проекта.</w:t>
      </w:r>
    </w:p>
    <w:p w14:paraId="45F89C8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4.3. Тематический блок 3. "Человек как член общества".</w:t>
      </w:r>
    </w:p>
    <w:p w14:paraId="6D99579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15. Труд делает человека человеком.</w:t>
      </w:r>
    </w:p>
    <w:p w14:paraId="2EC2C57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Что такое труд. Важность труда и его экономическая стоимость. Безделье,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лень, тунеядство. Трудолюбие, трудовой подвиг, ответственность. Общественная оценка труда.</w:t>
      </w:r>
    </w:p>
    <w:p w14:paraId="011EB00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16. Подвиг: как узнать героя?</w:t>
      </w:r>
    </w:p>
    <w:p w14:paraId="1153430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14:paraId="423E1DA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17. Люди в обществе: духовно-нравственное взаимовлияние.</w:t>
      </w:r>
    </w:p>
    <w:p w14:paraId="6404A66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14:paraId="216FF8C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18. Проблемы современного общества как отражение его духовно-нравственного самосознания.</w:t>
      </w:r>
    </w:p>
    <w:p w14:paraId="5FA8022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Бедность. Инвалидность. Асоциальная семья. Сиротство.</w:t>
      </w:r>
    </w:p>
    <w:p w14:paraId="4B6832F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Отражение этих явлений в культуре общества.</w:t>
      </w:r>
    </w:p>
    <w:p w14:paraId="7777230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19. Духовно-нравственные ориентиры социальных отношений.</w:t>
      </w:r>
    </w:p>
    <w:p w14:paraId="3088082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Милосердие. Взаимопомощь. Социальное служение. Благотворительность. Волонтерство. Общественные блага.</w:t>
      </w:r>
    </w:p>
    <w:p w14:paraId="6DADB1F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20. Гуманизм как сущностная характеристика духовно-нравственной культуры народов России.</w:t>
      </w:r>
    </w:p>
    <w:p w14:paraId="3B91E70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14:paraId="67584F9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21. Социальные профессии; их важность для сохранения духовно-нравственного облика общества.</w:t>
      </w:r>
    </w:p>
    <w:p w14:paraId="41F2CE4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14:paraId="1ADFE23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22. Выдающиеся благотворители в истории. Благотворительность как нравственный долг.</w:t>
      </w:r>
    </w:p>
    <w:p w14:paraId="19F5435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Меценаты, философы, религиозные лидеры, врачи, ученые, педагоги. Важность меценатства для духовно-нравственного развития личности самого мецената и общества в целом.</w:t>
      </w:r>
    </w:p>
    <w:p w14:paraId="7124929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23. Выдающиеся ученые России. Наука как источник социального и духовного прогресса общества.</w:t>
      </w:r>
    </w:p>
    <w:p w14:paraId="23191AC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Ученые России. Почему важно помнить историю науки. Вклад науки в благополучие страны. Важность морали и нравственности в науке, в деятельности ученых.</w:t>
      </w:r>
    </w:p>
    <w:p w14:paraId="15250F7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24. Моя профессия (практическое занятие).</w:t>
      </w:r>
    </w:p>
    <w:p w14:paraId="49CE695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Труд как самореализация, как вклад в общество. Рассказ о своей будущей профессии.</w:t>
      </w:r>
    </w:p>
    <w:p w14:paraId="0EAD3D0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4.4. Тематический блок 4. "Родина и патриотизм".</w:t>
      </w:r>
    </w:p>
    <w:p w14:paraId="2709FA8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25. Гражданин.</w:t>
      </w:r>
    </w:p>
    <w:p w14:paraId="44DCB22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Родина и гражданство, их взаимосвязь. Что делает человека гражданином. Нравственные качества гражданина.</w:t>
      </w:r>
    </w:p>
    <w:p w14:paraId="61AA98D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26. Патриотизм.</w:t>
      </w:r>
    </w:p>
    <w:p w14:paraId="68B57B4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Патриотизм. Толерантность. Уважение к другим народам и их истории. Важность патриотизма.</w:t>
      </w:r>
    </w:p>
    <w:p w14:paraId="1547BF4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27. Защита Родины: подвиг или долг?</w:t>
      </w:r>
    </w:p>
    <w:p w14:paraId="7C81776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Война и мир. Роль знания в защите Родины. Долг гражданина перед обществом. Военные подвиги. Честь. Доблесть.</w:t>
      </w:r>
    </w:p>
    <w:p w14:paraId="0DCFAE1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28. Государство. Россия - наша Родина.</w:t>
      </w:r>
    </w:p>
    <w:p w14:paraId="7356C7B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14:paraId="633911D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29. Гражданская идентичность (практическое занятие).</w:t>
      </w:r>
    </w:p>
    <w:p w14:paraId="1F6D8AD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Какими качествами должен обладать человек как гражданин.</w:t>
      </w:r>
    </w:p>
    <w:p w14:paraId="4873527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30. Моя школа и мой класс (практическое занятие). Портрет школы или класса через добрые дела.</w:t>
      </w:r>
    </w:p>
    <w:p w14:paraId="0B3041B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31. Человек: какой он? (практическое занятие).</w:t>
      </w:r>
    </w:p>
    <w:p w14:paraId="55565EE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Человек. Его образы в культуре. Духовность и нравственность как важнейшие качества человека.</w:t>
      </w:r>
    </w:p>
    <w:p w14:paraId="6D829D3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31. Человек и культура (проект).</w:t>
      </w:r>
    </w:p>
    <w:p w14:paraId="46D5A7F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Итоговый проект: "Что значит быть человеком?"</w:t>
      </w:r>
    </w:p>
    <w:p w14:paraId="0D995AB7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D1C">
        <w:rPr>
          <w:rFonts w:ascii="Times New Roman" w:hAnsi="Times New Roman" w:cs="Times New Roman"/>
          <w:b/>
          <w:bCs/>
          <w:sz w:val="28"/>
          <w:szCs w:val="28"/>
        </w:rPr>
        <w:t>4. Содержание обучения в 6 классе.</w:t>
      </w:r>
    </w:p>
    <w:p w14:paraId="4F39E9D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4.1. Тематический блок 1. "Культура как социальность".</w:t>
      </w:r>
    </w:p>
    <w:p w14:paraId="7BCD6C6B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1. Мир культуры: его структура.</w:t>
      </w:r>
    </w:p>
    <w:p w14:paraId="12C53A5D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14:paraId="335CAE12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2. Культура России: многообразие регионов.</w:t>
      </w:r>
    </w:p>
    <w:p w14:paraId="058EA96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14:paraId="4D069FFA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3. История быта как история культуры.</w:t>
      </w:r>
    </w:p>
    <w:p w14:paraId="12340A72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14:paraId="71817BF9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4. Прогресс: технический и социальный. 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14:paraId="0F7DE104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5. Образование в культуре народов России. Представление об основных этапах в истории образования.</w:t>
      </w:r>
    </w:p>
    <w:p w14:paraId="6B2E1D1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14:paraId="631FA00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Тема 6. Права и обязанности человека.</w:t>
      </w:r>
    </w:p>
    <w:p w14:paraId="4F4AF2E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Права и обязанности человека в культурной традиции народов России. Права и свободы человека и гражданина, обозначенные в </w:t>
      </w:r>
      <w:hyperlink r:id="rId9" w:history="1">
        <w:r w:rsidRPr="00E24D1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E24D1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095550E7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7. Общество и религия: духовно-нравственное взаимодействие.</w:t>
      </w:r>
    </w:p>
    <w:p w14:paraId="290D5E40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14:paraId="00E576CD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8. Современный мир: самое важное (практическое занятие).</w:t>
      </w:r>
    </w:p>
    <w:p w14:paraId="7E0B36C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14:paraId="0F40E210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4.2. Тематический блок 2. "Человек и его отражение в культуре".</w:t>
      </w:r>
    </w:p>
    <w:p w14:paraId="472D2B32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9. Каким должен быть человек? Духовно-нравственный облик и идеал человека.</w:t>
      </w:r>
    </w:p>
    <w:p w14:paraId="2ADEFD8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Мораль, нравственность, этика, этикет в культурах народов России. Право и равенство в правах. Свобода как ценность. Долг как ее ограничение. Общество как регулятор свободы.</w:t>
      </w:r>
    </w:p>
    <w:p w14:paraId="47B0C7C9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14:paraId="63ED3625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10. Взросление человека в культуре народов России. 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14:paraId="1E43184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11. Религия как источник нравственности.</w:t>
      </w:r>
    </w:p>
    <w:p w14:paraId="0F068E9F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14:paraId="099A19CB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12. Наука как источник знания о человеке и человеческом.</w:t>
      </w:r>
    </w:p>
    <w:p w14:paraId="77DC44C7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14:paraId="584783C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13. Этика и нравственность как категории духовной культуры.</w:t>
      </w:r>
    </w:p>
    <w:p w14:paraId="4A980C8A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14:paraId="4625E565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14. Самопознание (практическое занятие).</w:t>
      </w:r>
    </w:p>
    <w:p w14:paraId="36DE36A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Автобиография и автопортрет: кто я и что я люблю. Как устроена моя жизнь. Выполнение проекта.</w:t>
      </w:r>
    </w:p>
    <w:p w14:paraId="05E43C4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4.3. Тематический блок 3. "Человек как член общества".</w:t>
      </w:r>
    </w:p>
    <w:p w14:paraId="1FEA2B51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15. Труд делает человека человеком.</w:t>
      </w:r>
    </w:p>
    <w:p w14:paraId="758C97F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</w:t>
      </w:r>
    </w:p>
    <w:p w14:paraId="2DAFD5BF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Тема 16. Подвиг: как узнать героя?</w:t>
      </w:r>
    </w:p>
    <w:p w14:paraId="4DA7DE92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14:paraId="3C126D3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17. Люди в обществе: духовно-нравственное взаимовлияние.</w:t>
      </w:r>
    </w:p>
    <w:p w14:paraId="29F5B41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14:paraId="5209FA7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18. Проблемы современного общества как отражение его духовно-нравственного самосознания.</w:t>
      </w:r>
    </w:p>
    <w:p w14:paraId="63DB997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Бедность. Инвалидность. Асоциальная семья. Сиротство.</w:t>
      </w:r>
    </w:p>
    <w:p w14:paraId="7A9ABD45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Отражение этих явлений в культуре общества.</w:t>
      </w:r>
    </w:p>
    <w:p w14:paraId="1D5C00DF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19. Духовно-нравственные ориентиры социальных отношений.</w:t>
      </w:r>
    </w:p>
    <w:p w14:paraId="6D9A27C7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Милосердие. Взаимопомощь. Социальное служение. Благотворительность. Волонтерство. Общественные блага.</w:t>
      </w:r>
    </w:p>
    <w:p w14:paraId="4DF4E30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20. Гуманизм как сущностная характеристика духовно-нравственной культуры народов России.</w:t>
      </w:r>
    </w:p>
    <w:p w14:paraId="46B7109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14:paraId="780514E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21. Социальные профессии; их важность для сохранения духовно-нравственного облика общества.</w:t>
      </w:r>
    </w:p>
    <w:p w14:paraId="7600A348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14:paraId="1185039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22. Выдающиеся благотворители в истории. Благотворительность как нравственный долг.</w:t>
      </w:r>
    </w:p>
    <w:p w14:paraId="36E8344A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Меценаты, философы, религиозные лидеры, врачи, ученые, педагоги. Важность меценатства для духовно-нравственного развития личности самого мецената и общества в целом.</w:t>
      </w:r>
    </w:p>
    <w:p w14:paraId="052AD2B4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23. Выдающиеся ученые России. Наука как источник социального и духовного прогресса общества.</w:t>
      </w:r>
    </w:p>
    <w:p w14:paraId="56E1F25F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Ученые России. Почему важно помнить историю науки. Вклад науки в благополучие страны. Важность морали и нравственности в науке, в деятельности ученых.</w:t>
      </w:r>
    </w:p>
    <w:p w14:paraId="351BFC15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24. Моя профессия (практическое занятие).</w:t>
      </w:r>
    </w:p>
    <w:p w14:paraId="0DA275B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Труд как самореализация, как вклад в общество. Рассказ о своей будущей профессии.</w:t>
      </w:r>
    </w:p>
    <w:p w14:paraId="2C8BB1C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4.4. Тематический блок 4. "Родина и патриотизм".</w:t>
      </w:r>
    </w:p>
    <w:p w14:paraId="062FB1C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25. Гражданин.</w:t>
      </w:r>
    </w:p>
    <w:p w14:paraId="6EC4DA24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Родина и гражданство, их взаимосвязь. Что делает человека гражданином. Нравственные качества гражданина.</w:t>
      </w:r>
    </w:p>
    <w:p w14:paraId="10F17AA9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26. Патриотизм.</w:t>
      </w:r>
    </w:p>
    <w:p w14:paraId="1AFB684F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Патриотизм. Толерантность. Уважение к другим народам и их истории. Важность патриотизма.</w:t>
      </w:r>
    </w:p>
    <w:p w14:paraId="39DD5A0B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Тема 27. Защита Родины: подвиг или долг?</w:t>
      </w:r>
    </w:p>
    <w:p w14:paraId="7BD42C70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Война и мир. Роль знания в защите Родины. Долг гражданина перед обществом. Военные подвиги. Честь. Доблесть.</w:t>
      </w:r>
    </w:p>
    <w:p w14:paraId="15B9B9BA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28. Государство. Россия - наша Родина.</w:t>
      </w:r>
    </w:p>
    <w:p w14:paraId="1116E3E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14:paraId="363295E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29. Гражданская идентичность (практическое занятие).</w:t>
      </w:r>
    </w:p>
    <w:p w14:paraId="4DAE599F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Какими качествами должен обладать человек как гражданин.</w:t>
      </w:r>
    </w:p>
    <w:p w14:paraId="34B10F44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30. Моя школа и мой класс (практическое занятие). Портрет школы или класса через добрые дела.</w:t>
      </w:r>
    </w:p>
    <w:p w14:paraId="07A369C4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31. Человек: какой он? (практическое занятие).</w:t>
      </w:r>
    </w:p>
    <w:p w14:paraId="231D3150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Человек. Его образы в культуре. Духовность и нравственность как важнейшие качества человека.</w:t>
      </w:r>
    </w:p>
    <w:p w14:paraId="31F98AE0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31. Человек и культура (проект).</w:t>
      </w:r>
    </w:p>
    <w:p w14:paraId="4D5191C9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Итоговый проект: "Что значит быть человеком?"</w:t>
      </w:r>
    </w:p>
    <w:p w14:paraId="4D52A0C3" w14:textId="77777777" w:rsidR="00950D0C" w:rsidRDefault="00950D0C" w:rsidP="00950D0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E436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24D1C">
        <w:rPr>
          <w:rFonts w:ascii="Times New Roman" w:hAnsi="Times New Roman" w:cs="Times New Roman"/>
          <w:b/>
          <w:bCs/>
          <w:sz w:val="28"/>
          <w:szCs w:val="28"/>
        </w:rPr>
        <w:t xml:space="preserve">. Содержание обучения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24D1C">
        <w:rPr>
          <w:rFonts w:ascii="Times New Roman" w:hAnsi="Times New Roman" w:cs="Times New Roman"/>
          <w:b/>
          <w:bCs/>
          <w:sz w:val="28"/>
          <w:szCs w:val="28"/>
        </w:rPr>
        <w:t xml:space="preserve"> классе.</w:t>
      </w:r>
    </w:p>
    <w:p w14:paraId="509C120B" w14:textId="77777777" w:rsidR="00950D0C" w:rsidRPr="00950D0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D0C">
        <w:rPr>
          <w:rFonts w:ascii="Times New Roman" w:hAnsi="Times New Roman" w:cs="Times New Roman"/>
          <w:b/>
          <w:sz w:val="28"/>
          <w:szCs w:val="28"/>
          <w:u w:val="single"/>
        </w:rPr>
        <w:t>5.1. Тематический блок 1. "Культура как социальность".</w:t>
      </w:r>
    </w:p>
    <w:p w14:paraId="0E6D0B30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1. Мир культуры: его структура.</w:t>
      </w:r>
    </w:p>
    <w:p w14:paraId="0852E617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14:paraId="6F51B5ED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2. Культура России: многообразие регионов.</w:t>
      </w:r>
    </w:p>
    <w:p w14:paraId="2CBD406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14:paraId="735D953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3. История быта как история культуры.</w:t>
      </w:r>
    </w:p>
    <w:p w14:paraId="6831AC2D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14:paraId="54A734DB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4. Прогресс: технический и социальный. 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14:paraId="2DA38EBA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5. Образование в культуре народов России. Представление об основных этапах в истории образования.</w:t>
      </w:r>
    </w:p>
    <w:p w14:paraId="76A72EE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14:paraId="06BEB8F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6. Права и обязанности человека.</w:t>
      </w:r>
    </w:p>
    <w:p w14:paraId="5DC9E6C4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 xml:space="preserve">Права и обязанности человека в культурной традиции народов России. Права и свободы человека и гражданина, обозначенные в </w:t>
      </w:r>
      <w:hyperlink r:id="rId10" w:history="1">
        <w:r w:rsidRPr="00E24D1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Конституции</w:t>
        </w:r>
      </w:hyperlink>
      <w:r w:rsidRPr="00E24D1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25A6D8A7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7. Общество и религия: духовно-нравственное взаимодействие.</w:t>
      </w:r>
    </w:p>
    <w:p w14:paraId="0CD24448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14:paraId="799227D0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8. Современный мир: самое важное (практическое занятие).</w:t>
      </w:r>
    </w:p>
    <w:p w14:paraId="770E567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14:paraId="7C17EF77" w14:textId="77777777" w:rsidR="00950D0C" w:rsidRPr="00950D0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D0C">
        <w:rPr>
          <w:rFonts w:ascii="Times New Roman" w:hAnsi="Times New Roman" w:cs="Times New Roman"/>
          <w:b/>
          <w:sz w:val="28"/>
          <w:szCs w:val="28"/>
          <w:u w:val="single"/>
        </w:rPr>
        <w:t>5.2. Тематический блок 2. "Человек и его отражение в культуре".</w:t>
      </w:r>
    </w:p>
    <w:p w14:paraId="3D4A992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9. Каким должен быть человек? Духовно-нравственный облик и идеал человека.</w:t>
      </w:r>
    </w:p>
    <w:p w14:paraId="71E2167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Мораль, нравственность, этика, этикет в культурах народов России. Право и равенство в правах. Свобода как ценность. Долг как ее ограничение. Общество как регулятор свободы.</w:t>
      </w:r>
    </w:p>
    <w:p w14:paraId="09843D35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14:paraId="312CBE72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10. Взросление человека в культуре народов России. 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14:paraId="1C92EAF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11. Религия как источник нравственности.</w:t>
      </w:r>
    </w:p>
    <w:p w14:paraId="4B4DC201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14:paraId="01186EE4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12. Наука как источник знания о человеке и человеческом.</w:t>
      </w:r>
    </w:p>
    <w:p w14:paraId="2162E218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14:paraId="69886E3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13. Этика и нравственность как категории духовной культуры.</w:t>
      </w:r>
    </w:p>
    <w:p w14:paraId="31F8FB80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14:paraId="37D5329F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14. Самопознание (практическое занятие).</w:t>
      </w:r>
    </w:p>
    <w:p w14:paraId="0903BE6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Автобиография и автопортрет: кто я и что я люблю. Как устроена моя жизнь. Выполнение проекта.</w:t>
      </w:r>
    </w:p>
    <w:p w14:paraId="6FAD2C11" w14:textId="77777777" w:rsidR="00950D0C" w:rsidRPr="00950D0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D0C">
        <w:rPr>
          <w:rFonts w:ascii="Times New Roman" w:hAnsi="Times New Roman" w:cs="Times New Roman"/>
          <w:b/>
          <w:sz w:val="28"/>
          <w:szCs w:val="28"/>
          <w:u w:val="single"/>
        </w:rPr>
        <w:t>5.3. Тематический блок 3. "Человек как член общества".</w:t>
      </w:r>
    </w:p>
    <w:p w14:paraId="61808B8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15. Труд делает человека человеком.</w:t>
      </w:r>
    </w:p>
    <w:p w14:paraId="1B757D8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</w:t>
      </w:r>
    </w:p>
    <w:p w14:paraId="055E7D51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16. Подвиг: как узнать героя?</w:t>
      </w:r>
    </w:p>
    <w:p w14:paraId="14FA3FE8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Что такое подвиг. Героизм как самопожертвование. Героизм на войне. Подвиг в мирное время. Милосердие, взаимопомощь.</w:t>
      </w:r>
    </w:p>
    <w:p w14:paraId="5F725297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17. Люди в обществе: духовно-нравственное взаимовлияние.</w:t>
      </w:r>
    </w:p>
    <w:p w14:paraId="3FD7443F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14:paraId="4061F31D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18. Проблемы современного общества как отражение его духовно-нравственного самосознания.</w:t>
      </w:r>
    </w:p>
    <w:p w14:paraId="08B86B4B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Бедность. Инвалидность. Асоциальная семья. Сиротство.</w:t>
      </w:r>
    </w:p>
    <w:p w14:paraId="25F8C1DD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Отражение этих явлений в культуре общества.</w:t>
      </w:r>
    </w:p>
    <w:p w14:paraId="5331F5C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19. Духовно-нравственные ориентиры социальных отношений.</w:t>
      </w:r>
    </w:p>
    <w:p w14:paraId="3EAFB45B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Милосердие. Взаимопомощь. Социальное служение. Благотворительность. Волонтерство. Общественные блага.</w:t>
      </w:r>
    </w:p>
    <w:p w14:paraId="75A6DCB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20. Гуманизм как сущностная характеристика духовно-нравственной культуры народов России.</w:t>
      </w:r>
    </w:p>
    <w:p w14:paraId="1D6DB079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14:paraId="1417C5BC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21. Социальные профессии; их важность для сохранения духовно-нравственного облика общества.</w:t>
      </w:r>
    </w:p>
    <w:p w14:paraId="6F09847A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14:paraId="5B2C2B9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22. Выдающиеся благотворители в истории. Благотворительность как нравственный долг.</w:t>
      </w:r>
    </w:p>
    <w:p w14:paraId="48910FA7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Меценаты, философы, религиозные лидеры, врачи, ученые, педагоги. Важность меценатства для духовно-нравственного развития личности самого мецената и общества в целом.</w:t>
      </w:r>
    </w:p>
    <w:p w14:paraId="001264AB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23. Выдающиеся ученые России. Наука как источник социального и духовного прогресса общества.</w:t>
      </w:r>
    </w:p>
    <w:p w14:paraId="5CACB648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Ученые России. Почему важно помнить историю науки. Вклад науки в благополучие страны. Важность морали и нравственности в науке, в деятельности ученых.</w:t>
      </w:r>
    </w:p>
    <w:p w14:paraId="68D9D0E8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24. Моя профессия (практическое занятие).</w:t>
      </w:r>
    </w:p>
    <w:p w14:paraId="07303937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Труд как самореализация, как вклад в общество. Рассказ о своей будущей профессии.</w:t>
      </w:r>
    </w:p>
    <w:p w14:paraId="600F99CB" w14:textId="77777777" w:rsidR="00950D0C" w:rsidRPr="00950D0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D0C">
        <w:rPr>
          <w:rFonts w:ascii="Times New Roman" w:hAnsi="Times New Roman" w:cs="Times New Roman"/>
          <w:b/>
          <w:sz w:val="28"/>
          <w:szCs w:val="28"/>
          <w:u w:val="single"/>
        </w:rPr>
        <w:t>5.4. Тематический блок 4. "Родина и патриотизм".</w:t>
      </w:r>
    </w:p>
    <w:p w14:paraId="518BDE08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25. Гражданин.</w:t>
      </w:r>
    </w:p>
    <w:p w14:paraId="7DD1B83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Родина и гражданство, их взаимосвязь. Что делает человека гражданином. Нравственные качества гражданина.</w:t>
      </w:r>
    </w:p>
    <w:p w14:paraId="7194F19D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26. Патриотизм.</w:t>
      </w:r>
    </w:p>
    <w:p w14:paraId="7A0619E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Патриотизм. Толерантность. Уважение к другим народам и их истории. Важность патриотизма.</w:t>
      </w:r>
    </w:p>
    <w:p w14:paraId="571DB014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27. Защита Родины: подвиг или долг?</w:t>
      </w:r>
    </w:p>
    <w:p w14:paraId="28F8C968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Война и мир. Роль знания в защите Родины. Долг гражданина перед обществом. Военные подвиги. Честь. Доблесть.</w:t>
      </w:r>
    </w:p>
    <w:p w14:paraId="6B5361F6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28. Государство. Россия - наша Родина.</w:t>
      </w:r>
    </w:p>
    <w:p w14:paraId="78E209A2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14:paraId="12988204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29. Гражданская идентичность (практическое занятие).</w:t>
      </w:r>
    </w:p>
    <w:p w14:paraId="7FC09829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Какими качествами должен обладать человек как гражданин.</w:t>
      </w:r>
    </w:p>
    <w:p w14:paraId="1A9A4C64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30. Моя школа и мой класс (практическое занятие). Портрет школы или класса через добрые дела.</w:t>
      </w:r>
    </w:p>
    <w:p w14:paraId="2C715698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31. Человек: какой он? (практическое занятие).</w:t>
      </w:r>
    </w:p>
    <w:p w14:paraId="1313DCE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Человек. Его образы в культуре. Духовность и нравственность как важнейшие качества человека.</w:t>
      </w:r>
    </w:p>
    <w:p w14:paraId="7C0DB7DE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31. Человек и культура (проект).</w:t>
      </w:r>
    </w:p>
    <w:p w14:paraId="3553C3D3" w14:textId="77777777" w:rsidR="00950D0C" w:rsidRPr="00E24D1C" w:rsidRDefault="00950D0C" w:rsidP="00950D0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Итоговый проект: "Что значит быть человеком?"</w:t>
      </w:r>
    </w:p>
    <w:p w14:paraId="698C390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740D3E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b/>
          <w:bCs/>
          <w:sz w:val="28"/>
          <w:szCs w:val="28"/>
        </w:rPr>
        <w:t>. Планируемые результаты освоения программы по ОДНКНР на уровне основного общего образования.</w:t>
      </w:r>
    </w:p>
    <w:p w14:paraId="562CE59B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.1. Изучение ОДНКНР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13713C3C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.2. Личностные результаты имеют направленность на решение задач воспитания, развития и социализации обучающихся средствами учебного курса.</w:t>
      </w:r>
    </w:p>
    <w:p w14:paraId="7A2083DD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.2.1. 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14:paraId="4C6FACB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Личностные результаты освоения курса достигаются в единстве учебной и воспитательной деятельности.</w:t>
      </w:r>
    </w:p>
    <w:p w14:paraId="7341FD5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Личностные результаты освоения курса включают:</w:t>
      </w:r>
    </w:p>
    <w:p w14:paraId="45A1AF8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14:paraId="66D89B3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14:paraId="1EC8B6B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ценность самостоятельности и инициативы;</w:t>
      </w:r>
    </w:p>
    <w:p w14:paraId="1516B43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14:paraId="230BA59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10DCCAB5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.2.2. В результате изучения курса ОДНКНР на уровне основного общего образования у обучающегося будут сформированы следующие личностные результаты в части:</w:t>
      </w:r>
    </w:p>
    <w:p w14:paraId="0159395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1) патриотического воспитания:</w:t>
      </w:r>
    </w:p>
    <w:p w14:paraId="56FA02F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самоопределение (личностное, профессиональное, жизненное):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</w:p>
    <w:p w14:paraId="5051A72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2) гражданского воспитания:</w:t>
      </w:r>
    </w:p>
    <w:p w14:paraId="6787A45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14:paraId="59B9925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</w:t>
      </w:r>
    </w:p>
    <w:p w14:paraId="3F3139C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воспитание веротерпимости, уважительного отношения к религиозным чувствам, взглядам людей или их отсутствию;</w:t>
      </w:r>
    </w:p>
    <w:p w14:paraId="5E81628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3) ценности познавательной деятельности:</w:t>
      </w:r>
    </w:p>
    <w:p w14:paraId="24AD9E7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33A5621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</w:t>
      </w:r>
    </w:p>
    <w:p w14:paraId="6AB1204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воспитание веротерпимости, уважительного отношения к религиозным чувствам, взглядам людей или их отсутствию;</w:t>
      </w:r>
    </w:p>
    <w:p w14:paraId="282F999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4) духовно-нравственного воспитания.</w:t>
      </w:r>
    </w:p>
    <w:p w14:paraId="4524C56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14:paraId="2EB597B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078A5A7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России,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готовность на их основе к сознательному самоограничению в поступках, поведении, расточительном потреблении.</w:t>
      </w:r>
    </w:p>
    <w:p w14:paraId="61BE55C9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.3. Метапредметные результаты освоения программы по ОДНКНР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аудитории.</w:t>
      </w:r>
    </w:p>
    <w:p w14:paraId="5DEDDAD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08F0FCEB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.3.1. У обучающегося будут сформированы следующие познавательные универсальные учебные действия:</w:t>
      </w:r>
    </w:p>
    <w:p w14:paraId="2023673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</w:p>
    <w:p w14:paraId="093A6F8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</w:t>
      </w:r>
    </w:p>
    <w:p w14:paraId="21D59F1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смысловое чтение;</w:t>
      </w:r>
    </w:p>
    <w:p w14:paraId="1B459B7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развитие мотивации к овладению культурой активного использования словарей и других поисковых систем.</w:t>
      </w:r>
    </w:p>
    <w:p w14:paraId="5869D0BD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.3.2. У обучающегося будут сформированы следующие коммуникативные универсальные учебные действия:</w:t>
      </w:r>
    </w:p>
    <w:p w14:paraId="6E79B87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</w:t>
      </w:r>
    </w:p>
    <w:p w14:paraId="4EA6132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14:paraId="5439B74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формулировать, аргументировать и отстаивать свое мнение (учебное сотрудничество);</w:t>
      </w:r>
    </w:p>
    <w:p w14:paraId="4538FF2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</w:t>
      </w:r>
    </w:p>
    <w:p w14:paraId="36A1454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владение устной и письменной речью, монологической контекстной речью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(коммуникация);</w:t>
      </w:r>
    </w:p>
    <w:p w14:paraId="63EB5A8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(информационно коммуникационная компетентность).</w:t>
      </w:r>
    </w:p>
    <w:p w14:paraId="56FDE867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.3.3. У обучающегося будут сформированы следующие регулятивные универсальные учебные действия:</w:t>
      </w:r>
    </w:p>
    <w:p w14:paraId="65C9AA0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умение самостоятельно определять цели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 (целеполагание);</w:t>
      </w:r>
    </w:p>
    <w:p w14:paraId="048DD7D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509E3D8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14:paraId="61AA550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 (оценка);</w:t>
      </w:r>
    </w:p>
    <w:p w14:paraId="5E8BEAB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14:paraId="38B86924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.4. Предметные результаты освоения программы по ОДНКНР на уровне основного общего образования.</w:t>
      </w:r>
    </w:p>
    <w:p w14:paraId="15A64AD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14:paraId="27910B5E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.4.1. К концу обучения в 5 классе обучающийся получит следующие предметные результаты по отдельным темам программы по ОДНКНР:</w:t>
      </w:r>
    </w:p>
    <w:p w14:paraId="026DEE0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Тематический блок 1. "Россия - наш общий дом".</w:t>
      </w:r>
    </w:p>
    <w:p w14:paraId="4E50D34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1. Зачем изучать курс "Основы духовно-нравственной культуры народов России"?</w:t>
      </w:r>
    </w:p>
    <w:p w14:paraId="0DC599F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цель и предназначение курса "Основы духовно-нравственной культуры народов России", понимать важность изучения культуры и гражданствообразующих религий для формирования личности гражданина России;</w:t>
      </w:r>
    </w:p>
    <w:p w14:paraId="70AF92E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содержании данного курса, в том числе о понятиях "мораль и нравственность", "семья", "традиционные ценности", об угрозах духовно-нравственному единству страны;</w:t>
      </w:r>
    </w:p>
    <w:p w14:paraId="1AA3BEC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понимать взаимосвязь между языком и культурой, духовно-нравственным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развитием личности и социальным поведением.</w:t>
      </w:r>
    </w:p>
    <w:p w14:paraId="16D997F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2. Наш дом - Россия.</w:t>
      </w:r>
    </w:p>
    <w:p w14:paraId="34A73B1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14:paraId="0E91C35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14:paraId="08FF6AA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14:paraId="49AB22D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3. Язык и история.</w:t>
      </w:r>
    </w:p>
    <w:p w14:paraId="456394D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понимать, что такое язык, каковы важность его изучения и влияние на миропонимание личности;</w:t>
      </w:r>
    </w:p>
    <w:p w14:paraId="185147E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базовые представления о формировании языка как носителя духовно-нравственных смыслов культуры;</w:t>
      </w:r>
    </w:p>
    <w:p w14:paraId="013F6BC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14:paraId="7916F12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свое понимание необходимости нравственной чистоты языка, важности лингвистической гигиены, речевого этикета.</w:t>
      </w:r>
    </w:p>
    <w:p w14:paraId="002F78E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4. Русский язык - язык общения и язык возможностей.</w:t>
      </w:r>
    </w:p>
    <w:p w14:paraId="383D4F3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14:paraId="2313E38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14:paraId="4D0C299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понимать, что русский язык -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14:paraId="66A3D87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нравственных категориях русского языка и их происхождении.</w:t>
      </w:r>
    </w:p>
    <w:p w14:paraId="36B38AC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5. Истоки родной культуры.</w:t>
      </w:r>
    </w:p>
    <w:p w14:paraId="20DF7CF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сформированное представление о понятие "культура";</w:t>
      </w:r>
    </w:p>
    <w:p w14:paraId="38CAAC1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14:paraId="523887F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выделять общие черты в культуре различных народов, обосновывать их значение и причины.</w:t>
      </w:r>
    </w:p>
    <w:p w14:paraId="5DC586A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6. Материальная культура.</w:t>
      </w:r>
    </w:p>
    <w:p w14:paraId="7DCC29D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об артефактах культуры;</w:t>
      </w:r>
    </w:p>
    <w:p w14:paraId="1C6DB6C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базовое представление о традиционных укладах хозяйства: земледелии, скотоводстве, охоте, рыболовстве;</w:t>
      </w:r>
    </w:p>
    <w:p w14:paraId="380AE25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понимать взаимосвязь между хозяйственным укладом и проявлениями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духовной культуры;</w:t>
      </w:r>
    </w:p>
    <w:p w14:paraId="149AE85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14:paraId="15D05AA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7. Духовная культура.</w:t>
      </w:r>
    </w:p>
    <w:p w14:paraId="7532749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таких культурных концептах как "искусство", "наука", "религия";</w:t>
      </w:r>
    </w:p>
    <w:p w14:paraId="2BB06A8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давать определения терминам "мораль", "нравственность", "духовные ценности", "духовность" на доступном для обучающихся уровне осмысления;</w:t>
      </w:r>
    </w:p>
    <w:p w14:paraId="29F284A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смысл и взаимосвязь названных терминов с формами их репрезентации в культуре;</w:t>
      </w:r>
    </w:p>
    <w:p w14:paraId="57D7871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значение культурных символов, нравственный и духовный смысл культурных артефактов;</w:t>
      </w:r>
    </w:p>
    <w:p w14:paraId="0266F67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знать, что такое знаки и символы, уметь соотносить их с культурными явлениями, с которыми они связаны.</w:t>
      </w:r>
    </w:p>
    <w:p w14:paraId="430B17E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8. Культура и религия.</w:t>
      </w:r>
    </w:p>
    <w:p w14:paraId="1BA050B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понятии "религия", уметь пояснить ее роль в жизни общества и основные социально-культурные функции;</w:t>
      </w:r>
    </w:p>
    <w:p w14:paraId="704425A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связь религии и морали;</w:t>
      </w:r>
    </w:p>
    <w:p w14:paraId="0165A74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роль и значение духовных ценностей в религиях народов России;</w:t>
      </w:r>
    </w:p>
    <w:p w14:paraId="33D005D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характеризовать государствообразующие конфессии России и их картины мира.</w:t>
      </w:r>
    </w:p>
    <w:p w14:paraId="4E7C22C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9. Культура и образование.</w:t>
      </w:r>
    </w:p>
    <w:p w14:paraId="0B4E26D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термин "образование" и уметь обосновать его важность для личности и общества;</w:t>
      </w:r>
    </w:p>
    <w:p w14:paraId="5033A98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об основных ступенях образования в России и их необходимости;</w:t>
      </w:r>
    </w:p>
    <w:p w14:paraId="68FB106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взаимосвязь культуры и образованности человека;</w:t>
      </w:r>
    </w:p>
    <w:p w14:paraId="02B05AD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приводить примеры взаимосвязи между знанием, образованием и личностным и профессиональным ростом человека;</w:t>
      </w:r>
    </w:p>
    <w:p w14:paraId="429AB34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14:paraId="43DC0F8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10. Многообразие культур России (практическое занятие).</w:t>
      </w:r>
    </w:p>
    <w:p w14:paraId="6C4C4DA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14:paraId="464C3F4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выделять общее и единичное в культуре на основе предметных знаний о культуре своего народа;</w:t>
      </w:r>
    </w:p>
    <w:p w14:paraId="7623B25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14:paraId="527DE55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14:paraId="42D3E86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Тематический блок 2. "Семья и духовно-нравственные ценности".</w:t>
      </w:r>
    </w:p>
    <w:p w14:paraId="5686F72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11. Семья - хранитель духовных ценностей.</w:t>
      </w:r>
    </w:p>
    <w:p w14:paraId="12C38CA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понимать смысл термина "семья";</w:t>
      </w:r>
    </w:p>
    <w:p w14:paraId="72F87A9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взаимосвязях между типом культуры и особенностями семейного быта и отношений в семье;</w:t>
      </w:r>
    </w:p>
    <w:p w14:paraId="418430C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значение термина "поколение" и его взаимосвязь с культурными особенностями своего времени;</w:t>
      </w:r>
    </w:p>
    <w:p w14:paraId="0750EDA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составить рассказ о своей семье в соответствии с культурно-историческими условиями ее существования;</w:t>
      </w:r>
    </w:p>
    <w:p w14:paraId="46B92C6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обосновывать такие понятия, как "счастливая семья", "семейное счастье";</w:t>
      </w:r>
    </w:p>
    <w:p w14:paraId="48EA43D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уметь доказывать важность семьи как хранителя традиций и ее воспитательную роль;</w:t>
      </w:r>
    </w:p>
    <w:p w14:paraId="5E3A4F3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смысл терминов "сиротство", "социальное сиротство", обосновывать нравственную важность заботы о сиротах, знать о формах помощи сиротам со стороны государства.</w:t>
      </w:r>
    </w:p>
    <w:p w14:paraId="7DFD302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12. Родина начинается с семьи.</w:t>
      </w:r>
    </w:p>
    <w:p w14:paraId="752DB6E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объяснить понятие "Родина";</w:t>
      </w:r>
    </w:p>
    <w:p w14:paraId="75CE179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взаимосвязь и различия между концептами "Отечество" и "Родина";</w:t>
      </w:r>
    </w:p>
    <w:p w14:paraId="7E6B5F0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понимать, что такое история семьи, каковы формы ее выражения и сохранения;</w:t>
      </w:r>
    </w:p>
    <w:p w14:paraId="7828AC4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и доказывать взаимосвязь истории семьи и истории народа, государства, человечества.</w:t>
      </w:r>
    </w:p>
    <w:p w14:paraId="4B656CC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13. Традиции семейного воспитания в России.</w:t>
      </w:r>
    </w:p>
    <w:p w14:paraId="0D0A80B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14:paraId="66F9647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понимать взаимосвязь семейных традиций и культуры собственного этноса;</w:t>
      </w:r>
    </w:p>
    <w:p w14:paraId="0891187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рассказывать о семейных традициях своего народа и народов России, собственной семьи;</w:t>
      </w:r>
    </w:p>
    <w:p w14:paraId="4163FC7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роль семейных традиций в культуре общества, трансляции ценностей, духовно-нравственных идеалов.</w:t>
      </w:r>
    </w:p>
    <w:p w14:paraId="33D8873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14. Образ семьи в культуре народов России.</w:t>
      </w:r>
    </w:p>
    <w:p w14:paraId="14C9299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называть традиционные сказочные и фольклорные сюжеты о семье, семейных обязанностях;</w:t>
      </w:r>
    </w:p>
    <w:p w14:paraId="044D7E6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обосновывать свое понимание семейных ценностей, выраженных в фольклорных сюжетах;</w:t>
      </w:r>
    </w:p>
    <w:p w14:paraId="2BF78C5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знать и понимать морально-нравственное значение семьи в литературных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произведениях, иметь представление о ключевых сюжетах с участием семьи в произведениях художественной культуры;</w:t>
      </w:r>
    </w:p>
    <w:p w14:paraId="52CEB0C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обосновывать важность семейных ценностей с использованием различного иллюстративного материала.</w:t>
      </w:r>
    </w:p>
    <w:p w14:paraId="5E619D3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15. Труд в истории семьи.</w:t>
      </w:r>
    </w:p>
    <w:p w14:paraId="61D8FA4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понимать, что такое семейное хозяйство и домашний труд;</w:t>
      </w:r>
    </w:p>
    <w:p w14:paraId="5C076C6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14:paraId="23D7BFF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14:paraId="26EBE77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распределение семейного труда и осознавать его важность для укрепления целостности семьи.</w:t>
      </w:r>
    </w:p>
    <w:p w14:paraId="431C2C7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16. Семья в современном мире (практическое занятие).</w:t>
      </w:r>
    </w:p>
    <w:p w14:paraId="2AE3398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14:paraId="6A220D5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14:paraId="37677A2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предполагать и доказывать наличие взаимосвязи между культурой и духовно-нравственными ценностями семьи;</w:t>
      </w:r>
    </w:p>
    <w:p w14:paraId="17C6346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14:paraId="29D57ED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Тематический блок 3. "Духовно-нравственное богатство личности".</w:t>
      </w:r>
    </w:p>
    <w:p w14:paraId="7E7061C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17. Личность - общество - культура.</w:t>
      </w:r>
    </w:p>
    <w:p w14:paraId="386542A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понимать значение термина "человек" в контексте духовно-нравственной культуры;</w:t>
      </w:r>
    </w:p>
    <w:p w14:paraId="1FB9DAD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обосновать взаимосвязь и взаимообусловленность чело века и общества, человека и культуры;</w:t>
      </w:r>
    </w:p>
    <w:p w14:paraId="380DB82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объяснять различия между обоснованием термина "личность" в быту, в контексте культуры и творчества;</w:t>
      </w:r>
    </w:p>
    <w:p w14:paraId="015EC40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знать, что такое гуманизм, иметь представление о его источниках в культуре.</w:t>
      </w:r>
    </w:p>
    <w:p w14:paraId="2B921C4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18. Духовный мир человека. Человек - творец культуры.</w:t>
      </w:r>
    </w:p>
    <w:p w14:paraId="1F5489D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значение термина "творчество" в нескольких аспектах и понимать границы их применимости;</w:t>
      </w:r>
    </w:p>
    <w:p w14:paraId="0938061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доказывать важность морально-нравственных ограничений в творчестве;</w:t>
      </w:r>
    </w:p>
    <w:p w14:paraId="454E2C1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важность творчества как реализацию духовно-нравственных ценностей человека;</w:t>
      </w:r>
    </w:p>
    <w:p w14:paraId="62FDF8A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доказывать детерминированность творчества культурой своего этноса;</w:t>
      </w:r>
    </w:p>
    <w:p w14:paraId="4439311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объяснить взаимосвязь труда и творчества.</w:t>
      </w:r>
    </w:p>
    <w:p w14:paraId="611CA34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Тема 19. Личность и духовно-нравственные ценности.</w:t>
      </w:r>
    </w:p>
    <w:p w14:paraId="22AFF06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объяснить значение и роль морали и нравственности в жизни человека;</w:t>
      </w:r>
    </w:p>
    <w:p w14:paraId="52A62F3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происхождение духовных ценностей, понимание идеалов добра и зла;</w:t>
      </w:r>
    </w:p>
    <w:p w14:paraId="4C6EAA6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уметь показывать на примерах значение таких ценностей, как "взаимопомощь", "сострадание", "милосердие", "любовь", "дружба", "коллективизм", "патриотизм", "любовь к близким".</w:t>
      </w:r>
    </w:p>
    <w:p w14:paraId="4C8CCFB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Тематический блок 4. "Культурное единство России".</w:t>
      </w:r>
    </w:p>
    <w:p w14:paraId="5109A18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20. Историческая память как духовно-нравственная ценность.</w:t>
      </w:r>
    </w:p>
    <w:p w14:paraId="7987AB0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уметь объяснять суть термина "история", знать основные исторические периоды и уметь выделять их сущностные черты;</w:t>
      </w:r>
    </w:p>
    <w:p w14:paraId="64B8778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значении и функциях изучения истории;</w:t>
      </w:r>
    </w:p>
    <w:p w14:paraId="13CEE73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14:paraId="0389DD8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21. Литература как язык культуры.</w:t>
      </w:r>
    </w:p>
    <w:p w14:paraId="5B04AA7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понимать отличия литературы от других видов художественного творчества;</w:t>
      </w:r>
    </w:p>
    <w:p w14:paraId="5D0C349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14:paraId="384AD99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14:paraId="2A89D03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находить и обозначать средства выражения морального и нравственного смысла в литературных произведениях.</w:t>
      </w:r>
    </w:p>
    <w:p w14:paraId="0406AD5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22. Взаимовлияние культур.</w:t>
      </w:r>
    </w:p>
    <w:p w14:paraId="0F33F19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значении терминов "взаимодействие культур", "культурный обмен" как формах распространения и обогащения духовно-нравственных идеалов общества;</w:t>
      </w:r>
    </w:p>
    <w:p w14:paraId="56C8F12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обосновывать важность сохранения культурного наследия;</w:t>
      </w:r>
    </w:p>
    <w:p w14:paraId="75D8F65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14:paraId="1F6FE4F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23. Духовно-нравственные ценности российского народа.</w:t>
      </w:r>
    </w:p>
    <w:p w14:paraId="22AEA9F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</w:p>
    <w:p w14:paraId="21BB86A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14:paraId="322A972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24. Регионы России: культурное многообразие.</w:t>
      </w:r>
    </w:p>
    <w:p w14:paraId="26F59A1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принципы федеративного устройства России и концепт "полиэтничность";</w:t>
      </w:r>
    </w:p>
    <w:p w14:paraId="372660C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называть основные этносы Российской Федерации и регионы, где они традиционно проживают;</w:t>
      </w:r>
    </w:p>
    <w:p w14:paraId="565B204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объяснить значение словосочетаний "многонациональный народ Российской Федерации", "государствообразующий народ", "титульный этнос";</w:t>
      </w:r>
    </w:p>
    <w:p w14:paraId="00F3602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ценность многообразия культурных укладов народов Российской Федерации;</w:t>
      </w:r>
    </w:p>
    <w:p w14:paraId="13BB74E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демонстрировать готовность к сохранению межнационального и межрелигиозного согласия в России;</w:t>
      </w:r>
    </w:p>
    <w:p w14:paraId="1980B47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выделять общие черты в культуре различных народов, обосновывать их значение и причины.</w:t>
      </w:r>
    </w:p>
    <w:p w14:paraId="7998D3F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25. Праздники в культуре народов России.</w:t>
      </w:r>
    </w:p>
    <w:p w14:paraId="7708CE4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природе праздников и обосновывать их важность как элементов культуры;</w:t>
      </w:r>
    </w:p>
    <w:p w14:paraId="27DDB7A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устанавливать взаимосвязь праздников и культурного уклада;</w:t>
      </w:r>
    </w:p>
    <w:p w14:paraId="7FDA8CD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различать основные типы праздников;</w:t>
      </w:r>
    </w:p>
    <w:p w14:paraId="7E5A809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рассказывать о праздничных традициях народов России и собственной семьи;</w:t>
      </w:r>
    </w:p>
    <w:p w14:paraId="7103917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анализировать связь праздников и истории, культуры народов России;</w:t>
      </w:r>
    </w:p>
    <w:p w14:paraId="30F185F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основной смысл семейных праздников;</w:t>
      </w:r>
    </w:p>
    <w:p w14:paraId="3CADEE1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определять нравственный смысл праздников народов России;</w:t>
      </w:r>
    </w:p>
    <w:p w14:paraId="77939E2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14:paraId="7527280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26. Памятники архитектуры народов России.</w:t>
      </w:r>
    </w:p>
    <w:p w14:paraId="7A37FAC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14:paraId="509D44F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взаимосвязь между типом жилищ и типом хозяйственной деятельности;</w:t>
      </w:r>
    </w:p>
    <w:p w14:paraId="3C6C98D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уметь охарактеризовать связь между уровнем научно-технического развития и типами жилищ;</w:t>
      </w:r>
    </w:p>
    <w:p w14:paraId="2D31594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14:paraId="593A264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устанавливать связь между историей памятника и историей края, характеризовать памятники истории и культуры;</w:t>
      </w:r>
    </w:p>
    <w:p w14:paraId="26DC0BF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нравственном и научном смысле краеведческой работы.</w:t>
      </w:r>
    </w:p>
    <w:p w14:paraId="62C42B8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27. Музыкальная культура народов России.</w:t>
      </w:r>
    </w:p>
    <w:p w14:paraId="1AC7566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14:paraId="6C4A7E4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и доказывать важность музыки как культурного явления, как формы трансляции культурных ценностей;</w:t>
      </w:r>
    </w:p>
    <w:p w14:paraId="00DAD02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находить и обозначать средства выражения морального и нравственного смысла музыкальных произведений;</w:t>
      </w:r>
    </w:p>
    <w:p w14:paraId="6570D6F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основные темы музыкального творчества народов России, народные инструменты.</w:t>
      </w:r>
    </w:p>
    <w:p w14:paraId="34F3974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28. Изобразительное искусство народов России.</w:t>
      </w:r>
    </w:p>
    <w:p w14:paraId="0000348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14:paraId="22ECB4F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объяснить, что такое скульптура, живопись, графика, фольклорные орнаменты;</w:t>
      </w:r>
    </w:p>
    <w:p w14:paraId="6DE6C32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14:paraId="48DA17A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находить и обозначать средства выражения морального и нравственного смысла изобразительного искусства;</w:t>
      </w:r>
    </w:p>
    <w:p w14:paraId="71CAED3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основные темы изобразительного искусства народов России.</w:t>
      </w:r>
    </w:p>
    <w:p w14:paraId="10FC092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29. Фольклор и литература народов России.</w:t>
      </w:r>
    </w:p>
    <w:p w14:paraId="2FF764C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14:paraId="40E0D5D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объяснять, что такое эпос, миф, сказка, былина, песня;</w:t>
      </w:r>
    </w:p>
    <w:p w14:paraId="0C788CE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14:paraId="07C112D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знать, что такое национальная литература и каковы ее выразительные средства;</w:t>
      </w:r>
    </w:p>
    <w:p w14:paraId="14FC950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оценивать морально-нравственный потенциал национальной литературы.</w:t>
      </w:r>
    </w:p>
    <w:p w14:paraId="38EEF07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30. Бытовые традиции народов России: пища, одежда, дом.</w:t>
      </w:r>
    </w:p>
    <w:p w14:paraId="418C99F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14:paraId="49FA84A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14:paraId="2AC0975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учетом их возрастных особенностей);</w:t>
      </w:r>
    </w:p>
    <w:p w14:paraId="397A00A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14:paraId="1877D4A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Тема 31. Культурная карта России (практическое занятие).</w:t>
      </w:r>
    </w:p>
    <w:p w14:paraId="4826815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объяснить отличия культурной географии от физической и политической географии;</w:t>
      </w:r>
    </w:p>
    <w:p w14:paraId="083C723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понимать, что такое культурная карта народов России;</w:t>
      </w:r>
    </w:p>
    <w:p w14:paraId="11F6AE1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описывать отдельные области культурной карты в соответствии с их особенностями.</w:t>
      </w:r>
    </w:p>
    <w:p w14:paraId="3F81FA8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32. Единство страны - залог будущего России.</w:t>
      </w:r>
    </w:p>
    <w:p w14:paraId="7874FA2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объяснить значение и роль общих элементов в культуре народов России для обоснования ее территориального, политического и экономического единства;</w:t>
      </w:r>
    </w:p>
    <w:p w14:paraId="3AACFC8A" w14:textId="77777777" w:rsid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14:paraId="1960FC4C" w14:textId="77777777" w:rsidR="00950D0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BBB1FF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.4.2. К концу обучения в 6 классе обучающийся получит следующие предметные результаты по отдельным темам программы по ОДНКНР.</w:t>
      </w:r>
    </w:p>
    <w:p w14:paraId="13A85AE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Тематический блок 1. "Культура как социальность".</w:t>
      </w:r>
    </w:p>
    <w:p w14:paraId="3CB5276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1. Мир культуры: его структура.</w:t>
      </w:r>
    </w:p>
    <w:p w14:paraId="0CB4F36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объяснить структуру культуры как социального явления;</w:t>
      </w:r>
    </w:p>
    <w:p w14:paraId="14E9B81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специфику социальных явлений, их ключевые отличия от природных явлений;</w:t>
      </w:r>
    </w:p>
    <w:p w14:paraId="65481AC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14:paraId="1A37342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зависимость социальных процессов от культурно-исторических процессов;</w:t>
      </w:r>
    </w:p>
    <w:p w14:paraId="52D7C3E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объяснить взаимосвязь между научно-техническим прогрессом и этапами развития социума.</w:t>
      </w:r>
    </w:p>
    <w:p w14:paraId="3A83870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2. Культура России: многообразие регионов.</w:t>
      </w:r>
    </w:p>
    <w:p w14:paraId="62DFF90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административно-территориальное деление России;</w:t>
      </w:r>
    </w:p>
    <w:p w14:paraId="4561411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14:paraId="3F0A9DA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уметь объяснить необходимость федеративного устройства в полиэтничном государстве, важность сохранения исторической памяти отдельных этносов;</w:t>
      </w:r>
    </w:p>
    <w:p w14:paraId="154F773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14:paraId="249C9D5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ценность многообразия культурных укладов народов Российской Федерации;</w:t>
      </w:r>
    </w:p>
    <w:p w14:paraId="274D0D3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демонстрировать готовность к сохранению межнационального и межрелигиозного согласия в России;</w:t>
      </w:r>
    </w:p>
    <w:p w14:paraId="51FFCA9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14:paraId="5D0B1E9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Тема 3. История быта как история культуры.</w:t>
      </w:r>
    </w:p>
    <w:p w14:paraId="0EA1D27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смысл понятия "домашнее хозяйство" и характеризовать его типы;</w:t>
      </w:r>
    </w:p>
    <w:p w14:paraId="7112DA0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14:paraId="7B42C8A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14:paraId="4C18C2F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4. Прогресс: технический и социальный.</w:t>
      </w:r>
    </w:p>
    <w:p w14:paraId="6CFBD01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14:paraId="136B378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14:paraId="133E3E5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демонстрировать понимание роли обслуживающего труда, его социальной и духовно-нравственной важности;</w:t>
      </w:r>
    </w:p>
    <w:p w14:paraId="55EA529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взаимосвязи между механизацией домашнего труда и изменениями социальных взаимосвязей в обществе;</w:t>
      </w:r>
    </w:p>
    <w:p w14:paraId="196F538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обосновывать влияние технологий на культуру и ценности общества.</w:t>
      </w:r>
    </w:p>
    <w:p w14:paraId="5EE458B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5. Образование в культуре народов России.</w:t>
      </w:r>
    </w:p>
    <w:p w14:paraId="792CCCF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об истории образования и его роли в обществе на различных этапах его развития;</w:t>
      </w:r>
    </w:p>
    <w:p w14:paraId="46C0AB3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обосновывать роль ценностей в обществе, их зависимость от процесса познания;</w:t>
      </w:r>
    </w:p>
    <w:p w14:paraId="6875953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специфику каждого уровня образования, ее роль в современных общественных процессах;</w:t>
      </w:r>
    </w:p>
    <w:p w14:paraId="01EAC50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важность образования в современном мире и ценность знания;</w:t>
      </w:r>
    </w:p>
    <w:p w14:paraId="2694CFF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образование как часть процесса формирования духовно-нравственных ориентиров человека.</w:t>
      </w:r>
    </w:p>
    <w:p w14:paraId="35FC1D3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6. Права и обязанности человека.</w:t>
      </w:r>
    </w:p>
    <w:p w14:paraId="23F8AA1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термины "права человека", "естественные права человека", "правовая культура";</w:t>
      </w:r>
    </w:p>
    <w:p w14:paraId="15A1B3D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историю формирования комплекса понятий, связанных с правами;</w:t>
      </w:r>
    </w:p>
    <w:p w14:paraId="777CC1C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обосновывать важность прав человека как привилегии и обязанности человека;</w:t>
      </w:r>
    </w:p>
    <w:p w14:paraId="0823C3F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необходимость соблюдения прав человека;</w:t>
      </w:r>
    </w:p>
    <w:p w14:paraId="5F22BE1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14:paraId="52E44C6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приводить примеры формирования правовой культуры из истории народов России.</w:t>
      </w:r>
    </w:p>
    <w:p w14:paraId="1B530A0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7. Общество и религия: духовно-нравственное взаимодействие.</w:t>
      </w:r>
    </w:p>
    <w:p w14:paraId="5BB4210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Знать и понимать смысл терминов "религия", "конфессия", "атеизм", "свободомыслие";</w:t>
      </w:r>
    </w:p>
    <w:p w14:paraId="2864FB9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основные культурообразующие конфессии;</w:t>
      </w:r>
    </w:p>
    <w:p w14:paraId="4515949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объяснять роль религии в истории и на современном этапе общественного развития;</w:t>
      </w:r>
    </w:p>
    <w:p w14:paraId="67F26DE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обосновывать роль религий как источника культурного развития общества.</w:t>
      </w:r>
    </w:p>
    <w:p w14:paraId="5A6EF2D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8. Современный мир: самое важное (практическое занятие).</w:t>
      </w:r>
    </w:p>
    <w:p w14:paraId="6D67C7B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основные процессы, протекающие в современном обществе, его духовно-нравственные ориентиры;</w:t>
      </w:r>
    </w:p>
    <w:p w14:paraId="4166E4D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14:paraId="23651EA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</w:t>
      </w:r>
    </w:p>
    <w:p w14:paraId="79551E9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Тематический блок 2. "Человек и его отражение в культуре".</w:t>
      </w:r>
    </w:p>
    <w:p w14:paraId="51837CB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9. Духовно-нравственный облик и идеал человека.</w:t>
      </w:r>
    </w:p>
    <w:p w14:paraId="3C546E0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Объяснять, как проявляется мораль и нравственность через описание личных качеств человека;</w:t>
      </w:r>
    </w:p>
    <w:p w14:paraId="0E0E759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осознавать, какие личностные качества соотносятся с теми или иными моральными и нравственными ценностями;</w:t>
      </w:r>
    </w:p>
    <w:p w14:paraId="5BC2C4C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различия между этикой и этикетом и их взаимосвязь;</w:t>
      </w:r>
    </w:p>
    <w:p w14:paraId="5A04D23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14:paraId="0601C82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взаимосвязь таких понятий как "свобода", "ответственность", "право" и "долг";</w:t>
      </w:r>
    </w:p>
    <w:p w14:paraId="0D69164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14:paraId="13896B6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приводить примеры идеалов человека в историко-культурном пространстве современной России.</w:t>
      </w:r>
    </w:p>
    <w:p w14:paraId="19EA29A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10. Взросление человека в культуре народов России.</w:t>
      </w:r>
    </w:p>
    <w:p w14:paraId="474DDB3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различие между процессами антропогенеза и антропосоциогенеза; характеризовать процесс взросления человека и его основные этапы, а также потребности человека для гармоничного развития существования на каждом из этапов;</w:t>
      </w:r>
    </w:p>
    <w:p w14:paraId="10DEBE9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14:paraId="4C4388B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демонстрировать свое понимание самостоятельности, ее роли в развитии личности, во взаимодействии с другими людьми.</w:t>
      </w:r>
    </w:p>
    <w:p w14:paraId="55E1B69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11. Религия как источник нравственности.</w:t>
      </w:r>
    </w:p>
    <w:p w14:paraId="4F26A95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Характеризовать нравственный потенциал религии;</w:t>
      </w:r>
    </w:p>
    <w:p w14:paraId="193AD9A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уметь излагать нравственные принципы государствообразующих конфессий России;</w:t>
      </w:r>
    </w:p>
    <w:p w14:paraId="01BBAE5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основные требования к нравственному идеалу человека в государствообразующих религиях современной России;</w:t>
      </w:r>
    </w:p>
    <w:p w14:paraId="181CD41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обосновывать важность религиозных моральных и нравственных ценностей для современного общества.</w:t>
      </w:r>
    </w:p>
    <w:p w14:paraId="250159F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12. Наука как источник знания о человеке.</w:t>
      </w:r>
    </w:p>
    <w:p w14:paraId="3FE4260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характеризовать смысл понятия "гуманитарное знание";</w:t>
      </w:r>
    </w:p>
    <w:p w14:paraId="2E93AC3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определять нравственный смысл гуманитарного знания, его системообразующую роль в современной культуре;</w:t>
      </w:r>
    </w:p>
    <w:p w14:paraId="7242935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"культура" как процесс самопознания общества, как его внутреннюю самоактуализацию;</w:t>
      </w:r>
    </w:p>
    <w:p w14:paraId="7F1C71B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доказывать взаимосвязь различных областей гуманитарного знания.</w:t>
      </w:r>
    </w:p>
    <w:p w14:paraId="01442B6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13. Этика и нравственность как категории духовной культуры.</w:t>
      </w:r>
    </w:p>
    <w:p w14:paraId="2F424D9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многосторонность понятия "этика";</w:t>
      </w:r>
    </w:p>
    <w:p w14:paraId="1DA64EC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особенности этики как науки;</w:t>
      </w:r>
    </w:p>
    <w:p w14:paraId="1029EA6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объяснять понятия "добро" и "зло" с помощью примеров в истории и культуре народов России и соотносить их с личным опытом;</w:t>
      </w:r>
    </w:p>
    <w:p w14:paraId="3311232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важность и необходимость нравственности для социального благополучия общества и личности.</w:t>
      </w:r>
    </w:p>
    <w:p w14:paraId="337F63A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14. Самопознание (практическое занятие).</w:t>
      </w:r>
    </w:p>
    <w:p w14:paraId="391FE2B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понятия "самопознание", "автобиография", "автопортрет", "рефлексия";</w:t>
      </w:r>
    </w:p>
    <w:p w14:paraId="174A4AA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соотносить понятия "мораль", "нравственность", "ценности" с самопознанием и рефлексией на доступном для обучающихся уровне;</w:t>
      </w:r>
    </w:p>
    <w:p w14:paraId="181EF70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доказывать и обосновывать свои нравственные убеждения.</w:t>
      </w:r>
    </w:p>
    <w:p w14:paraId="76F7CC3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Тематический блок 3. "Человек как член общества".</w:t>
      </w:r>
    </w:p>
    <w:p w14:paraId="1B63344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15. Труд делает человека человеком.</w:t>
      </w:r>
    </w:p>
    <w:p w14:paraId="47DA366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важность труда и его роль в современном обществе;</w:t>
      </w:r>
    </w:p>
    <w:p w14:paraId="1966E63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соотносить понятия "добросовестный труд" и "экономическое благополучие"; объяснять понятия "безделье", "лень", "тунеядство";</w:t>
      </w:r>
    </w:p>
    <w:p w14:paraId="1B9B888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важность и уметь обосновать необходимость их преодоления для самого себя;</w:t>
      </w:r>
    </w:p>
    <w:p w14:paraId="38D2739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оценивать общественные процессы в области общественной оценки труда;</w:t>
      </w:r>
    </w:p>
    <w:p w14:paraId="7CAA71E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14:paraId="31E08E4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объяснять важность труда и его экономической стоимости;</w:t>
      </w:r>
    </w:p>
    <w:p w14:paraId="0EBEE7E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объяснять понятия "безделье", "лень", "тунеядство", с одной стороны, и "трудолюбие", "подвиг труда", "ответственность", с другой стороны, а также "общественная оценка труда".</w:t>
      </w:r>
    </w:p>
    <w:p w14:paraId="4CD24B0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Тема 16. Подвиг: как узнать героя?</w:t>
      </w:r>
    </w:p>
    <w:p w14:paraId="3A9600E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понятия "подвиг", "героизм", "самопожертвование";</w:t>
      </w:r>
    </w:p>
    <w:p w14:paraId="27AE375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отличия подвига на войне и в мирное время;</w:t>
      </w:r>
    </w:p>
    <w:p w14:paraId="618E347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доказывать важность героических примеров для жизни общества;</w:t>
      </w:r>
    </w:p>
    <w:p w14:paraId="277F789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называть героев современного общества и исторических личностей;</w:t>
      </w:r>
    </w:p>
    <w:p w14:paraId="604338D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разграничение понятий "героизм" и "псевдогероизм" через значимость для общества и понимание последствий.</w:t>
      </w:r>
    </w:p>
    <w:p w14:paraId="0DE94C9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17. Люди в обществе: духовно-нравственное взаимовлияние.</w:t>
      </w:r>
    </w:p>
    <w:p w14:paraId="4A2C936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"социальные отношения";</w:t>
      </w:r>
    </w:p>
    <w:p w14:paraId="2B1EA52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смысл понятия "человек как субъект социальных отношений" в приложении к его нравственному и духовному развитию;</w:t>
      </w:r>
    </w:p>
    <w:p w14:paraId="51B212B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роль малых и больших социальных групп в нравственном состоянии личности;</w:t>
      </w:r>
    </w:p>
    <w:p w14:paraId="37840E7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понятия "дружба", "предательство", "честь", "коллективизм" и приводить примеры из истории, культуры и литературы;</w:t>
      </w:r>
    </w:p>
    <w:p w14:paraId="602C5A0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14:paraId="2086941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характеризовать понятие "этика предпринимательства" в социальном аспекте.</w:t>
      </w:r>
    </w:p>
    <w:p w14:paraId="65ECE0A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18. Проблемы современного общества как отражение его духовно-нравственного самосознания.</w:t>
      </w:r>
    </w:p>
    <w:p w14:paraId="4B72F80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"социальные проблемы современного общества" как многостороннее явление, в том числе обусловленное несовершенством духовно-нравственных идеалов и ценностей;</w:t>
      </w:r>
    </w:p>
    <w:p w14:paraId="14A2E9F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приводить примеры таких понятий как "бедность", "асоциальная семья", "сиротство", знать и уметь обосновывать пути преодоления их последствий на доступном для понимания уровне;</w:t>
      </w:r>
    </w:p>
    <w:p w14:paraId="48F630A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14:paraId="27B61A1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19. Духовно-нравственные ориентиры социальных отношений.</w:t>
      </w:r>
    </w:p>
    <w:p w14:paraId="1012C10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понятия "благотворительность", "меценатство", "милосердие", "волонтерство", "социальный проект", "гражданская и социальная ответственность", "общественные блага", "коллективизм" в их взаимосвязи;</w:t>
      </w:r>
    </w:p>
    <w:p w14:paraId="3A836AD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14:paraId="5EA61F9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самостоятельно находить информацию о благотворительных, волонтерских и социальных проектах в регионе своего проживания.</w:t>
      </w:r>
    </w:p>
    <w:p w14:paraId="2616656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20. Гуманизм как сущностная характеристика духовно-нравственной культуры народов России.</w:t>
      </w:r>
    </w:p>
    <w:p w14:paraId="443DFFA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Характеризовать понятие "гуманизм" как источник духовно-нравственных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ценностей российского народа;</w:t>
      </w:r>
    </w:p>
    <w:p w14:paraId="1986A46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находить и обосновывать проявления гуманизма в историко-культурном наследии народов России;</w:t>
      </w:r>
    </w:p>
    <w:p w14:paraId="5D5EF13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14:paraId="1E58C25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находить и объяснять гуманистические проявления в современной культуре.</w:t>
      </w:r>
    </w:p>
    <w:p w14:paraId="4E246B0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21. Социальные профессии, их важность для сохранения духовно-нравственного облика общества.</w:t>
      </w:r>
    </w:p>
    <w:p w14:paraId="6629F8A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понятия "социальные профессии", "помогающие профессии";</w:t>
      </w:r>
    </w:p>
    <w:p w14:paraId="7335F39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иметь представление о духовно-нравственных качествах, необходимых представителям социальных профессий;</w:t>
      </w:r>
    </w:p>
    <w:p w14:paraId="77CED38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осознавать и обосновывать ответственность личности при выборе социальных профессий;</w:t>
      </w:r>
    </w:p>
    <w:p w14:paraId="5495BCA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приводить примеры из литературы и истории, современной жизни, подтверждающие данную точку зрения.</w:t>
      </w:r>
    </w:p>
    <w:p w14:paraId="0F725D8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22. Выдающиеся благотворители в истории. Благотворительность как нравственный долг.</w:t>
      </w:r>
    </w:p>
    <w:p w14:paraId="317BEE1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"благотворительность" и его эволюцию в истории России;</w:t>
      </w:r>
    </w:p>
    <w:p w14:paraId="7A6A02E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14:paraId="4FFF5A1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"социальный долг", обосновывать его важную роль в жизни общества;</w:t>
      </w:r>
    </w:p>
    <w:p w14:paraId="123051D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приводить примеры выдающихся благотворителей в истории и современной России;</w:t>
      </w:r>
    </w:p>
    <w:p w14:paraId="62BF858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смысл внеэкономической благотворительности: волонтерской деятельности, аргументированно объяснять ее важность.</w:t>
      </w:r>
    </w:p>
    <w:p w14:paraId="6871AA1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23. Выдающиеся ученые России. Наука как источник социального и духовного прогресса общества.</w:t>
      </w:r>
    </w:p>
    <w:p w14:paraId="6B97E4D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"наука";</w:t>
      </w:r>
    </w:p>
    <w:p w14:paraId="3D33D351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аргументированно обосновывать важность науки в современном обществе, прослеживать ее связь с научно-техническим и социальным прогрессом;</w:t>
      </w:r>
    </w:p>
    <w:p w14:paraId="083EACF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называть имена выдающихся ученых России;</w:t>
      </w:r>
    </w:p>
    <w:p w14:paraId="677E075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важность понимания истории науки, получения и обоснования научного знания;</w:t>
      </w:r>
    </w:p>
    <w:p w14:paraId="68EDB59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и доказывать важность науки для благополучия общества, страны и государства;</w:t>
      </w:r>
    </w:p>
    <w:p w14:paraId="025BE87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важность морали и нравственности в науке, ее роль и вклад в доказательство этих понятий.</w:t>
      </w:r>
    </w:p>
    <w:p w14:paraId="1AF15D0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lastRenderedPageBreak/>
        <w:t>Тема 24. Моя профессия (практическое занятие).</w:t>
      </w:r>
    </w:p>
    <w:p w14:paraId="388A491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"профессия", предполагать характер и цель труда в определенной профессии;</w:t>
      </w:r>
    </w:p>
    <w:p w14:paraId="2C237BC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преимущества выбранной профессии, характеризовать ее вклад в общество, называть духовно-нравственные качества человека, необходимые в этом виде труда.</w:t>
      </w:r>
    </w:p>
    <w:p w14:paraId="6851765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Тематический блок 4. "Родина и патриотизм".</w:t>
      </w:r>
    </w:p>
    <w:p w14:paraId="1836902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25. Гражданин.</w:t>
      </w:r>
    </w:p>
    <w:p w14:paraId="0045BF4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понятия "Родина" и "гражданство", объяснять их взаимосвязь;</w:t>
      </w:r>
    </w:p>
    <w:p w14:paraId="0EC7D1B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духовно-нравственный характер патриотизма, ценностей гражданского самосознания;</w:t>
      </w:r>
    </w:p>
    <w:p w14:paraId="22C5724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и уметь обосновывать нравственные качества гражданина.</w:t>
      </w:r>
    </w:p>
    <w:p w14:paraId="0BBD443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26. Патриотизм.</w:t>
      </w:r>
    </w:p>
    <w:p w14:paraId="76EE05A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"патриотизм";</w:t>
      </w:r>
    </w:p>
    <w:p w14:paraId="245AFF0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приводить примеры патриотизма в истории и современном обществе;</w:t>
      </w:r>
    </w:p>
    <w:p w14:paraId="51F68E0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14:paraId="7AB37E4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обосновывать важность патриотизма.</w:t>
      </w:r>
    </w:p>
    <w:p w14:paraId="52FF6A0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27. Защита Родины: подвиг или долг?</w:t>
      </w:r>
    </w:p>
    <w:p w14:paraId="2B93E72A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понятия "война" и "мир";</w:t>
      </w:r>
    </w:p>
    <w:p w14:paraId="6417EE7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доказывать важность сохранения мира и согласия;</w:t>
      </w:r>
    </w:p>
    <w:p w14:paraId="0523BAD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роль защиты Отечества, ее важность для гражданина;</w:t>
      </w:r>
    </w:p>
    <w:p w14:paraId="46C2EC9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понимать особенности защиты чести Отечества в спорте, науке, культуре;</w:t>
      </w:r>
    </w:p>
    <w:p w14:paraId="3EFB690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понятия "военный подвиг", "честь", "доблесть", обосновывать их важность, приводить примеры их проявлений.</w:t>
      </w:r>
    </w:p>
    <w:p w14:paraId="4DF9C56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28. Государство. Россия - наша родина.</w:t>
      </w:r>
    </w:p>
    <w:p w14:paraId="0217DF2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"государство";</w:t>
      </w:r>
    </w:p>
    <w:p w14:paraId="68D8E55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14:paraId="63E2EBF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"закон" как существенную часть гражданской идентичности человека;</w:t>
      </w:r>
    </w:p>
    <w:p w14:paraId="138407E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"гражданская идентичность", соотносить это понятие с необходимыми нравственными качествами человека.</w:t>
      </w:r>
    </w:p>
    <w:p w14:paraId="4B30DFB8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29. Гражданская идентичность (практическое занятие).</w:t>
      </w:r>
    </w:p>
    <w:p w14:paraId="2D0380C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Охарактеризовать свою гражданскую идентичность, ее составляющие: этническую, религиозную, гендерную идентичности;</w:t>
      </w:r>
    </w:p>
    <w:p w14:paraId="7A6FC0C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обосновывать важность духовно-нравственных качеств гражданина, указывать их источники.</w:t>
      </w:r>
    </w:p>
    <w:p w14:paraId="2C42BF5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30. Моя школа и мой класс (практическое занятие).</w:t>
      </w:r>
    </w:p>
    <w:p w14:paraId="17B39054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 xml:space="preserve">Характеризовать понятие "добрые дела" в контексте оценки собственных </w:t>
      </w:r>
      <w:r w:rsidRPr="00E24D1C">
        <w:rPr>
          <w:rFonts w:ascii="Times New Roman" w:hAnsi="Times New Roman" w:cs="Times New Roman"/>
          <w:sz w:val="28"/>
          <w:szCs w:val="28"/>
        </w:rPr>
        <w:lastRenderedPageBreak/>
        <w:t>действий, их нравственного характера;</w:t>
      </w:r>
    </w:p>
    <w:p w14:paraId="5EB49592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находить примеры добрых дел в реальности и уметь адаптировать их к потребностям класса.</w:t>
      </w:r>
    </w:p>
    <w:p w14:paraId="50DADE9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31. Человек: какой он? (практическое занятие).</w:t>
      </w:r>
    </w:p>
    <w:p w14:paraId="779993C0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понятие "человек" как духовно-нравственный идеал;</w:t>
      </w:r>
    </w:p>
    <w:p w14:paraId="59C6319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приводить примеры духовно-нравственного идеала в культуре;</w:t>
      </w:r>
    </w:p>
    <w:p w14:paraId="2369965F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формулировать свой идеал человека и нравственные качества, которые ему присущи.</w:t>
      </w:r>
    </w:p>
    <w:p w14:paraId="24BA818C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Тема 32. Человек и культура (проект).</w:t>
      </w:r>
    </w:p>
    <w:p w14:paraId="220892D5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грани взаимодействия человека и культуры;</w:t>
      </w:r>
    </w:p>
    <w:p w14:paraId="3DF5A6FB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14:paraId="1413CE77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показать взаимосвязь человека и культуры через их взаимовлияние;</w:t>
      </w:r>
    </w:p>
    <w:p w14:paraId="56E4788E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характеризовать основные признаки понятия "человек" с использованием исторических и культурных примеров, их осмысление и оценку, как с положительной, так и с отрицательной стороны.</w:t>
      </w:r>
    </w:p>
    <w:p w14:paraId="15F1CAD0" w14:textId="77777777" w:rsidR="00E24D1C" w:rsidRPr="00E24D1C" w:rsidRDefault="00950D0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D1C" w:rsidRPr="00E24D1C">
        <w:rPr>
          <w:rFonts w:ascii="Times New Roman" w:hAnsi="Times New Roman" w:cs="Times New Roman"/>
          <w:sz w:val="28"/>
          <w:szCs w:val="28"/>
        </w:rPr>
        <w:t>.5. Система оценки результатов обучения.</w:t>
      </w:r>
    </w:p>
    <w:p w14:paraId="77FE3E43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</w:t>
      </w:r>
    </w:p>
    <w:p w14:paraId="6FA79316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14:paraId="0AC2B1D9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оптимизации, проектные работы обучающихся, фиксирующие их достижения в ходе образовательной деятельности и взаимодействия в социуме (классе),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обучающихся.</w:t>
      </w:r>
    </w:p>
    <w:p w14:paraId="6A2D993D" w14:textId="77777777" w:rsidR="00E24D1C" w:rsidRPr="00E24D1C" w:rsidRDefault="00E24D1C" w:rsidP="00E24D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D1C">
        <w:rPr>
          <w:rFonts w:ascii="Times New Roman" w:hAnsi="Times New Roman" w:cs="Times New Roman"/>
          <w:sz w:val="28"/>
          <w:szCs w:val="28"/>
        </w:rPr>
        <w:t>При этом непосредственное оценивание остается прерогативной образовательной организации с учетом обозначенных в программе по ОДНКНР предметных, личностных и метапредметных результатов.</w:t>
      </w:r>
    </w:p>
    <w:p w14:paraId="725C96F8" w14:textId="77777777" w:rsidR="00191EA5" w:rsidRDefault="00191EA5" w:rsidP="00E24D1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51891D1" w14:textId="77777777" w:rsidR="008A79E1" w:rsidRPr="00BA3087" w:rsidRDefault="008A79E1" w:rsidP="008A79E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BA3087">
        <w:rPr>
          <w:b/>
          <w:sz w:val="28"/>
          <w:szCs w:val="28"/>
        </w:rPr>
        <w:t>ематическое планирование</w:t>
      </w:r>
    </w:p>
    <w:p w14:paraId="7A9EE427" w14:textId="77777777" w:rsidR="008A79E1" w:rsidRPr="00BA3087" w:rsidRDefault="008A79E1" w:rsidP="008A79E1">
      <w:pPr>
        <w:pStyle w:val="Default"/>
        <w:numPr>
          <w:ilvl w:val="0"/>
          <w:numId w:val="10"/>
        </w:numPr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050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02"/>
        <w:gridCol w:w="2142"/>
        <w:gridCol w:w="850"/>
        <w:gridCol w:w="3107"/>
        <w:gridCol w:w="3841"/>
      </w:tblGrid>
      <w:tr w:rsidR="008A79E1" w:rsidRPr="008A79E1" w14:paraId="24DD399B" w14:textId="77777777" w:rsidTr="008A79E1">
        <w:trPr>
          <w:trHeight w:val="599"/>
        </w:trPr>
        <w:tc>
          <w:tcPr>
            <w:tcW w:w="365" w:type="dxa"/>
          </w:tcPr>
          <w:p w14:paraId="3CA39538" w14:textId="77777777" w:rsidR="008A79E1" w:rsidRPr="008A79E1" w:rsidRDefault="008A79E1" w:rsidP="00F66AEF">
            <w:pPr>
              <w:pStyle w:val="TableParagraph"/>
              <w:spacing w:before="85"/>
              <w:ind w:left="9" w:right="0"/>
              <w:jc w:val="center"/>
              <w:rPr>
                <w:rFonts w:ascii="Times New Roman" w:hAnsi="Times New Roman" w:cs="Times New Roman"/>
                <w:b/>
              </w:rPr>
            </w:pPr>
            <w:r w:rsidRPr="008A79E1">
              <w:rPr>
                <w:rFonts w:ascii="Times New Roman" w:hAnsi="Times New Roman" w:cs="Times New Roman"/>
                <w:b/>
                <w:w w:val="93"/>
              </w:rPr>
              <w:t>№</w:t>
            </w:r>
          </w:p>
        </w:tc>
        <w:tc>
          <w:tcPr>
            <w:tcW w:w="2339" w:type="dxa"/>
            <w:gridSpan w:val="2"/>
          </w:tcPr>
          <w:p w14:paraId="6AA0524B" w14:textId="77777777" w:rsidR="008A79E1" w:rsidRPr="008A79E1" w:rsidRDefault="008A79E1" w:rsidP="00F66AEF">
            <w:pPr>
              <w:pStyle w:val="TableParagraph"/>
              <w:spacing w:before="85"/>
              <w:ind w:right="1195"/>
              <w:rPr>
                <w:rFonts w:ascii="Times New Roman" w:hAnsi="Times New Roman" w:cs="Times New Roman"/>
                <w:b/>
              </w:rPr>
            </w:pPr>
            <w:r w:rsidRPr="008A79E1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50" w:type="dxa"/>
          </w:tcPr>
          <w:p w14:paraId="2381F5FE" w14:textId="77777777" w:rsidR="008A79E1" w:rsidRPr="008A79E1" w:rsidRDefault="008A79E1" w:rsidP="00F66AEF">
            <w:pPr>
              <w:pStyle w:val="TableParagraph"/>
              <w:spacing w:before="85"/>
              <w:ind w:right="0"/>
              <w:jc w:val="left"/>
              <w:rPr>
                <w:rFonts w:ascii="Times New Roman" w:hAnsi="Times New Roman" w:cs="Times New Roman"/>
                <w:b/>
                <w:w w:val="90"/>
                <w:lang w:val="ru-RU"/>
              </w:rPr>
            </w:pPr>
            <w:r w:rsidRPr="008A79E1">
              <w:rPr>
                <w:rFonts w:ascii="Times New Roman" w:hAnsi="Times New Roman" w:cs="Times New Roman"/>
                <w:b/>
                <w:w w:val="90"/>
                <w:lang w:val="ru-RU"/>
              </w:rPr>
              <w:t>дата</w:t>
            </w:r>
          </w:p>
        </w:tc>
        <w:tc>
          <w:tcPr>
            <w:tcW w:w="3109" w:type="dxa"/>
          </w:tcPr>
          <w:p w14:paraId="4BC6D695" w14:textId="77777777" w:rsidR="008A79E1" w:rsidRPr="008A79E1" w:rsidRDefault="008A79E1" w:rsidP="00F66AEF">
            <w:pPr>
              <w:pStyle w:val="TableParagraph"/>
              <w:spacing w:before="85"/>
              <w:ind w:left="499" w:right="0"/>
              <w:jc w:val="left"/>
              <w:rPr>
                <w:rFonts w:ascii="Times New Roman" w:hAnsi="Times New Roman" w:cs="Times New Roman"/>
                <w:b/>
              </w:rPr>
            </w:pPr>
            <w:r w:rsidRPr="008A79E1">
              <w:rPr>
                <w:rFonts w:ascii="Times New Roman" w:hAnsi="Times New Roman" w:cs="Times New Roman"/>
                <w:b/>
                <w:w w:val="90"/>
              </w:rPr>
              <w:t>Основное</w:t>
            </w:r>
            <w:r w:rsidRPr="008A79E1">
              <w:rPr>
                <w:rFonts w:ascii="Times New Roman" w:hAnsi="Times New Roman" w:cs="Times New Roman"/>
                <w:b/>
                <w:spacing w:val="28"/>
                <w:w w:val="90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  <w:w w:val="90"/>
              </w:rPr>
              <w:t>содержание</w:t>
            </w:r>
          </w:p>
        </w:tc>
        <w:tc>
          <w:tcPr>
            <w:tcW w:w="3837" w:type="dxa"/>
          </w:tcPr>
          <w:p w14:paraId="2622ECA5" w14:textId="77777777" w:rsidR="008A79E1" w:rsidRPr="008A79E1" w:rsidRDefault="008A79E1" w:rsidP="00F66AEF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Times New Roman" w:hAnsi="Times New Roman" w:cs="Times New Roman"/>
                <w:b/>
              </w:rPr>
            </w:pPr>
            <w:r w:rsidRPr="008A79E1">
              <w:rPr>
                <w:rFonts w:ascii="Times New Roman" w:hAnsi="Times New Roman" w:cs="Times New Roman"/>
                <w:b/>
                <w:w w:val="90"/>
              </w:rPr>
              <w:t>Основные</w:t>
            </w:r>
            <w:r w:rsidRPr="008A79E1">
              <w:rPr>
                <w:rFonts w:ascii="Times New Roman" w:hAnsi="Times New Roman" w:cs="Times New Roman"/>
                <w:b/>
                <w:spacing w:val="23"/>
                <w:w w:val="90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  <w:w w:val="90"/>
              </w:rPr>
              <w:t>виды</w:t>
            </w:r>
            <w:r w:rsidRPr="008A79E1">
              <w:rPr>
                <w:rFonts w:ascii="Times New Roman" w:hAnsi="Times New Roman" w:cs="Times New Roman"/>
                <w:b/>
                <w:spacing w:val="24"/>
                <w:w w:val="90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  <w:w w:val="90"/>
              </w:rPr>
              <w:t>деятельности</w:t>
            </w:r>
            <w:r w:rsidRPr="008A79E1">
              <w:rPr>
                <w:rFonts w:ascii="Times New Roman" w:hAnsi="Times New Roman" w:cs="Times New Roman"/>
                <w:b/>
                <w:spacing w:val="-38"/>
                <w:w w:val="90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8A79E1" w:rsidRPr="008A79E1" w14:paraId="466F4E7D" w14:textId="77777777" w:rsidTr="008A79E1">
        <w:trPr>
          <w:trHeight w:val="410"/>
        </w:trPr>
        <w:tc>
          <w:tcPr>
            <w:tcW w:w="365" w:type="dxa"/>
          </w:tcPr>
          <w:p w14:paraId="55F7A39C" w14:textId="77777777" w:rsidR="008A79E1" w:rsidRPr="008A79E1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135" w:type="dxa"/>
            <w:gridSpan w:val="5"/>
          </w:tcPr>
          <w:p w14:paraId="184C6946" w14:textId="77777777" w:rsidR="008A79E1" w:rsidRPr="008A79E1" w:rsidRDefault="008A79E1" w:rsidP="00F66AEF">
            <w:pPr>
              <w:pStyle w:val="TableParagraph"/>
              <w:spacing w:before="83"/>
              <w:ind w:left="1771" w:right="176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A79E1">
              <w:rPr>
                <w:rFonts w:ascii="Times New Roman" w:hAnsi="Times New Roman" w:cs="Times New Roman"/>
                <w:b/>
                <w:w w:val="95"/>
                <w:lang w:val="ru-RU"/>
              </w:rPr>
              <w:t>Тематический</w:t>
            </w:r>
            <w:r w:rsidRPr="008A79E1">
              <w:rPr>
                <w:rFonts w:ascii="Times New Roman" w:hAnsi="Times New Roman" w:cs="Times New Roman"/>
                <w:b/>
                <w:spacing w:val="12"/>
                <w:w w:val="9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  <w:w w:val="95"/>
                <w:lang w:val="ru-RU"/>
              </w:rPr>
              <w:t>блок</w:t>
            </w:r>
            <w:r w:rsidRPr="008A79E1">
              <w:rPr>
                <w:rFonts w:ascii="Times New Roman" w:hAnsi="Times New Roman" w:cs="Times New Roman"/>
                <w:b/>
                <w:spacing w:val="13"/>
                <w:w w:val="9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  <w:w w:val="95"/>
                <w:lang w:val="ru-RU"/>
              </w:rPr>
              <w:t>1.</w:t>
            </w:r>
            <w:r w:rsidRPr="008A79E1">
              <w:rPr>
                <w:rFonts w:ascii="Times New Roman" w:hAnsi="Times New Roman" w:cs="Times New Roman"/>
                <w:b/>
                <w:spacing w:val="13"/>
                <w:w w:val="9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  <w:w w:val="95"/>
                <w:lang w:val="ru-RU"/>
              </w:rPr>
              <w:t>«Россия</w:t>
            </w:r>
            <w:r w:rsidRPr="008A79E1">
              <w:rPr>
                <w:rFonts w:ascii="Times New Roman" w:hAnsi="Times New Roman" w:cs="Times New Roman"/>
                <w:b/>
                <w:spacing w:val="12"/>
                <w:w w:val="9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  <w:w w:val="95"/>
                <w:lang w:val="ru-RU"/>
              </w:rPr>
              <w:t>—</w:t>
            </w:r>
            <w:r w:rsidRPr="008A79E1">
              <w:rPr>
                <w:rFonts w:ascii="Times New Roman" w:hAnsi="Times New Roman" w:cs="Times New Roman"/>
                <w:b/>
                <w:spacing w:val="13"/>
                <w:w w:val="9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  <w:w w:val="95"/>
                <w:lang w:val="ru-RU"/>
              </w:rPr>
              <w:t>наш</w:t>
            </w:r>
            <w:r w:rsidRPr="008A79E1">
              <w:rPr>
                <w:rFonts w:ascii="Times New Roman" w:hAnsi="Times New Roman" w:cs="Times New Roman"/>
                <w:b/>
                <w:spacing w:val="13"/>
                <w:w w:val="9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  <w:w w:val="95"/>
                <w:lang w:val="ru-RU"/>
              </w:rPr>
              <w:t>общий</w:t>
            </w:r>
            <w:r w:rsidRPr="008A79E1">
              <w:rPr>
                <w:rFonts w:ascii="Times New Roman" w:hAnsi="Times New Roman" w:cs="Times New Roman"/>
                <w:b/>
                <w:spacing w:val="12"/>
                <w:w w:val="9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b/>
                <w:w w:val="95"/>
                <w:lang w:val="ru-RU"/>
              </w:rPr>
              <w:t>дом»</w:t>
            </w:r>
          </w:p>
        </w:tc>
      </w:tr>
      <w:tr w:rsidR="008A79E1" w:rsidRPr="008A79E1" w14:paraId="3446AD6C" w14:textId="77777777" w:rsidTr="008A79E1">
        <w:trPr>
          <w:trHeight w:val="2667"/>
        </w:trPr>
        <w:tc>
          <w:tcPr>
            <w:tcW w:w="365" w:type="dxa"/>
            <w:tcBorders>
              <w:left w:val="single" w:sz="6" w:space="0" w:color="000000"/>
              <w:right w:val="single" w:sz="6" w:space="0" w:color="000000"/>
            </w:tcBorders>
          </w:tcPr>
          <w:p w14:paraId="3722E3C2" w14:textId="77777777" w:rsidR="008A79E1" w:rsidRPr="008A79E1" w:rsidRDefault="008A79E1" w:rsidP="00F66AEF">
            <w:pPr>
              <w:pStyle w:val="TableParagraph"/>
              <w:spacing w:before="77"/>
              <w:ind w:left="9" w:right="0"/>
              <w:jc w:val="center"/>
              <w:rPr>
                <w:rFonts w:ascii="Times New Roman" w:hAnsi="Times New Roman" w:cs="Times New Roman"/>
              </w:rPr>
            </w:pPr>
            <w:r w:rsidRPr="008A79E1">
              <w:rPr>
                <w:rFonts w:ascii="Times New Roman" w:hAnsi="Times New Roman" w:cs="Times New Roman"/>
                <w:w w:val="107"/>
              </w:rPr>
              <w:lastRenderedPageBreak/>
              <w:t>1</w:t>
            </w:r>
          </w:p>
        </w:tc>
        <w:tc>
          <w:tcPr>
            <w:tcW w:w="233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08854DB" w14:textId="77777777" w:rsidR="008A79E1" w:rsidRPr="008A79E1" w:rsidRDefault="008A79E1" w:rsidP="00F66AEF">
            <w:pPr>
              <w:pStyle w:val="TableParagraph"/>
              <w:spacing w:before="77" w:line="249" w:lineRule="auto"/>
              <w:ind w:left="166"/>
              <w:rPr>
                <w:rFonts w:ascii="Times New Roman" w:hAnsi="Times New Roman" w:cs="Times New Roman"/>
                <w:lang w:val="ru-RU"/>
              </w:rPr>
            </w:pP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Зачем изучать курс «Основы</w:t>
            </w:r>
            <w:r w:rsidRPr="008A79E1">
              <w:rPr>
                <w:rFonts w:ascii="Times New Roman" w:hAnsi="Times New Roman" w:cs="Times New Roman"/>
                <w:spacing w:val="-41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духовно-нравственной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куль-</w:t>
            </w:r>
            <w:r w:rsidRPr="008A79E1">
              <w:rPr>
                <w:rFonts w:ascii="Times New Roman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туры</w:t>
            </w:r>
            <w:r w:rsidRPr="008A79E1">
              <w:rPr>
                <w:rFonts w:ascii="Times New Roman" w:hAnsi="Times New Roman" w:cs="Times New Roman"/>
                <w:spacing w:val="18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народов</w:t>
            </w:r>
            <w:r w:rsidRPr="008A79E1">
              <w:rPr>
                <w:rFonts w:ascii="Times New Roman" w:hAnsi="Times New Roman" w:cs="Times New Roman"/>
                <w:spacing w:val="19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92C250F" w14:textId="77777777" w:rsidR="008A79E1" w:rsidRPr="008A79E1" w:rsidRDefault="008A79E1" w:rsidP="00F66AEF">
            <w:pPr>
              <w:pStyle w:val="TableParagraph"/>
              <w:spacing w:before="77" w:line="249" w:lineRule="auto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 w14:paraId="4D967F93" w14:textId="77777777" w:rsidR="008A79E1" w:rsidRPr="008A79E1" w:rsidRDefault="008A79E1" w:rsidP="00F66AEF">
            <w:pPr>
              <w:pStyle w:val="TableParagraph"/>
              <w:spacing w:before="77" w:line="249" w:lineRule="auto"/>
              <w:rPr>
                <w:rFonts w:ascii="Times New Roman" w:hAnsi="Times New Roman" w:cs="Times New Roman"/>
                <w:lang w:val="ru-RU"/>
              </w:rPr>
            </w:pP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Формирование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закрепление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гражданского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единства .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Родина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Отечество .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Традиционные ценности и ролевые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модели .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Традиционная</w:t>
            </w:r>
            <w:r w:rsidRPr="008A79E1">
              <w:rPr>
                <w:rFonts w:ascii="Times New Roman" w:hAnsi="Times New Roman" w:cs="Times New Roman"/>
                <w:spacing w:val="42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семья .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Всеобщий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характер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морали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нравственности .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Русский язык и единое культурное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пространство .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Риски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угрозы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духовно-нравственной</w:t>
            </w:r>
            <w:r w:rsidRPr="008A79E1">
              <w:rPr>
                <w:rFonts w:ascii="Times New Roman" w:hAnsi="Times New Roman" w:cs="Times New Roman"/>
                <w:spacing w:val="22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культуре</w:t>
            </w:r>
            <w:r w:rsidRPr="008A79E1">
              <w:rPr>
                <w:rFonts w:ascii="Times New Roman" w:hAnsi="Times New Roman" w:cs="Times New Roman"/>
                <w:spacing w:val="23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народов</w:t>
            </w:r>
            <w:r w:rsidRPr="008A79E1">
              <w:rPr>
                <w:rFonts w:ascii="Times New Roman" w:hAnsi="Times New Roman" w:cs="Times New Roman"/>
                <w:spacing w:val="22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России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 w14:paraId="21A8FD0D" w14:textId="77777777" w:rsidR="008A79E1" w:rsidRPr="008A79E1" w:rsidRDefault="008A79E1" w:rsidP="00F66AEF">
            <w:pPr>
              <w:pStyle w:val="TableParagraph"/>
              <w:spacing w:before="76" w:line="249" w:lineRule="auto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A79E1">
              <w:rPr>
                <w:rFonts w:ascii="Times New Roman" w:hAnsi="Times New Roman" w:cs="Times New Roman"/>
                <w:i/>
                <w:w w:val="110"/>
                <w:lang w:val="ru-RU"/>
              </w:rPr>
              <w:t>Формировать</w:t>
            </w:r>
            <w:r w:rsidRPr="008A79E1">
              <w:rPr>
                <w:rFonts w:ascii="Times New Roman" w:hAnsi="Times New Roman" w:cs="Times New Roman"/>
                <w:i/>
                <w:spacing w:val="1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i/>
                <w:w w:val="110"/>
                <w:lang w:val="ru-RU"/>
              </w:rPr>
              <w:t>представление</w:t>
            </w:r>
            <w:r w:rsidRPr="008A79E1">
              <w:rPr>
                <w:rFonts w:ascii="Times New Roman" w:hAnsi="Times New Roman" w:cs="Times New Roman"/>
                <w:i/>
                <w:spacing w:val="1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об</w:t>
            </w:r>
            <w:r w:rsidRPr="008A79E1">
              <w:rPr>
                <w:rFonts w:ascii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особенностях</w:t>
            </w:r>
            <w:r w:rsidRPr="008A79E1">
              <w:rPr>
                <w:rFonts w:ascii="Times New Roman" w:hAnsi="Times New Roman" w:cs="Times New Roman"/>
                <w:spacing w:val="35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курса</w:t>
            </w:r>
            <w:r w:rsidRPr="008A79E1">
              <w:rPr>
                <w:rFonts w:ascii="Times New Roman" w:hAnsi="Times New Roman" w:cs="Times New Roman"/>
                <w:spacing w:val="35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««Основы</w:t>
            </w:r>
            <w:r w:rsidRPr="008A79E1">
              <w:rPr>
                <w:rFonts w:ascii="Times New Roman" w:hAnsi="Times New Roman" w:cs="Times New Roman"/>
                <w:spacing w:val="35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духо</w:t>
            </w:r>
            <w:r w:rsidRPr="008A79E1">
              <w:rPr>
                <w:rFonts w:ascii="Times New Roman" w:hAnsi="Times New Roman" w:cs="Times New Roman"/>
                <w:spacing w:val="-41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 xml:space="preserve">но-нравственной   </w:t>
            </w:r>
            <w:r w:rsidRPr="008A79E1">
              <w:rPr>
                <w:rFonts w:ascii="Times New Roman" w:hAnsi="Times New Roman" w:cs="Times New Roman"/>
                <w:spacing w:val="28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 xml:space="preserve">культуры     </w:t>
            </w:r>
            <w:r w:rsidRPr="008A79E1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народов</w:t>
            </w:r>
            <w:r w:rsidRPr="008A79E1">
              <w:rPr>
                <w:rFonts w:ascii="Times New Roman" w:hAnsi="Times New Roman" w:cs="Times New Roman"/>
                <w:spacing w:val="-38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России»</w:t>
            </w:r>
            <w:r w:rsidRPr="008A79E1">
              <w:rPr>
                <w:rFonts w:ascii="Times New Roman" w:hAnsi="Times New Roman" w:cs="Times New Roman"/>
                <w:spacing w:val="-11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.</w:t>
            </w:r>
          </w:p>
          <w:p w14:paraId="6B009C9C" w14:textId="77777777" w:rsidR="008A79E1" w:rsidRPr="008A79E1" w:rsidRDefault="008A79E1" w:rsidP="00F66AEF">
            <w:pPr>
              <w:pStyle w:val="TableParagraph"/>
              <w:spacing w:before="2" w:line="249" w:lineRule="auto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A79E1">
              <w:rPr>
                <w:rFonts w:ascii="Times New Roman" w:hAnsi="Times New Roman" w:cs="Times New Roman"/>
                <w:i/>
                <w:w w:val="105"/>
                <w:lang w:val="ru-RU"/>
              </w:rPr>
              <w:t>Слушать</w:t>
            </w:r>
            <w:r w:rsidRPr="008A79E1">
              <w:rPr>
                <w:rFonts w:ascii="Times New Roman" w:hAnsi="Times New Roman" w:cs="Times New Roman"/>
                <w:i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A79E1">
              <w:rPr>
                <w:rFonts w:ascii="Times New Roman" w:hAnsi="Times New Roman" w:cs="Times New Roman"/>
                <w:i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объяснения</w:t>
            </w:r>
            <w:r w:rsidRPr="008A79E1">
              <w:rPr>
                <w:rFonts w:ascii="Times New Roman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учителя</w:t>
            </w:r>
            <w:r w:rsidRPr="008A79E1">
              <w:rPr>
                <w:rFonts w:ascii="Times New Roman" w:hAnsi="Times New Roman" w:cs="Times New Roman"/>
                <w:spacing w:val="23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по</w:t>
            </w:r>
            <w:r w:rsidRPr="008A79E1">
              <w:rPr>
                <w:rFonts w:ascii="Times New Roman" w:hAnsi="Times New Roman" w:cs="Times New Roman"/>
                <w:spacing w:val="24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теме</w:t>
            </w:r>
            <w:r w:rsidRPr="008A79E1">
              <w:rPr>
                <w:rFonts w:ascii="Times New Roman" w:hAnsi="Times New Roman" w:cs="Times New Roman"/>
                <w:spacing w:val="24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урока</w:t>
            </w:r>
            <w:r w:rsidRPr="008A79E1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.</w:t>
            </w:r>
          </w:p>
          <w:p w14:paraId="1184F20E" w14:textId="77777777" w:rsidR="008A79E1" w:rsidRPr="008A79E1" w:rsidRDefault="008A79E1" w:rsidP="00F66AEF">
            <w:pPr>
              <w:pStyle w:val="TableParagraph"/>
              <w:spacing w:before="1" w:line="249" w:lineRule="auto"/>
              <w:ind w:right="578"/>
              <w:jc w:val="left"/>
              <w:rPr>
                <w:rFonts w:ascii="Times New Roman" w:hAnsi="Times New Roman" w:cs="Times New Roman"/>
                <w:lang w:val="ru-RU"/>
              </w:rPr>
            </w:pPr>
            <w:r w:rsidRPr="008A79E1">
              <w:rPr>
                <w:rFonts w:ascii="Times New Roman" w:hAnsi="Times New Roman" w:cs="Times New Roman"/>
                <w:i/>
                <w:w w:val="110"/>
                <w:lang w:val="ru-RU"/>
              </w:rPr>
              <w:t>Вести</w:t>
            </w:r>
            <w:r w:rsidRPr="008A79E1">
              <w:rPr>
                <w:rFonts w:ascii="Times New Roman" w:hAnsi="Times New Roman" w:cs="Times New Roman"/>
                <w:i/>
                <w:spacing w:val="4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самостоятельную</w:t>
            </w:r>
            <w:r w:rsidRPr="008A79E1">
              <w:rPr>
                <w:rFonts w:ascii="Times New Roman" w:hAnsi="Times New Roman" w:cs="Times New Roman"/>
                <w:spacing w:val="10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работу</w:t>
            </w:r>
            <w:r w:rsidRPr="008A79E1">
              <w:rPr>
                <w:rFonts w:ascii="Times New Roman" w:hAnsi="Times New Roman" w:cs="Times New Roman"/>
                <w:spacing w:val="10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с</w:t>
            </w:r>
            <w:r w:rsidRPr="008A79E1">
              <w:rPr>
                <w:rFonts w:ascii="Times New Roman" w:hAnsi="Times New Roman" w:cs="Times New Roman"/>
                <w:spacing w:val="-40"/>
                <w:w w:val="110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  <w:lang w:val="ru-RU"/>
              </w:rPr>
              <w:t>учебником</w:t>
            </w:r>
          </w:p>
        </w:tc>
      </w:tr>
      <w:tr w:rsidR="008A79E1" w:rsidRPr="008A79E1" w14:paraId="089B2E9A" w14:textId="77777777" w:rsidTr="008A79E1">
        <w:trPr>
          <w:trHeight w:val="1629"/>
        </w:trPr>
        <w:tc>
          <w:tcPr>
            <w:tcW w:w="365" w:type="dxa"/>
            <w:tcBorders>
              <w:left w:val="single" w:sz="6" w:space="0" w:color="000000"/>
            </w:tcBorders>
          </w:tcPr>
          <w:p w14:paraId="1677D3C4" w14:textId="77777777" w:rsidR="008A79E1" w:rsidRPr="008A79E1" w:rsidRDefault="008A79E1" w:rsidP="00F66AEF">
            <w:pPr>
              <w:pStyle w:val="TableParagraph"/>
              <w:spacing w:before="76"/>
              <w:ind w:left="6" w:right="0"/>
              <w:jc w:val="center"/>
              <w:rPr>
                <w:rFonts w:ascii="Times New Roman" w:hAnsi="Times New Roman" w:cs="Times New Roman"/>
              </w:rPr>
            </w:pPr>
            <w:r w:rsidRPr="008A79E1">
              <w:rPr>
                <w:rFonts w:ascii="Times New Roman" w:hAnsi="Times New Roman" w:cs="Times New Roman"/>
                <w:w w:val="107"/>
              </w:rPr>
              <w:t>2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E03BD47" w14:textId="77777777" w:rsidR="008A79E1" w:rsidRPr="008A79E1" w:rsidRDefault="008A79E1" w:rsidP="00F66AEF">
            <w:pPr>
              <w:pStyle w:val="TableParagraph"/>
              <w:spacing w:before="76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A79E1">
              <w:rPr>
                <w:rFonts w:ascii="Times New Roman" w:hAnsi="Times New Roman" w:cs="Times New Roman"/>
                <w:w w:val="110"/>
              </w:rPr>
              <w:t>Наш</w:t>
            </w:r>
            <w:r w:rsidRPr="008A79E1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</w:rPr>
              <w:t>дом</w:t>
            </w:r>
            <w:r w:rsidRPr="008A79E1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</w:rPr>
              <w:t>—</w:t>
            </w:r>
            <w:r w:rsidRPr="008A79E1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10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08113AD" w14:textId="77777777" w:rsidR="008A79E1" w:rsidRPr="008A79E1" w:rsidRDefault="008A79E1" w:rsidP="00F66AEF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109" w:type="dxa"/>
            <w:tcBorders>
              <w:top w:val="single" w:sz="6" w:space="0" w:color="000000"/>
              <w:bottom w:val="single" w:sz="6" w:space="0" w:color="000000"/>
            </w:tcBorders>
          </w:tcPr>
          <w:p w14:paraId="32DCA73E" w14:textId="77777777" w:rsidR="008A79E1" w:rsidRPr="008A79E1" w:rsidRDefault="008A79E1" w:rsidP="00F66AEF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Россия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—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многонациональная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страна.Многонациональный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народ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Российской</w:t>
            </w:r>
            <w:r w:rsidRPr="008A79E1">
              <w:rPr>
                <w:rFonts w:ascii="Times New Roman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Федерации .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Россия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как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общий</w:t>
            </w:r>
            <w:r w:rsidRPr="008A79E1">
              <w:rPr>
                <w:rFonts w:ascii="Times New Roman" w:hAnsi="Times New Roman" w:cs="Times New Roman"/>
                <w:spacing w:val="28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дом.</w:t>
            </w:r>
            <w:r w:rsidRPr="008A79E1">
              <w:rPr>
                <w:rFonts w:ascii="Times New Roman" w:hAnsi="Times New Roman" w:cs="Times New Roman"/>
                <w:spacing w:val="28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Дружба</w:t>
            </w:r>
            <w:r w:rsidRPr="008A79E1">
              <w:rPr>
                <w:rFonts w:ascii="Times New Roman" w:hAnsi="Times New Roman" w:cs="Times New Roman"/>
                <w:spacing w:val="29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народов</w:t>
            </w:r>
          </w:p>
        </w:tc>
        <w:tc>
          <w:tcPr>
            <w:tcW w:w="3837" w:type="dxa"/>
            <w:tcBorders>
              <w:top w:val="single" w:sz="6" w:space="0" w:color="000000"/>
              <w:bottom w:val="single" w:sz="6" w:space="0" w:color="000000"/>
            </w:tcBorders>
          </w:tcPr>
          <w:p w14:paraId="5608D5BB" w14:textId="77777777" w:rsidR="008A79E1" w:rsidRPr="008A79E1" w:rsidRDefault="008A79E1" w:rsidP="00F66AEF">
            <w:pPr>
              <w:pStyle w:val="TableParagraph"/>
              <w:spacing w:before="76" w:line="249" w:lineRule="auto"/>
              <w:ind w:left="167" w:right="434"/>
              <w:rPr>
                <w:rFonts w:ascii="Times New Roman" w:hAnsi="Times New Roman" w:cs="Times New Roman"/>
                <w:lang w:val="ru-RU"/>
              </w:rPr>
            </w:pPr>
            <w:r w:rsidRPr="008A79E1">
              <w:rPr>
                <w:rFonts w:ascii="Times New Roman" w:hAnsi="Times New Roman" w:cs="Times New Roman"/>
                <w:i/>
                <w:w w:val="105"/>
                <w:lang w:val="ru-RU"/>
              </w:rPr>
              <w:t>Слушать</w:t>
            </w:r>
            <w:r w:rsidRPr="008A79E1">
              <w:rPr>
                <w:rFonts w:ascii="Times New Roman" w:hAnsi="Times New Roman" w:cs="Times New Roman"/>
                <w:i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A79E1">
              <w:rPr>
                <w:rFonts w:ascii="Times New Roman" w:hAnsi="Times New Roman" w:cs="Times New Roman"/>
                <w:i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объяснения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учителя</w:t>
            </w:r>
            <w:r w:rsidRPr="008A79E1">
              <w:rPr>
                <w:rFonts w:ascii="Times New Roman" w:hAnsi="Times New Roman" w:cs="Times New Roman"/>
                <w:spacing w:val="24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по</w:t>
            </w:r>
            <w:r w:rsidRPr="008A79E1">
              <w:rPr>
                <w:rFonts w:ascii="Times New Roman" w:hAnsi="Times New Roman" w:cs="Times New Roman"/>
                <w:spacing w:val="24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теме</w:t>
            </w:r>
            <w:r w:rsidRPr="008A79E1">
              <w:rPr>
                <w:rFonts w:ascii="Times New Roman" w:hAnsi="Times New Roman" w:cs="Times New Roman"/>
                <w:spacing w:val="24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урока.</w:t>
            </w:r>
          </w:p>
          <w:p w14:paraId="2BFC4977" w14:textId="77777777" w:rsidR="008A79E1" w:rsidRPr="008A79E1" w:rsidRDefault="008A79E1" w:rsidP="00F66AEF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A79E1">
              <w:rPr>
                <w:rFonts w:ascii="Times New Roman" w:hAnsi="Times New Roman" w:cs="Times New Roman"/>
                <w:i/>
                <w:w w:val="105"/>
                <w:lang w:val="ru-RU"/>
              </w:rPr>
              <w:t>Формировать</w:t>
            </w:r>
            <w:r w:rsidRPr="008A79E1">
              <w:rPr>
                <w:rFonts w:ascii="Times New Roman" w:hAnsi="Times New Roman" w:cs="Times New Roman"/>
                <w:i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i/>
                <w:w w:val="105"/>
                <w:lang w:val="ru-RU"/>
              </w:rPr>
              <w:t>представление</w:t>
            </w:r>
            <w:r w:rsidRPr="008A79E1">
              <w:rPr>
                <w:rFonts w:ascii="Times New Roman" w:hAnsi="Times New Roman" w:cs="Times New Roman"/>
                <w:i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о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необходимости и важности межнационального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межрелигиозного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сотрудниче-</w:t>
            </w:r>
            <w:r w:rsidRPr="008A79E1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ства,</w:t>
            </w:r>
            <w:r w:rsidRPr="008A79E1">
              <w:rPr>
                <w:rFonts w:ascii="Times New Roman" w:hAnsi="Times New Roman" w:cs="Times New Roman"/>
                <w:spacing w:val="24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взаимодействия</w:t>
            </w:r>
            <w:r w:rsidRPr="008A79E1">
              <w:rPr>
                <w:rFonts w:ascii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8A79E1">
              <w:rPr>
                <w:rFonts w:ascii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8A79E1" w:rsidRPr="00065DA4" w14:paraId="57FF5CC4" w14:textId="77777777" w:rsidTr="008A79E1">
        <w:trPr>
          <w:trHeight w:val="537"/>
        </w:trPr>
        <w:tc>
          <w:tcPr>
            <w:tcW w:w="365" w:type="dxa"/>
          </w:tcPr>
          <w:p w14:paraId="445791A7" w14:textId="77777777" w:rsidR="008A79E1" w:rsidRPr="00065DA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339" w:type="dxa"/>
            <w:gridSpan w:val="2"/>
          </w:tcPr>
          <w:p w14:paraId="6E7B86FC" w14:textId="77777777" w:rsidR="008A79E1" w:rsidRPr="00065DA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14:paraId="13F67127" w14:textId="77777777" w:rsidR="008A79E1" w:rsidRPr="00065DA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109" w:type="dxa"/>
          </w:tcPr>
          <w:p w14:paraId="705FA587" w14:textId="77777777" w:rsidR="008A79E1" w:rsidRPr="00065DA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837" w:type="dxa"/>
          </w:tcPr>
          <w:p w14:paraId="205E2D5F" w14:textId="77777777" w:rsidR="008A79E1" w:rsidRPr="00065DA4" w:rsidRDefault="008A79E1" w:rsidP="00F66AEF">
            <w:pPr>
              <w:pStyle w:val="TableParagraph"/>
              <w:spacing w:before="23" w:line="249" w:lineRule="auto"/>
              <w:ind w:right="392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задания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  понимание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разграничение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понятий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курсу</w:t>
            </w:r>
          </w:p>
        </w:tc>
      </w:tr>
      <w:tr w:rsidR="008A79E1" w:rsidRPr="00065DA4" w14:paraId="16556113" w14:textId="77777777" w:rsidTr="008A79E1">
        <w:trPr>
          <w:trHeight w:val="2141"/>
        </w:trPr>
        <w:tc>
          <w:tcPr>
            <w:tcW w:w="365" w:type="dxa"/>
            <w:tcBorders>
              <w:left w:val="single" w:sz="6" w:space="0" w:color="000000"/>
            </w:tcBorders>
          </w:tcPr>
          <w:p w14:paraId="7A96C170" w14:textId="77777777" w:rsidR="008A79E1" w:rsidRPr="00065DA4" w:rsidRDefault="008A79E1" w:rsidP="00F66AEF">
            <w:pPr>
              <w:pStyle w:val="TableParagraph"/>
              <w:ind w:left="6" w:right="0"/>
              <w:jc w:val="center"/>
            </w:pPr>
            <w:r w:rsidRPr="00065DA4">
              <w:rPr>
                <w:w w:val="107"/>
              </w:rPr>
              <w:t>3</w:t>
            </w:r>
          </w:p>
        </w:tc>
        <w:tc>
          <w:tcPr>
            <w:tcW w:w="2339" w:type="dxa"/>
            <w:gridSpan w:val="2"/>
          </w:tcPr>
          <w:p w14:paraId="0487D7A8" w14:textId="77777777" w:rsidR="008A79E1" w:rsidRPr="00065DA4" w:rsidRDefault="008A79E1" w:rsidP="00F66AEF">
            <w:pPr>
              <w:pStyle w:val="TableParagraph"/>
              <w:ind w:left="169" w:right="0"/>
              <w:jc w:val="left"/>
            </w:pPr>
            <w:r w:rsidRPr="00065DA4">
              <w:rPr>
                <w:w w:val="110"/>
              </w:rPr>
              <w:t>Язык</w:t>
            </w:r>
            <w:r w:rsidRPr="00065DA4">
              <w:rPr>
                <w:spacing w:val="17"/>
                <w:w w:val="110"/>
              </w:rPr>
              <w:t xml:space="preserve"> </w:t>
            </w:r>
            <w:r w:rsidRPr="00065DA4">
              <w:rPr>
                <w:w w:val="110"/>
              </w:rPr>
              <w:t>и</w:t>
            </w:r>
            <w:r w:rsidRPr="00065DA4">
              <w:rPr>
                <w:spacing w:val="18"/>
                <w:w w:val="110"/>
              </w:rPr>
              <w:t xml:space="preserve"> </w:t>
            </w:r>
            <w:r w:rsidRPr="00065DA4">
              <w:rPr>
                <w:w w:val="110"/>
              </w:rPr>
              <w:t>история</w:t>
            </w:r>
          </w:p>
        </w:tc>
        <w:tc>
          <w:tcPr>
            <w:tcW w:w="850" w:type="dxa"/>
          </w:tcPr>
          <w:p w14:paraId="6A690625" w14:textId="77777777" w:rsidR="008A79E1" w:rsidRPr="00065DA4" w:rsidRDefault="008A79E1" w:rsidP="00F66AEF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109" w:type="dxa"/>
          </w:tcPr>
          <w:p w14:paraId="5A1DA988" w14:textId="77777777" w:rsidR="008A79E1" w:rsidRPr="00104879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 такое язык? Как в языке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отражается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история?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инструмент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коммуникации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между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людьми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3837" w:type="dxa"/>
          </w:tcPr>
          <w:p w14:paraId="3EFDBC6B" w14:textId="77777777" w:rsidR="008A79E1" w:rsidRPr="00065DA4" w:rsidRDefault="008A79E1" w:rsidP="00F66AEF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языке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носителе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духовно-нравственных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смыслов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культуры.</w:t>
            </w:r>
          </w:p>
          <w:p w14:paraId="273231EF" w14:textId="77777777" w:rsidR="008A79E1" w:rsidRPr="00065DA4" w:rsidRDefault="008A79E1" w:rsidP="00F66AEF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особенности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коммуникативной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роли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языка.</w:t>
            </w:r>
          </w:p>
          <w:p w14:paraId="4BB2683A" w14:textId="77777777" w:rsidR="008A79E1" w:rsidRPr="00065DA4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065DA4">
              <w:rPr>
                <w:w w:val="115"/>
                <w:lang w:val="ru-RU"/>
              </w:rPr>
              <w:t xml:space="preserve">и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065DA4">
              <w:rPr>
                <w:w w:val="115"/>
                <w:lang w:val="ru-RU"/>
              </w:rPr>
              <w:t>выступления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одноклассников,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065DA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</w:t>
            </w:r>
            <w:r w:rsidRPr="00065DA4">
              <w:rPr>
                <w:spacing w:val="-43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>
              <w:rPr>
                <w:w w:val="110"/>
                <w:lang w:val="ru-RU"/>
              </w:rPr>
              <w:t>учебный материал по не</w:t>
            </w:r>
            <w:r w:rsidRPr="00065DA4">
              <w:rPr>
                <w:w w:val="115"/>
                <w:lang w:val="ru-RU"/>
              </w:rPr>
              <w:t>скольким</w:t>
            </w:r>
            <w:r w:rsidRPr="00065DA4">
              <w:rPr>
                <w:spacing w:val="13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источникам</w:t>
            </w:r>
          </w:p>
        </w:tc>
      </w:tr>
      <w:tr w:rsidR="008A79E1" w:rsidRPr="00065DA4" w14:paraId="7E3F28BF" w14:textId="77777777" w:rsidTr="008A79E1">
        <w:trPr>
          <w:trHeight w:val="2579"/>
        </w:trPr>
        <w:tc>
          <w:tcPr>
            <w:tcW w:w="365" w:type="dxa"/>
            <w:tcBorders>
              <w:left w:val="single" w:sz="6" w:space="0" w:color="000000"/>
              <w:right w:val="single" w:sz="6" w:space="0" w:color="000000"/>
            </w:tcBorders>
          </w:tcPr>
          <w:p w14:paraId="6479CDDF" w14:textId="77777777" w:rsidR="008A79E1" w:rsidRPr="00065DA4" w:rsidRDefault="008A79E1" w:rsidP="00F66AEF">
            <w:pPr>
              <w:pStyle w:val="TableParagraph"/>
              <w:ind w:left="9" w:right="0"/>
              <w:jc w:val="center"/>
            </w:pPr>
            <w:r w:rsidRPr="00065DA4">
              <w:rPr>
                <w:w w:val="107"/>
              </w:rPr>
              <w:t>4</w:t>
            </w:r>
          </w:p>
        </w:tc>
        <w:tc>
          <w:tcPr>
            <w:tcW w:w="233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FDBD827" w14:textId="77777777" w:rsidR="008A79E1" w:rsidRPr="00065DA4" w:rsidRDefault="008A79E1" w:rsidP="00F66AEF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Русский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—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общения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1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2000187A" w14:textId="77777777" w:rsidR="008A79E1" w:rsidRPr="00065DA4" w:rsidRDefault="008A79E1" w:rsidP="00F66AEF">
            <w:pPr>
              <w:pStyle w:val="TableParagraph"/>
              <w:spacing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 w14:paraId="3EB7BEA9" w14:textId="77777777" w:rsidR="008A79E1" w:rsidRPr="00065DA4" w:rsidRDefault="008A79E1" w:rsidP="00F66AEF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основа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складывался русский язык: вклад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развитие</w:t>
            </w:r>
            <w:r w:rsidRPr="00065DA4">
              <w:rPr>
                <w:w w:val="105"/>
                <w:lang w:val="ru-RU"/>
              </w:rPr>
              <w:t>. Русский язык как культурообразующий проект и 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2"/>
                <w:w w:val="105"/>
                <w:lang w:val="ru-RU"/>
              </w:rPr>
              <w:t>межнационального</w:t>
            </w:r>
            <w:r w:rsidRPr="00065DA4"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общения</w:t>
            </w:r>
            <w:r w:rsidRPr="00065DA4">
              <w:rPr>
                <w:spacing w:val="-1"/>
                <w:w w:val="105"/>
                <w:lang w:val="ru-RU"/>
              </w:rPr>
              <w:t>.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для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1"/>
                <w:w w:val="105"/>
                <w:lang w:val="ru-RU"/>
              </w:rPr>
              <w:t xml:space="preserve">всех </w:t>
            </w:r>
            <w:r>
              <w:rPr>
                <w:w w:val="105"/>
                <w:lang w:val="ru-RU"/>
              </w:rPr>
              <w:t>народов России</w:t>
            </w:r>
            <w:r w:rsidRPr="00065DA4">
              <w:rPr>
                <w:w w:val="105"/>
                <w:lang w:val="ru-RU"/>
              </w:rPr>
              <w:t>. Возможности,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которые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даёт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 w14:paraId="2A1A3808" w14:textId="77777777" w:rsidR="008A79E1" w:rsidRPr="00065DA4" w:rsidRDefault="008A79E1" w:rsidP="00F66AEF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русском языке как языке межнационального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общения.</w:t>
            </w:r>
          </w:p>
          <w:p w14:paraId="4AE44E31" w14:textId="77777777" w:rsidR="008A79E1" w:rsidRPr="00065DA4" w:rsidRDefault="008A79E1" w:rsidP="00F66AEF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стараясь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выделить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главное.</w:t>
            </w:r>
          </w:p>
          <w:p w14:paraId="33988BFD" w14:textId="77777777" w:rsidR="008A79E1" w:rsidRPr="00065DA4" w:rsidRDefault="008A79E1" w:rsidP="00F66AEF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наблюдаемые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практике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изучения</w:t>
            </w:r>
            <w:r w:rsidRPr="00065DA4">
              <w:rPr>
                <w:spacing w:val="26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2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явления</w:t>
            </w:r>
          </w:p>
        </w:tc>
      </w:tr>
      <w:tr w:rsidR="008A79E1" w:rsidRPr="00065DA4" w14:paraId="457CEEC5" w14:textId="77777777" w:rsidTr="008A79E1">
        <w:trPr>
          <w:trHeight w:val="1036"/>
        </w:trPr>
        <w:tc>
          <w:tcPr>
            <w:tcW w:w="365" w:type="dxa"/>
          </w:tcPr>
          <w:p w14:paraId="580B1E4C" w14:textId="77777777" w:rsidR="008A79E1" w:rsidRPr="00065DA4" w:rsidRDefault="008A79E1" w:rsidP="00F66AEF">
            <w:pPr>
              <w:pStyle w:val="TableParagraph"/>
              <w:spacing w:before="76"/>
              <w:ind w:left="8" w:right="0"/>
              <w:jc w:val="center"/>
            </w:pPr>
            <w:r w:rsidRPr="00065DA4">
              <w:rPr>
                <w:w w:val="107"/>
              </w:rPr>
              <w:lastRenderedPageBreak/>
              <w:t>5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962DA4" w14:textId="77777777" w:rsidR="008A79E1" w:rsidRPr="00065DA4" w:rsidRDefault="008A79E1" w:rsidP="00F66AEF">
            <w:pPr>
              <w:pStyle w:val="TableParagraph"/>
              <w:spacing w:before="76"/>
              <w:ind w:left="169" w:right="0"/>
              <w:jc w:val="left"/>
            </w:pPr>
            <w:r w:rsidRPr="00065DA4">
              <w:rPr>
                <w:w w:val="105"/>
              </w:rPr>
              <w:t>Истоки</w:t>
            </w:r>
            <w:r w:rsidRPr="00065DA4">
              <w:rPr>
                <w:spacing w:val="39"/>
                <w:w w:val="105"/>
              </w:rPr>
              <w:t xml:space="preserve"> </w:t>
            </w:r>
            <w:r w:rsidRPr="00065DA4">
              <w:rPr>
                <w:w w:val="105"/>
              </w:rPr>
              <w:t>родной</w:t>
            </w:r>
            <w:r w:rsidRPr="00065DA4">
              <w:rPr>
                <w:spacing w:val="39"/>
                <w:w w:val="105"/>
              </w:rPr>
              <w:t xml:space="preserve"> </w:t>
            </w:r>
            <w:r w:rsidRPr="00065DA4">
              <w:rPr>
                <w:w w:val="105"/>
              </w:rPr>
              <w:t>культуры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561B2DC" w14:textId="77777777" w:rsidR="008A79E1" w:rsidRPr="00065DA4" w:rsidRDefault="008A79E1" w:rsidP="00F66AEF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109" w:type="dxa"/>
            <w:tcBorders>
              <w:top w:val="single" w:sz="6" w:space="0" w:color="000000"/>
              <w:bottom w:val="single" w:sz="6" w:space="0" w:color="000000"/>
            </w:tcBorders>
          </w:tcPr>
          <w:p w14:paraId="50178A4C" w14:textId="77777777" w:rsidR="008A79E1" w:rsidRPr="00104879" w:rsidRDefault="008A79E1" w:rsidP="00F66AEF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такое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Культура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природа</w:t>
            </w:r>
            <w:r w:rsidRPr="00065DA4">
              <w:rPr>
                <w:spacing w:val="-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Роль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жизни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общества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Многообразие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культур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и</w:t>
            </w:r>
            <w:r w:rsidRPr="00104879">
              <w:rPr>
                <w:spacing w:val="25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его</w:t>
            </w:r>
          </w:p>
        </w:tc>
        <w:tc>
          <w:tcPr>
            <w:tcW w:w="3837" w:type="dxa"/>
            <w:tcBorders>
              <w:top w:val="single" w:sz="6" w:space="0" w:color="000000"/>
              <w:bottom w:val="single" w:sz="6" w:space="0" w:color="000000"/>
            </w:tcBorders>
          </w:tcPr>
          <w:p w14:paraId="3221606C" w14:textId="77777777" w:rsidR="008A79E1" w:rsidRPr="00065DA4" w:rsidRDefault="008A79E1" w:rsidP="00F66AEF">
            <w:pPr>
              <w:pStyle w:val="TableParagraph"/>
              <w:spacing w:before="75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том,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что  такое  культура,  об  общих  чертах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разных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народов.</w:t>
            </w:r>
          </w:p>
        </w:tc>
      </w:tr>
      <w:tr w:rsidR="008A79E1" w:rsidRPr="00560152" w14:paraId="376D46D7" w14:textId="77777777" w:rsidTr="008A79E1">
        <w:trPr>
          <w:trHeight w:val="606"/>
        </w:trPr>
        <w:tc>
          <w:tcPr>
            <w:tcW w:w="365" w:type="dxa"/>
          </w:tcPr>
          <w:p w14:paraId="64E0C5BE" w14:textId="77777777" w:rsidR="008A79E1" w:rsidRPr="00560152" w:rsidRDefault="008A79E1" w:rsidP="00F66AE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  <w:gridSpan w:val="2"/>
          </w:tcPr>
          <w:p w14:paraId="1E0F037C" w14:textId="77777777" w:rsidR="008A79E1" w:rsidRPr="00560152" w:rsidRDefault="008A79E1" w:rsidP="00F66AE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14:paraId="41057062" w14:textId="77777777" w:rsidR="008A79E1" w:rsidRPr="00560152" w:rsidRDefault="008A79E1" w:rsidP="00F66AE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560152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109" w:type="dxa"/>
          </w:tcPr>
          <w:p w14:paraId="08B52C42" w14:textId="77777777" w:rsidR="008A79E1" w:rsidRPr="00560152" w:rsidRDefault="008A79E1" w:rsidP="00F66AE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0"/>
              </w:rPr>
              <w:t>Основное</w:t>
            </w:r>
            <w:r w:rsidRPr="00560152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560152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837" w:type="dxa"/>
          </w:tcPr>
          <w:p w14:paraId="296F8C7C" w14:textId="77777777" w:rsidR="008A79E1" w:rsidRPr="00560152" w:rsidRDefault="008A79E1" w:rsidP="00F66AEF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560152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560152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560152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8A79E1" w:rsidRPr="00560152" w14:paraId="7A629054" w14:textId="77777777" w:rsidTr="008A79E1">
        <w:trPr>
          <w:trHeight w:val="1217"/>
        </w:trPr>
        <w:tc>
          <w:tcPr>
            <w:tcW w:w="365" w:type="dxa"/>
            <w:tcBorders>
              <w:left w:val="single" w:sz="6" w:space="0" w:color="000000"/>
            </w:tcBorders>
          </w:tcPr>
          <w:p w14:paraId="76437F1E" w14:textId="77777777" w:rsidR="008A79E1" w:rsidRPr="00560152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39" w:type="dxa"/>
            <w:gridSpan w:val="2"/>
          </w:tcPr>
          <w:p w14:paraId="16709A03" w14:textId="77777777" w:rsidR="008A79E1" w:rsidRPr="00560152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8D11F28" w14:textId="77777777" w:rsidR="008A79E1" w:rsidRPr="00560152" w:rsidRDefault="008A79E1" w:rsidP="00F66AEF">
            <w:pPr>
              <w:pStyle w:val="TableParagraph"/>
              <w:spacing w:line="249" w:lineRule="auto"/>
              <w:ind w:right="0"/>
              <w:jc w:val="left"/>
              <w:rPr>
                <w:w w:val="105"/>
              </w:rPr>
            </w:pPr>
          </w:p>
        </w:tc>
        <w:tc>
          <w:tcPr>
            <w:tcW w:w="3109" w:type="dxa"/>
          </w:tcPr>
          <w:p w14:paraId="09A538F8" w14:textId="77777777" w:rsidR="008A79E1" w:rsidRPr="00560152" w:rsidRDefault="008A79E1" w:rsidP="00F66AEF">
            <w:pPr>
              <w:pStyle w:val="TableParagraph"/>
              <w:spacing w:line="249" w:lineRule="auto"/>
              <w:ind w:right="0"/>
              <w:jc w:val="left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причины</w:t>
            </w:r>
            <w:r w:rsidRPr="00560152">
              <w:rPr>
                <w:spacing w:val="-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Единство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культурного</w:t>
            </w:r>
            <w:r w:rsidRPr="00560152">
              <w:rPr>
                <w:spacing w:val="2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пространства</w:t>
            </w:r>
            <w:r w:rsidRPr="00560152">
              <w:rPr>
                <w:spacing w:val="30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России</w:t>
            </w:r>
          </w:p>
        </w:tc>
        <w:tc>
          <w:tcPr>
            <w:tcW w:w="3837" w:type="dxa"/>
          </w:tcPr>
          <w:p w14:paraId="22874A40" w14:textId="77777777" w:rsidR="008A79E1" w:rsidRPr="00560152" w:rsidRDefault="008A79E1" w:rsidP="00F66AEF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объяснения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учителя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урока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14:paraId="3B385005" w14:textId="77777777" w:rsidR="008A79E1" w:rsidRPr="00560152" w:rsidRDefault="008A79E1" w:rsidP="00F66AEF">
            <w:pPr>
              <w:pStyle w:val="TableParagraph"/>
              <w:spacing w:before="1" w:line="249" w:lineRule="auto"/>
              <w:ind w:right="392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задания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на  понимание</w:t>
            </w:r>
            <w:r w:rsidRPr="00560152">
              <w:rPr>
                <w:spacing w:val="-4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разграничение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понятий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теме</w:t>
            </w:r>
          </w:p>
        </w:tc>
      </w:tr>
      <w:tr w:rsidR="008A79E1" w:rsidRPr="00560152" w14:paraId="4DFDDAE1" w14:textId="77777777" w:rsidTr="008A79E1">
        <w:trPr>
          <w:trHeight w:val="1877"/>
        </w:trPr>
        <w:tc>
          <w:tcPr>
            <w:tcW w:w="365" w:type="dxa"/>
            <w:tcBorders>
              <w:left w:val="single" w:sz="6" w:space="0" w:color="000000"/>
            </w:tcBorders>
          </w:tcPr>
          <w:p w14:paraId="3247CF6B" w14:textId="77777777" w:rsidR="008A79E1" w:rsidRPr="00560152" w:rsidRDefault="008A79E1" w:rsidP="00F66AEF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6</w:t>
            </w:r>
          </w:p>
        </w:tc>
        <w:tc>
          <w:tcPr>
            <w:tcW w:w="2339" w:type="dxa"/>
            <w:gridSpan w:val="2"/>
          </w:tcPr>
          <w:p w14:paraId="07ECFABD" w14:textId="77777777" w:rsidR="008A79E1" w:rsidRPr="00560152" w:rsidRDefault="008A79E1" w:rsidP="00F66AEF">
            <w:pPr>
              <w:pStyle w:val="TableParagraph"/>
              <w:ind w:left="169" w:right="0"/>
              <w:jc w:val="left"/>
            </w:pPr>
            <w:r w:rsidRPr="00560152">
              <w:rPr>
                <w:w w:val="110"/>
              </w:rPr>
              <w:t>Материальная</w:t>
            </w:r>
            <w:r w:rsidRPr="00560152">
              <w:rPr>
                <w:spacing w:val="4"/>
                <w:w w:val="110"/>
              </w:rPr>
              <w:t xml:space="preserve"> </w:t>
            </w:r>
            <w:r w:rsidRPr="00560152">
              <w:rPr>
                <w:w w:val="110"/>
              </w:rPr>
              <w:t>культура</w:t>
            </w:r>
          </w:p>
        </w:tc>
        <w:tc>
          <w:tcPr>
            <w:tcW w:w="850" w:type="dxa"/>
          </w:tcPr>
          <w:p w14:paraId="295BE759" w14:textId="77777777" w:rsidR="008A79E1" w:rsidRPr="00560152" w:rsidRDefault="008A79E1" w:rsidP="00F66AEF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109" w:type="dxa"/>
          </w:tcPr>
          <w:p w14:paraId="45C70E22" w14:textId="77777777" w:rsidR="008A79E1" w:rsidRPr="00560152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Материальная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культура: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архитектура,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одежда,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пища,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транспорт,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техника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Связь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 материальной культу-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духовно-нравственны-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ценностями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общества</w:t>
            </w:r>
          </w:p>
        </w:tc>
        <w:tc>
          <w:tcPr>
            <w:tcW w:w="3837" w:type="dxa"/>
          </w:tcPr>
          <w:p w14:paraId="00760F2A" w14:textId="77777777" w:rsidR="008A79E1" w:rsidRPr="00560152" w:rsidRDefault="008A79E1" w:rsidP="00F66AEF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традиционных укладах жизни разных народов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14:paraId="4C306572" w14:textId="77777777" w:rsidR="008A79E1" w:rsidRPr="00560152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выступле</w:t>
            </w:r>
            <w:r w:rsidRPr="00560152">
              <w:rPr>
                <w:w w:val="105"/>
                <w:lang w:val="ru-RU"/>
              </w:rPr>
              <w:t>ния</w:t>
            </w:r>
            <w:r w:rsidRPr="00560152">
              <w:rPr>
                <w:spacing w:val="2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одноклассников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14:paraId="77B0A02D" w14:textId="77777777" w:rsidR="008A79E1" w:rsidRPr="00560152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учебником,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проблемные</w:t>
            </w:r>
            <w:r w:rsidRPr="00560152">
              <w:rPr>
                <w:spacing w:val="20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ситуации</w:t>
            </w:r>
          </w:p>
        </w:tc>
      </w:tr>
      <w:tr w:rsidR="008A79E1" w:rsidRPr="00560152" w14:paraId="701F5C41" w14:textId="77777777" w:rsidTr="008A79E1">
        <w:trPr>
          <w:trHeight w:val="2314"/>
        </w:trPr>
        <w:tc>
          <w:tcPr>
            <w:tcW w:w="365" w:type="dxa"/>
            <w:tcBorders>
              <w:left w:val="single" w:sz="6" w:space="0" w:color="000000"/>
            </w:tcBorders>
          </w:tcPr>
          <w:p w14:paraId="1EC2BF62" w14:textId="77777777" w:rsidR="008A79E1" w:rsidRPr="00560152" w:rsidRDefault="008A79E1" w:rsidP="00F66AEF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7</w:t>
            </w:r>
          </w:p>
        </w:tc>
        <w:tc>
          <w:tcPr>
            <w:tcW w:w="2339" w:type="dxa"/>
            <w:gridSpan w:val="2"/>
            <w:tcBorders>
              <w:bottom w:val="single" w:sz="6" w:space="0" w:color="000000"/>
            </w:tcBorders>
          </w:tcPr>
          <w:p w14:paraId="3034DDAE" w14:textId="77777777" w:rsidR="008A79E1" w:rsidRPr="00560152" w:rsidRDefault="008A79E1" w:rsidP="00F66AEF">
            <w:pPr>
              <w:pStyle w:val="TableParagraph"/>
              <w:ind w:left="169" w:right="0"/>
              <w:jc w:val="left"/>
            </w:pPr>
            <w:r w:rsidRPr="00560152">
              <w:rPr>
                <w:w w:val="110"/>
              </w:rPr>
              <w:t>Духовная</w:t>
            </w:r>
            <w:r w:rsidRPr="00560152">
              <w:rPr>
                <w:spacing w:val="18"/>
                <w:w w:val="110"/>
              </w:rPr>
              <w:t xml:space="preserve"> </w:t>
            </w:r>
            <w:r w:rsidRPr="00560152">
              <w:rPr>
                <w:w w:val="110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77293632" w14:textId="77777777" w:rsidR="008A79E1" w:rsidRPr="00560152" w:rsidRDefault="008A79E1" w:rsidP="00F66AEF">
            <w:pPr>
              <w:pStyle w:val="TableParagraph"/>
              <w:spacing w:line="249" w:lineRule="auto"/>
              <w:ind w:right="160"/>
              <w:rPr>
                <w:w w:val="105"/>
              </w:rPr>
            </w:pP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 w14:paraId="03112224" w14:textId="77777777" w:rsidR="008A79E1" w:rsidRPr="00560152" w:rsidRDefault="008A79E1" w:rsidP="00F66AEF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Духовно-нравственная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куль-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тура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Искусство,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наука,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духовность . Мораль, нравственность,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ценности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Художественное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осмысление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мира .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Символ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знак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как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реализация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ценностей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 w14:paraId="435769DD" w14:textId="77777777" w:rsidR="008A79E1" w:rsidRPr="00560152" w:rsidRDefault="008A79E1" w:rsidP="00F66AEF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ной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разных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народов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14:paraId="0B851244" w14:textId="77777777" w:rsidR="008A79E1" w:rsidRPr="00560152" w:rsidRDefault="008A79E1" w:rsidP="00F66AEF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взаимосвязь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прояв-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лениями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материальной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духовной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культуры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14:paraId="0B1A700E" w14:textId="77777777" w:rsidR="008A79E1" w:rsidRPr="00560152" w:rsidRDefault="008A79E1" w:rsidP="00F66AEF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задания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понимание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разграничение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понятий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14:paraId="10498927" w14:textId="77777777" w:rsidR="008A79E1" w:rsidRPr="00560152" w:rsidRDefault="008A79E1" w:rsidP="00F66AEF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Учиться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текстом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зри-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тельным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рядом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учебника</w:t>
            </w:r>
          </w:p>
        </w:tc>
      </w:tr>
      <w:tr w:rsidR="008A79E1" w:rsidRPr="00EF6DD4" w14:paraId="3769834C" w14:textId="77777777" w:rsidTr="008A79E1">
        <w:trPr>
          <w:trHeight w:val="1701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7E232790" w14:textId="77777777" w:rsidR="008A79E1" w:rsidRPr="00EF6DD4" w:rsidRDefault="008A79E1" w:rsidP="00F66AEF">
            <w:pPr>
              <w:pStyle w:val="TableParagraph"/>
              <w:ind w:left="7" w:right="0"/>
              <w:jc w:val="center"/>
            </w:pPr>
            <w:r w:rsidRPr="00EF6DD4">
              <w:rPr>
                <w:w w:val="107"/>
              </w:rPr>
              <w:t>8</w:t>
            </w:r>
          </w:p>
        </w:tc>
        <w:tc>
          <w:tcPr>
            <w:tcW w:w="2143" w:type="dxa"/>
          </w:tcPr>
          <w:p w14:paraId="25B1CC8E" w14:textId="77777777" w:rsidR="008A79E1" w:rsidRPr="00EF6DD4" w:rsidRDefault="008A79E1" w:rsidP="00F66AEF">
            <w:pPr>
              <w:pStyle w:val="TableParagraph"/>
              <w:ind w:left="169" w:right="0"/>
              <w:jc w:val="left"/>
            </w:pPr>
            <w:r w:rsidRPr="00EF6DD4">
              <w:rPr>
                <w:w w:val="110"/>
              </w:rPr>
              <w:t>Культура</w:t>
            </w:r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религия</w:t>
            </w:r>
          </w:p>
        </w:tc>
        <w:tc>
          <w:tcPr>
            <w:tcW w:w="850" w:type="dxa"/>
          </w:tcPr>
          <w:p w14:paraId="31012633" w14:textId="77777777" w:rsidR="008A79E1" w:rsidRPr="00EF6DD4" w:rsidRDefault="008A79E1" w:rsidP="00F66AEF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103" w:type="dxa"/>
          </w:tcPr>
          <w:p w14:paraId="1423385D" w14:textId="77777777" w:rsidR="008A79E1" w:rsidRPr="00EF6DD4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Религия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</w:t>
            </w:r>
            <w:r w:rsidRPr="00EF6DD4">
              <w:rPr>
                <w:spacing w:val="-1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религия, её роль в жизни об</w:t>
            </w:r>
            <w:r w:rsidRPr="00EF6DD4">
              <w:rPr>
                <w:spacing w:val="-2"/>
                <w:w w:val="105"/>
                <w:lang w:val="ru-RU"/>
              </w:rPr>
              <w:t>щества</w:t>
            </w:r>
            <w:r w:rsidRPr="00EF6DD4">
              <w:rPr>
                <w:spacing w:val="-1"/>
                <w:w w:val="105"/>
                <w:lang w:val="ru-RU"/>
              </w:rPr>
              <w:t xml:space="preserve"> и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человека .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Государ</w:t>
            </w:r>
            <w:r w:rsidRPr="00EF6DD4">
              <w:rPr>
                <w:w w:val="105"/>
                <w:lang w:val="ru-RU"/>
              </w:rPr>
              <w:t>ствообразующие религии Рос-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сии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Единство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ценностей</w:t>
            </w:r>
            <w:r w:rsidRPr="00EF6DD4">
              <w:rPr>
                <w:spacing w:val="-1"/>
                <w:w w:val="105"/>
                <w:lang w:val="ru-RU"/>
              </w:rPr>
              <w:t xml:space="preserve"> в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религиях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3843" w:type="dxa"/>
          </w:tcPr>
          <w:p w14:paraId="2636065A" w14:textId="77777777" w:rsidR="008A79E1" w:rsidRPr="00EF6DD4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EF6DD4">
              <w:rPr>
                <w:w w:val="110"/>
                <w:lang w:val="ru-RU"/>
              </w:rPr>
              <w:t>представление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«религия»,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чём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заключается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культуры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14:paraId="019E77E0" w14:textId="77777777" w:rsidR="008A79E1" w:rsidRPr="00EF6DD4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8A79E1" w:rsidRPr="00EF6DD4" w14:paraId="051EE31A" w14:textId="77777777" w:rsidTr="008A79E1">
        <w:trPr>
          <w:trHeight w:val="1481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65DED9EB" w14:textId="77777777" w:rsidR="008A79E1" w:rsidRPr="00EF6DD4" w:rsidRDefault="008A79E1" w:rsidP="00F66AEF">
            <w:pPr>
              <w:pStyle w:val="TableParagraph"/>
              <w:ind w:left="6" w:right="0"/>
              <w:jc w:val="center"/>
            </w:pPr>
            <w:r w:rsidRPr="00EF6DD4">
              <w:rPr>
                <w:w w:val="107"/>
              </w:rPr>
              <w:t>9</w:t>
            </w:r>
          </w:p>
        </w:tc>
        <w:tc>
          <w:tcPr>
            <w:tcW w:w="2143" w:type="dxa"/>
          </w:tcPr>
          <w:p w14:paraId="315AF379" w14:textId="77777777" w:rsidR="008A79E1" w:rsidRPr="00EF6DD4" w:rsidRDefault="008A79E1" w:rsidP="00F66AEF">
            <w:pPr>
              <w:pStyle w:val="TableParagraph"/>
              <w:ind w:left="169" w:right="0"/>
              <w:jc w:val="left"/>
            </w:pPr>
            <w:r w:rsidRPr="00EF6DD4">
              <w:rPr>
                <w:w w:val="110"/>
              </w:rPr>
              <w:t>Культура</w:t>
            </w:r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образование</w:t>
            </w:r>
          </w:p>
        </w:tc>
        <w:tc>
          <w:tcPr>
            <w:tcW w:w="850" w:type="dxa"/>
          </w:tcPr>
          <w:p w14:paraId="093B4067" w14:textId="77777777" w:rsidR="008A79E1" w:rsidRPr="00EF6DD4" w:rsidRDefault="008A79E1" w:rsidP="00F66AEF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103" w:type="dxa"/>
          </w:tcPr>
          <w:p w14:paraId="412261EB" w14:textId="77777777" w:rsidR="008A79E1" w:rsidRPr="00EF6DD4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Зачем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учиться?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тура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способ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получения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нужных знаний . Образование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ключ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социализации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духовно-нравственному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раз-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витию</w:t>
            </w:r>
            <w:r w:rsidRPr="00EF6DD4">
              <w:rPr>
                <w:spacing w:val="1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843" w:type="dxa"/>
          </w:tcPr>
          <w:p w14:paraId="5F135E8B" w14:textId="77777777" w:rsidR="008A79E1" w:rsidRPr="00EF6DD4" w:rsidRDefault="008A79E1" w:rsidP="00F66AEF">
            <w:pPr>
              <w:pStyle w:val="TableParagraph"/>
              <w:spacing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смысл понятия «образование»,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EF6DD4">
              <w:rPr>
                <w:w w:val="110"/>
                <w:lang w:val="ru-RU"/>
              </w:rPr>
              <w:t>важность и не-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4"/>
                <w:w w:val="105"/>
                <w:lang w:val="ru-RU"/>
              </w:rPr>
              <w:t xml:space="preserve">обходимость </w:t>
            </w:r>
            <w:r w:rsidRPr="00EF6DD4">
              <w:rPr>
                <w:spacing w:val="-3"/>
                <w:w w:val="105"/>
                <w:lang w:val="ru-RU"/>
              </w:rPr>
              <w:t>образования для общества .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EF6DD4">
              <w:rPr>
                <w:w w:val="110"/>
                <w:lang w:val="ru-RU"/>
              </w:rPr>
              <w:t>учебные материалы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8A79E1" w:rsidRPr="00EF6DD4" w14:paraId="7D0E344F" w14:textId="77777777" w:rsidTr="008A79E1">
        <w:trPr>
          <w:trHeight w:val="1479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0CFAFF71" w14:textId="77777777" w:rsidR="008A79E1" w:rsidRPr="00EF6DD4" w:rsidRDefault="008A79E1" w:rsidP="00F66AEF">
            <w:pPr>
              <w:pStyle w:val="TableParagraph"/>
              <w:ind w:left="91" w:right="85"/>
              <w:jc w:val="center"/>
            </w:pPr>
            <w:r w:rsidRPr="00EF6DD4">
              <w:rPr>
                <w:w w:val="110"/>
              </w:rPr>
              <w:lastRenderedPageBreak/>
              <w:t>10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14263EDC" w14:textId="77777777" w:rsidR="008A79E1" w:rsidRPr="00EF6DD4" w:rsidRDefault="008A79E1" w:rsidP="00F66AEF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w w:val="110"/>
                <w:lang w:val="ru-RU"/>
              </w:rPr>
              <w:t>Многообразие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</w:t>
            </w:r>
            <w:r w:rsidRPr="00EF6DD4">
              <w:rPr>
                <w:w w:val="115"/>
                <w:lang w:val="ru-RU"/>
              </w:rPr>
              <w:t>сии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A46493A" w14:textId="77777777" w:rsidR="008A79E1" w:rsidRPr="00EF6DD4" w:rsidRDefault="008A79E1" w:rsidP="00F66AEF">
            <w:pPr>
              <w:pStyle w:val="TableParagraph"/>
              <w:spacing w:line="249" w:lineRule="auto"/>
              <w:ind w:right="160"/>
              <w:rPr>
                <w:w w:val="110"/>
                <w:lang w:val="ru-RU"/>
              </w:rPr>
            </w:pPr>
          </w:p>
        </w:tc>
        <w:tc>
          <w:tcPr>
            <w:tcW w:w="3103" w:type="dxa"/>
            <w:tcBorders>
              <w:bottom w:val="single" w:sz="6" w:space="0" w:color="000000"/>
            </w:tcBorders>
          </w:tcPr>
          <w:p w14:paraId="1573FE9B" w14:textId="77777777" w:rsidR="008A79E1" w:rsidRPr="00EF6DD4" w:rsidRDefault="008A79E1" w:rsidP="00F66AEF">
            <w:pPr>
              <w:pStyle w:val="TableParagraph"/>
              <w:spacing w:line="249" w:lineRule="auto"/>
              <w:ind w:right="160"/>
            </w:pPr>
            <w:r w:rsidRPr="00EF6DD4">
              <w:rPr>
                <w:w w:val="110"/>
                <w:lang w:val="ru-RU"/>
              </w:rPr>
              <w:t>Единство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значит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быть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r w:rsidRPr="00EF6DD4">
              <w:rPr>
                <w:spacing w:val="-1"/>
                <w:w w:val="110"/>
              </w:rPr>
              <w:t>Зна</w:t>
            </w:r>
            <w:r w:rsidRPr="00EF6DD4">
              <w:rPr>
                <w:w w:val="110"/>
              </w:rPr>
              <w:t>ние о культуре народов России</w:t>
            </w: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14:paraId="1DFB2D31" w14:textId="77777777" w:rsidR="008A79E1" w:rsidRPr="00EF6DD4" w:rsidRDefault="008A79E1" w:rsidP="00F66AEF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нескольким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источникам,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доклады,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ра-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ботать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  <w:p w14:paraId="48018312" w14:textId="77777777" w:rsidR="008A79E1" w:rsidRPr="00EF6DD4" w:rsidRDefault="008A79E1" w:rsidP="00F66AEF">
            <w:pPr>
              <w:pStyle w:val="TableParagraph"/>
              <w:spacing w:before="2" w:line="249" w:lineRule="auto"/>
              <w:ind w:left="167" w:right="160"/>
            </w:pPr>
            <w:r w:rsidRPr="00EF6DD4">
              <w:rPr>
                <w:rFonts w:ascii="Times New Roman" w:hAnsi="Times New Roman"/>
                <w:i/>
                <w:w w:val="110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 w:rsidRPr="00EF6DD4">
              <w:rPr>
                <w:w w:val="110"/>
              </w:rPr>
              <w:t>выступления</w:t>
            </w:r>
            <w:r w:rsidRPr="00EF6DD4">
              <w:rPr>
                <w:spacing w:val="1"/>
                <w:w w:val="110"/>
              </w:rPr>
              <w:t xml:space="preserve"> </w:t>
            </w:r>
            <w:r w:rsidRPr="00EF6DD4">
              <w:rPr>
                <w:w w:val="110"/>
              </w:rPr>
              <w:t>одноклассников</w:t>
            </w:r>
          </w:p>
        </w:tc>
      </w:tr>
      <w:tr w:rsidR="008A79E1" w:rsidRPr="00EF6DD4" w14:paraId="71698251" w14:textId="77777777" w:rsidTr="008A79E1">
        <w:trPr>
          <w:trHeight w:val="376"/>
        </w:trPr>
        <w:tc>
          <w:tcPr>
            <w:tcW w:w="567" w:type="dxa"/>
            <w:gridSpan w:val="2"/>
          </w:tcPr>
          <w:p w14:paraId="24F9B4AF" w14:textId="77777777" w:rsidR="008A79E1" w:rsidRPr="00EF6DD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9939" w:type="dxa"/>
            <w:gridSpan w:val="4"/>
          </w:tcPr>
          <w:p w14:paraId="1A956C54" w14:textId="77777777" w:rsidR="008A79E1" w:rsidRPr="00EF6DD4" w:rsidRDefault="008A79E1" w:rsidP="00F66AEF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8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2.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«Семья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духовно-нравственные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ценности»</w:t>
            </w:r>
          </w:p>
        </w:tc>
      </w:tr>
      <w:tr w:rsidR="008A79E1" w:rsidRPr="00EF6DD4" w14:paraId="7BE9DE0D" w14:textId="77777777" w:rsidTr="008A79E1">
        <w:trPr>
          <w:trHeight w:val="1256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77B95947" w14:textId="77777777" w:rsidR="008A79E1" w:rsidRPr="00EF6DD4" w:rsidRDefault="008A79E1" w:rsidP="00F66AEF">
            <w:pPr>
              <w:pStyle w:val="TableParagraph"/>
              <w:spacing w:before="76"/>
              <w:ind w:left="91" w:right="85"/>
              <w:jc w:val="center"/>
            </w:pPr>
            <w:r w:rsidRPr="00EF6DD4">
              <w:rPr>
                <w:w w:val="110"/>
              </w:rPr>
              <w:t>11</w:t>
            </w:r>
          </w:p>
        </w:tc>
        <w:tc>
          <w:tcPr>
            <w:tcW w:w="2143" w:type="dxa"/>
            <w:tcBorders>
              <w:top w:val="single" w:sz="6" w:space="0" w:color="000000"/>
              <w:bottom w:val="single" w:sz="6" w:space="0" w:color="000000"/>
            </w:tcBorders>
          </w:tcPr>
          <w:p w14:paraId="1CA302BD" w14:textId="77777777" w:rsidR="008A79E1" w:rsidRPr="00EF6DD4" w:rsidRDefault="008A79E1" w:rsidP="00F66AEF">
            <w:pPr>
              <w:pStyle w:val="TableParagraph"/>
              <w:spacing w:before="76" w:line="249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—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хранитель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духовных</w:t>
            </w:r>
            <w:r w:rsidRPr="00EF6DD4">
              <w:rPr>
                <w:spacing w:val="1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4ACCF92" w14:textId="77777777" w:rsidR="008A79E1" w:rsidRPr="00EF6DD4" w:rsidRDefault="008A79E1" w:rsidP="00F66AEF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103" w:type="dxa"/>
            <w:tcBorders>
              <w:top w:val="single" w:sz="6" w:space="0" w:color="000000"/>
              <w:bottom w:val="single" w:sz="6" w:space="0" w:color="000000"/>
            </w:tcBorders>
          </w:tcPr>
          <w:p w14:paraId="64A3F5BE" w14:textId="77777777" w:rsidR="008A79E1" w:rsidRPr="00EF6DD4" w:rsidRDefault="008A79E1" w:rsidP="00F66AEF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—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базовый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элемент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общества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Семейные</w:t>
            </w:r>
            <w:r w:rsidRPr="00EF6DD4">
              <w:rPr>
                <w:spacing w:val="-1"/>
                <w:w w:val="105"/>
                <w:lang w:val="ru-RU"/>
              </w:rPr>
              <w:t xml:space="preserve"> ценно</w:t>
            </w:r>
            <w:r w:rsidRPr="00EF6DD4">
              <w:rPr>
                <w:w w:val="105"/>
                <w:lang w:val="ru-RU"/>
              </w:rPr>
              <w:t>сти,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Помощь сиротам как духовно-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нравственный</w:t>
            </w:r>
            <w:r w:rsidRPr="00EF6DD4">
              <w:rPr>
                <w:spacing w:val="1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долг</w:t>
            </w:r>
            <w:r w:rsidRPr="00EF6DD4">
              <w:rPr>
                <w:spacing w:val="1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843" w:type="dxa"/>
            <w:tcBorders>
              <w:top w:val="single" w:sz="6" w:space="0" w:color="000000"/>
              <w:bottom w:val="single" w:sz="6" w:space="0" w:color="000000"/>
            </w:tcBorders>
          </w:tcPr>
          <w:p w14:paraId="011774D6" w14:textId="77777777" w:rsidR="008A79E1" w:rsidRPr="00EF6DD4" w:rsidRDefault="008A79E1" w:rsidP="00F66AEF">
            <w:pPr>
              <w:pStyle w:val="TableParagraph"/>
              <w:spacing w:before="76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4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взаимосвязях между типом культуры и особенностями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уклада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</w:tc>
      </w:tr>
      <w:tr w:rsidR="008A79E1" w:rsidRPr="00EF6DD4" w14:paraId="7D91BDC3" w14:textId="77777777" w:rsidTr="008A79E1">
        <w:trPr>
          <w:trHeight w:val="606"/>
        </w:trPr>
        <w:tc>
          <w:tcPr>
            <w:tcW w:w="567" w:type="dxa"/>
            <w:gridSpan w:val="2"/>
          </w:tcPr>
          <w:p w14:paraId="55F88E49" w14:textId="77777777" w:rsidR="008A79E1" w:rsidRPr="00EF6DD4" w:rsidRDefault="008A79E1" w:rsidP="00F66AE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37" w:type="dxa"/>
          </w:tcPr>
          <w:p w14:paraId="3B776BC0" w14:textId="77777777" w:rsidR="008A79E1" w:rsidRPr="00EF6DD4" w:rsidRDefault="008A79E1" w:rsidP="00F66AE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14:paraId="6F6D676F" w14:textId="77777777" w:rsidR="008A79E1" w:rsidRPr="00EF6DD4" w:rsidRDefault="008A79E1" w:rsidP="00F66AE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109" w:type="dxa"/>
          </w:tcPr>
          <w:p w14:paraId="5326007D" w14:textId="77777777" w:rsidR="008A79E1" w:rsidRPr="00EF6DD4" w:rsidRDefault="008A79E1" w:rsidP="00F66AE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0"/>
              </w:rPr>
              <w:t>Основное</w:t>
            </w:r>
            <w:r w:rsidRPr="00EF6DD4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EF6DD4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837" w:type="dxa"/>
          </w:tcPr>
          <w:p w14:paraId="73ED9C4A" w14:textId="77777777" w:rsidR="008A79E1" w:rsidRPr="00EF6DD4" w:rsidRDefault="008A79E1" w:rsidP="00F66AEF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EF6DD4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EF6DD4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EF6DD4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8A79E1" w:rsidRPr="00EF6DD4" w14:paraId="30BEE5FC" w14:textId="77777777" w:rsidTr="008A79E1">
        <w:trPr>
          <w:trHeight w:val="944"/>
        </w:trPr>
        <w:tc>
          <w:tcPr>
            <w:tcW w:w="567" w:type="dxa"/>
            <w:gridSpan w:val="2"/>
          </w:tcPr>
          <w:p w14:paraId="5B29DDD8" w14:textId="77777777" w:rsidR="008A79E1" w:rsidRPr="00EF6DD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137" w:type="dxa"/>
          </w:tcPr>
          <w:p w14:paraId="703098FC" w14:textId="77777777" w:rsidR="008A79E1" w:rsidRPr="00EF6DD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369DC82" w14:textId="77777777" w:rsidR="008A79E1" w:rsidRPr="00EF6DD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109" w:type="dxa"/>
          </w:tcPr>
          <w:p w14:paraId="5F3D1C80" w14:textId="77777777" w:rsidR="008A79E1" w:rsidRPr="00EF6DD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837" w:type="dxa"/>
          </w:tcPr>
          <w:p w14:paraId="467B39F5" w14:textId="77777777" w:rsidR="008A79E1" w:rsidRPr="00EF6DD4" w:rsidRDefault="008A79E1" w:rsidP="00F66AEF">
            <w:pPr>
              <w:pStyle w:val="TableParagraph"/>
              <w:spacing w:before="23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значение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термина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«поколение».</w:t>
            </w:r>
          </w:p>
          <w:p w14:paraId="006B5595" w14:textId="77777777" w:rsidR="008A79E1" w:rsidRPr="00EF6DD4" w:rsidRDefault="008A79E1" w:rsidP="00F66AEF">
            <w:pPr>
              <w:pStyle w:val="TableParagraph"/>
              <w:spacing w:before="1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проблемные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</w:t>
            </w:r>
          </w:p>
        </w:tc>
      </w:tr>
      <w:tr w:rsidR="008A79E1" w:rsidRPr="00EF6DD4" w14:paraId="4130C60C" w14:textId="77777777" w:rsidTr="008A79E1">
        <w:trPr>
          <w:trHeight w:val="1372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2689B883" w14:textId="77777777" w:rsidR="008A79E1" w:rsidRPr="00EF6DD4" w:rsidRDefault="008A79E1" w:rsidP="00F66AEF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t>12</w:t>
            </w:r>
          </w:p>
        </w:tc>
        <w:tc>
          <w:tcPr>
            <w:tcW w:w="2137" w:type="dxa"/>
          </w:tcPr>
          <w:p w14:paraId="0C782EE8" w14:textId="77777777" w:rsidR="008A79E1" w:rsidRPr="00EF6DD4" w:rsidRDefault="008A79E1" w:rsidP="00F66AEF">
            <w:pPr>
              <w:pStyle w:val="TableParagraph"/>
              <w:spacing w:before="23"/>
              <w:ind w:left="169" w:right="0"/>
              <w:jc w:val="left"/>
            </w:pPr>
            <w:r w:rsidRPr="00EF6DD4">
              <w:rPr>
                <w:w w:val="110"/>
              </w:rPr>
              <w:t>Родина</w:t>
            </w:r>
            <w:r w:rsidRPr="00EF6DD4">
              <w:rPr>
                <w:spacing w:val="10"/>
                <w:w w:val="110"/>
              </w:rPr>
              <w:t xml:space="preserve"> </w:t>
            </w:r>
            <w:r w:rsidRPr="00EF6DD4">
              <w:rPr>
                <w:w w:val="110"/>
              </w:rPr>
              <w:t>начинается</w:t>
            </w:r>
            <w:r w:rsidRPr="00EF6DD4">
              <w:rPr>
                <w:spacing w:val="11"/>
                <w:w w:val="110"/>
              </w:rPr>
              <w:t xml:space="preserve"> </w:t>
            </w:r>
            <w:r w:rsidRPr="00EF6DD4">
              <w:rPr>
                <w:w w:val="110"/>
              </w:rPr>
              <w:t>с</w:t>
            </w:r>
            <w:r w:rsidRPr="00EF6DD4">
              <w:rPr>
                <w:spacing w:val="10"/>
                <w:w w:val="110"/>
              </w:rPr>
              <w:t xml:space="preserve"> </w:t>
            </w:r>
            <w:r w:rsidRPr="00EF6DD4">
              <w:rPr>
                <w:w w:val="110"/>
              </w:rPr>
              <w:t>семьи</w:t>
            </w:r>
          </w:p>
        </w:tc>
        <w:tc>
          <w:tcPr>
            <w:tcW w:w="850" w:type="dxa"/>
          </w:tcPr>
          <w:p w14:paraId="79AC23AD" w14:textId="77777777" w:rsidR="008A79E1" w:rsidRPr="00EF6DD4" w:rsidRDefault="008A79E1" w:rsidP="00F66AEF">
            <w:pPr>
              <w:pStyle w:val="TableParagraph"/>
              <w:spacing w:before="23" w:line="242" w:lineRule="auto"/>
              <w:ind w:left="169"/>
              <w:rPr>
                <w:w w:val="105"/>
              </w:rPr>
            </w:pPr>
          </w:p>
        </w:tc>
        <w:tc>
          <w:tcPr>
            <w:tcW w:w="3109" w:type="dxa"/>
          </w:tcPr>
          <w:p w14:paraId="5BE19E8B" w14:textId="77777777" w:rsidR="008A79E1" w:rsidRPr="00EF6DD4" w:rsidRDefault="008A79E1" w:rsidP="00F66AEF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История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часть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государства,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человечества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связаны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Отечество?</w:t>
            </w:r>
          </w:p>
        </w:tc>
        <w:tc>
          <w:tcPr>
            <w:tcW w:w="3837" w:type="dxa"/>
          </w:tcPr>
          <w:p w14:paraId="798C11EF" w14:textId="77777777" w:rsidR="008A79E1" w:rsidRPr="00EF6DD4" w:rsidRDefault="008A79E1" w:rsidP="00F66AEF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 как и 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история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каждой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тесно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связана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-42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историей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страны,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народа.</w:t>
            </w:r>
          </w:p>
          <w:p w14:paraId="0D98FD0E" w14:textId="77777777" w:rsidR="008A79E1" w:rsidRPr="00EF6DD4" w:rsidRDefault="008A79E1" w:rsidP="00F66AEF">
            <w:pPr>
              <w:pStyle w:val="TableParagraph"/>
              <w:spacing w:before="2" w:line="242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объяснения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учителя,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EF6DD4">
              <w:rPr>
                <w:w w:val="115"/>
                <w:lang w:val="ru-RU"/>
              </w:rPr>
              <w:t xml:space="preserve">понятия по теме,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учебный</w:t>
            </w:r>
            <w:r w:rsidRPr="00EF6DD4">
              <w:rPr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материал</w:t>
            </w:r>
          </w:p>
        </w:tc>
      </w:tr>
      <w:tr w:rsidR="008A79E1" w:rsidRPr="00EF6DD4" w14:paraId="146F1D4E" w14:textId="77777777" w:rsidTr="008A79E1">
        <w:trPr>
          <w:trHeight w:val="2225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072A8A89" w14:textId="77777777" w:rsidR="008A79E1" w:rsidRPr="00EF6DD4" w:rsidRDefault="008A79E1" w:rsidP="00F66AEF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t>13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14:paraId="06116AE3" w14:textId="77777777" w:rsidR="008A79E1" w:rsidRPr="00EF6DD4" w:rsidRDefault="008A79E1" w:rsidP="00F66AEF">
            <w:pPr>
              <w:pStyle w:val="TableParagraph"/>
              <w:spacing w:before="23" w:line="242" w:lineRule="auto"/>
              <w:ind w:left="169" w:right="152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Традиции</w:t>
            </w:r>
            <w:r w:rsidRPr="00EF6DD4">
              <w:rPr>
                <w:spacing w:val="2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2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воспитания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53E3405" w14:textId="77777777" w:rsidR="008A79E1" w:rsidRPr="00EF6DD4" w:rsidRDefault="008A79E1" w:rsidP="00F66AEF">
            <w:pPr>
              <w:pStyle w:val="TableParagraph"/>
              <w:spacing w:before="23" w:line="242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 w14:paraId="1E5E8E71" w14:textId="77777777" w:rsidR="008A79E1" w:rsidRPr="00EF6DD4" w:rsidRDefault="008A79E1" w:rsidP="00F66AEF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Межнациональные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воспитание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как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трансляция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 w14:paraId="2C8B4ABC" w14:textId="77777777" w:rsidR="008A79E1" w:rsidRPr="00EF6DD4" w:rsidRDefault="008A79E1" w:rsidP="00F66AEF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 xml:space="preserve">традиция,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рассказывать </w:t>
            </w:r>
            <w:r w:rsidRPr="00EF6DD4">
              <w:rPr>
                <w:w w:val="110"/>
                <w:lang w:val="ru-RU"/>
              </w:rPr>
              <w:t>о традициях своей семьи, семейных традициях своего народа и других 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России.</w:t>
            </w:r>
          </w:p>
          <w:p w14:paraId="76BEE549" w14:textId="77777777" w:rsidR="008A79E1" w:rsidRPr="00EF6DD4" w:rsidRDefault="008A79E1" w:rsidP="00F66AEF">
            <w:pPr>
              <w:pStyle w:val="TableParagraph"/>
              <w:spacing w:before="4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понятия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теме.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Просма-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раздаточным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материалом</w:t>
            </w:r>
          </w:p>
        </w:tc>
      </w:tr>
      <w:tr w:rsidR="008A79E1" w:rsidRPr="00EF6DD4" w14:paraId="03592E1F" w14:textId="77777777" w:rsidTr="008A79E1">
        <w:trPr>
          <w:trHeight w:val="951"/>
        </w:trPr>
        <w:tc>
          <w:tcPr>
            <w:tcW w:w="567" w:type="dxa"/>
            <w:gridSpan w:val="2"/>
          </w:tcPr>
          <w:p w14:paraId="05C3EF83" w14:textId="77777777" w:rsidR="008A79E1" w:rsidRPr="00EF6DD4" w:rsidRDefault="008A79E1" w:rsidP="00F66AEF">
            <w:pPr>
              <w:pStyle w:val="TableParagraph"/>
              <w:spacing w:before="20"/>
              <w:ind w:left="96" w:right="87"/>
              <w:jc w:val="center"/>
            </w:pPr>
            <w:r w:rsidRPr="00EF6DD4">
              <w:rPr>
                <w:w w:val="110"/>
              </w:rPr>
              <w:t>14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6" w:space="0" w:color="000000"/>
            </w:tcBorders>
          </w:tcPr>
          <w:p w14:paraId="48C83494" w14:textId="77777777" w:rsidR="008A79E1" w:rsidRPr="00EF6DD4" w:rsidRDefault="008A79E1" w:rsidP="00F66AEF">
            <w:pPr>
              <w:pStyle w:val="TableParagraph"/>
              <w:spacing w:before="20" w:line="242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Образ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культуре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395F040" w14:textId="77777777" w:rsidR="008A79E1" w:rsidRPr="00EF6DD4" w:rsidRDefault="008A79E1" w:rsidP="00F66AEF">
            <w:pPr>
              <w:pStyle w:val="TableParagraph"/>
              <w:spacing w:before="20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109" w:type="dxa"/>
            <w:tcBorders>
              <w:top w:val="single" w:sz="6" w:space="0" w:color="000000"/>
              <w:bottom w:val="single" w:sz="6" w:space="0" w:color="000000"/>
            </w:tcBorders>
          </w:tcPr>
          <w:p w14:paraId="6A2EA2F6" w14:textId="77777777" w:rsidR="008A79E1" w:rsidRPr="00EF6DD4" w:rsidRDefault="008A79E1" w:rsidP="00F66AEF">
            <w:pPr>
              <w:pStyle w:val="TableParagraph"/>
              <w:spacing w:before="20" w:line="247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Произведения устного поэтического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творчества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(сказки,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поговорки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</w:t>
            </w:r>
            <w:r>
              <w:rPr>
                <w:w w:val="105"/>
                <w:lang w:val="ru-RU"/>
              </w:rPr>
              <w:t>.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д.)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о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3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обязанностях.</w:t>
            </w:r>
          </w:p>
        </w:tc>
        <w:tc>
          <w:tcPr>
            <w:tcW w:w="3837" w:type="dxa"/>
            <w:tcBorders>
              <w:top w:val="single" w:sz="6" w:space="0" w:color="000000"/>
              <w:bottom w:val="single" w:sz="6" w:space="0" w:color="000000"/>
            </w:tcBorders>
          </w:tcPr>
          <w:p w14:paraId="1A2E9DCC" w14:textId="77777777" w:rsidR="008A79E1" w:rsidRPr="00EF6DD4" w:rsidRDefault="008A79E1" w:rsidP="00F66AEF">
            <w:pPr>
              <w:pStyle w:val="TableParagraph"/>
              <w:spacing w:before="20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фольклорные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сюже-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ты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семье,</w:t>
            </w:r>
            <w:r w:rsidRPr="00EF6DD4">
              <w:rPr>
                <w:spacing w:val="2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ценностях</w:t>
            </w:r>
            <w:r w:rsidRPr="00EF6DD4">
              <w:rPr>
                <w:spacing w:val="-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14:paraId="09685A34" w14:textId="77777777" w:rsidR="008A79E1" w:rsidRPr="00EF6DD4" w:rsidRDefault="008A79E1" w:rsidP="00F66AEF">
            <w:pPr>
              <w:pStyle w:val="TableParagraph"/>
              <w:spacing w:before="2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32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морально-нрав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ственное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значение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</w:tc>
      </w:tr>
      <w:tr w:rsidR="008A79E1" w:rsidRPr="00EF6DD4" w14:paraId="133F7CAB" w14:textId="77777777" w:rsidTr="008A79E1">
        <w:trPr>
          <w:trHeight w:val="984"/>
        </w:trPr>
        <w:tc>
          <w:tcPr>
            <w:tcW w:w="567" w:type="dxa"/>
            <w:gridSpan w:val="2"/>
          </w:tcPr>
          <w:p w14:paraId="0F4B1BB4" w14:textId="77777777" w:rsidR="008A79E1" w:rsidRPr="00EF6DD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37" w:type="dxa"/>
          </w:tcPr>
          <w:p w14:paraId="4F7283F5" w14:textId="77777777" w:rsidR="008A79E1" w:rsidRPr="00EF6DD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14:paraId="773D375A" w14:textId="77777777" w:rsidR="008A79E1" w:rsidRPr="00EF6DD4" w:rsidRDefault="008A79E1" w:rsidP="00F66AEF">
            <w:pPr>
              <w:pStyle w:val="TableParagraph"/>
              <w:spacing w:before="45" w:line="249" w:lineRule="auto"/>
              <w:rPr>
                <w:w w:val="110"/>
                <w:lang w:val="ru-RU"/>
              </w:rPr>
            </w:pPr>
          </w:p>
        </w:tc>
        <w:tc>
          <w:tcPr>
            <w:tcW w:w="3109" w:type="dxa"/>
          </w:tcPr>
          <w:p w14:paraId="02816060" w14:textId="77777777" w:rsidR="008A79E1" w:rsidRPr="00EF6DD4" w:rsidRDefault="008A79E1" w:rsidP="00F66AEF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 в литературе и произ-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ведениях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видов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кусства</w:t>
            </w:r>
          </w:p>
        </w:tc>
        <w:tc>
          <w:tcPr>
            <w:tcW w:w="3837" w:type="dxa"/>
          </w:tcPr>
          <w:p w14:paraId="385AECE9" w14:textId="77777777" w:rsidR="008A79E1" w:rsidRPr="00EF6DD4" w:rsidRDefault="008A79E1" w:rsidP="00F66AEF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учебный</w:t>
            </w:r>
            <w:r w:rsidRPr="00EF6DD4">
              <w:rPr>
                <w:spacing w:val="2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</w:p>
        </w:tc>
      </w:tr>
      <w:tr w:rsidR="008A79E1" w:rsidRPr="00EF6DD4" w14:paraId="4694B7A9" w14:textId="77777777" w:rsidTr="008A79E1">
        <w:trPr>
          <w:trHeight w:val="1424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059E6452" w14:textId="77777777" w:rsidR="008A79E1" w:rsidRPr="00EF6DD4" w:rsidRDefault="008A79E1" w:rsidP="00F66AEF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15</w:t>
            </w:r>
          </w:p>
        </w:tc>
        <w:tc>
          <w:tcPr>
            <w:tcW w:w="2137" w:type="dxa"/>
          </w:tcPr>
          <w:p w14:paraId="287B5A1C" w14:textId="77777777" w:rsidR="008A79E1" w:rsidRPr="00EF6DD4" w:rsidRDefault="008A79E1" w:rsidP="00F66AEF">
            <w:pPr>
              <w:pStyle w:val="TableParagraph"/>
              <w:spacing w:before="45"/>
              <w:ind w:left="169" w:right="0"/>
              <w:jc w:val="left"/>
            </w:pPr>
            <w:r w:rsidRPr="00EF6DD4">
              <w:rPr>
                <w:w w:val="105"/>
              </w:rPr>
              <w:t>Труд</w:t>
            </w:r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в</w:t>
            </w:r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истории</w:t>
            </w:r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семьи</w:t>
            </w:r>
          </w:p>
        </w:tc>
        <w:tc>
          <w:tcPr>
            <w:tcW w:w="850" w:type="dxa"/>
          </w:tcPr>
          <w:p w14:paraId="1F3CA01E" w14:textId="77777777" w:rsidR="008A79E1" w:rsidRPr="00EF6DD4" w:rsidRDefault="008A79E1" w:rsidP="00F66AEF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109" w:type="dxa"/>
          </w:tcPr>
          <w:p w14:paraId="73D75E5C" w14:textId="77777777" w:rsidR="008A79E1" w:rsidRPr="00EF6DD4" w:rsidRDefault="008A79E1" w:rsidP="00F66AEF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Социальные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домашнего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тру-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  нравственных  норм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благополучии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</w:p>
        </w:tc>
        <w:tc>
          <w:tcPr>
            <w:tcW w:w="3837" w:type="dxa"/>
          </w:tcPr>
          <w:p w14:paraId="284BE9DB" w14:textId="77777777" w:rsidR="008A79E1" w:rsidRPr="00EF6DD4" w:rsidRDefault="008A79E1" w:rsidP="00F66AEF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«семейный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труд»,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важного общего семейного труда для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укрепления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целостности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14:paraId="035748E9" w14:textId="77777777" w:rsidR="008A79E1" w:rsidRPr="00EF6DD4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EF6DD4">
              <w:rPr>
                <w:w w:val="115"/>
                <w:lang w:val="ru-RU"/>
              </w:rPr>
              <w:t xml:space="preserve">объяснения учителя,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самостоятельно</w:t>
            </w:r>
            <w:r w:rsidRPr="00EF6DD4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</w:t>
            </w:r>
            <w:r w:rsidRPr="00EF6DD4">
              <w:rPr>
                <w:spacing w:val="19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учебником</w:t>
            </w:r>
          </w:p>
        </w:tc>
      </w:tr>
      <w:tr w:rsidR="008A79E1" w:rsidRPr="00EF6DD4" w14:paraId="1C8346F1" w14:textId="77777777" w:rsidTr="008A79E1">
        <w:trPr>
          <w:trHeight w:val="1642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52569DE5" w14:textId="77777777" w:rsidR="008A79E1" w:rsidRPr="00EF6DD4" w:rsidRDefault="008A79E1" w:rsidP="00F66AEF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16</w:t>
            </w:r>
          </w:p>
        </w:tc>
        <w:tc>
          <w:tcPr>
            <w:tcW w:w="2137" w:type="dxa"/>
          </w:tcPr>
          <w:p w14:paraId="5FF42950" w14:textId="77777777" w:rsidR="008A79E1" w:rsidRPr="00EF6DD4" w:rsidRDefault="008A79E1" w:rsidP="00F66AEF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в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современном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мире</w:t>
            </w:r>
          </w:p>
          <w:p w14:paraId="34E1DB13" w14:textId="77777777" w:rsidR="008A79E1" w:rsidRPr="00EF6DD4" w:rsidRDefault="008A79E1" w:rsidP="00F66AE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14:paraId="579E28CA" w14:textId="77777777" w:rsidR="008A79E1" w:rsidRPr="00EF6DD4" w:rsidRDefault="008A79E1" w:rsidP="00F66AEF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109" w:type="dxa"/>
          </w:tcPr>
          <w:p w14:paraId="698FB2C2" w14:textId="77777777" w:rsidR="008A79E1" w:rsidRPr="00EF6DD4" w:rsidRDefault="008A79E1" w:rsidP="00F66AEF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Рассказ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своей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пользованием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фотографий,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книг, писем и др .) . 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древо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</w:p>
        </w:tc>
        <w:tc>
          <w:tcPr>
            <w:tcW w:w="3837" w:type="dxa"/>
          </w:tcPr>
          <w:p w14:paraId="48C9B376" w14:textId="77777777" w:rsidR="008A79E1" w:rsidRPr="00EF6DD4" w:rsidRDefault="008A79E1" w:rsidP="00F66AEF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изучать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хранить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историю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своей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семьи,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переда</w:t>
            </w:r>
            <w:r w:rsidRPr="00EF6DD4">
              <w:rPr>
                <w:w w:val="105"/>
                <w:lang w:val="ru-RU"/>
              </w:rPr>
              <w:t>вать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её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следующим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поколениям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14:paraId="7CF6A0C9" w14:textId="77777777" w:rsidR="008A79E1" w:rsidRPr="00EF6DD4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EF6DD4">
              <w:rPr>
                <w:spacing w:val="-1"/>
                <w:w w:val="115"/>
                <w:lang w:val="ru-RU"/>
              </w:rPr>
              <w:t xml:space="preserve">доклад, </w:t>
            </w:r>
            <w:r w:rsidRPr="00EF6DD4">
              <w:rPr>
                <w:w w:val="115"/>
                <w:lang w:val="ru-RU"/>
              </w:rPr>
              <w:t xml:space="preserve">сообщение;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семейное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древо;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EF6DD4">
              <w:rPr>
                <w:w w:val="115"/>
                <w:lang w:val="ru-RU"/>
              </w:rPr>
              <w:t>материал из нескольких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источников</w:t>
            </w:r>
          </w:p>
        </w:tc>
      </w:tr>
      <w:tr w:rsidR="008A79E1" w:rsidRPr="00EF6DD4" w14:paraId="665E1887" w14:textId="77777777" w:rsidTr="008A79E1">
        <w:trPr>
          <w:trHeight w:val="322"/>
        </w:trPr>
        <w:tc>
          <w:tcPr>
            <w:tcW w:w="567" w:type="dxa"/>
            <w:gridSpan w:val="2"/>
          </w:tcPr>
          <w:p w14:paraId="73455235" w14:textId="77777777" w:rsidR="008A79E1" w:rsidRPr="00EF6DD4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9933" w:type="dxa"/>
            <w:gridSpan w:val="4"/>
          </w:tcPr>
          <w:p w14:paraId="456FA01B" w14:textId="77777777" w:rsidR="008A79E1" w:rsidRPr="00EF6DD4" w:rsidRDefault="008A79E1" w:rsidP="00F66AEF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3.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«Духовно-нравственное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богатство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личности»</w:t>
            </w:r>
          </w:p>
        </w:tc>
      </w:tr>
      <w:tr w:rsidR="008A79E1" w:rsidRPr="00EF6DD4" w14:paraId="7E1980AF" w14:textId="77777777" w:rsidTr="008A79E1">
        <w:trPr>
          <w:trHeight w:val="1900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42DFE263" w14:textId="77777777" w:rsidR="008A79E1" w:rsidRPr="00EF6DD4" w:rsidRDefault="008A79E1" w:rsidP="00F66AEF">
            <w:pPr>
              <w:pStyle w:val="TableParagraph"/>
              <w:spacing w:before="44"/>
              <w:ind w:left="91" w:right="85"/>
              <w:jc w:val="center"/>
            </w:pPr>
            <w:r w:rsidRPr="00EF6DD4">
              <w:rPr>
                <w:w w:val="110"/>
              </w:rPr>
              <w:t>17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14:paraId="21FCC6A9" w14:textId="77777777" w:rsidR="008A79E1" w:rsidRPr="00EF6DD4" w:rsidRDefault="008A79E1" w:rsidP="00F66AEF">
            <w:pPr>
              <w:pStyle w:val="TableParagraph"/>
              <w:spacing w:before="44" w:line="249" w:lineRule="auto"/>
              <w:ind w:left="169" w:right="0"/>
              <w:jc w:val="left"/>
            </w:pPr>
            <w:r w:rsidRPr="00EF6DD4">
              <w:rPr>
                <w:w w:val="110"/>
              </w:rPr>
              <w:t>Личность</w:t>
            </w:r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общество</w:t>
            </w:r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-41"/>
                <w:w w:val="110"/>
              </w:rPr>
              <w:t xml:space="preserve"> </w:t>
            </w:r>
            <w:r w:rsidRPr="00EF6DD4">
              <w:rPr>
                <w:w w:val="110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795DFAF0" w14:textId="77777777" w:rsidR="008A79E1" w:rsidRPr="00EF6DD4" w:rsidRDefault="008A79E1" w:rsidP="00F66AEF">
            <w:pPr>
              <w:pStyle w:val="TableParagraph"/>
              <w:spacing w:before="44" w:line="249" w:lineRule="auto"/>
              <w:rPr>
                <w:w w:val="105"/>
              </w:rPr>
            </w:pP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 w14:paraId="2570B636" w14:textId="77777777" w:rsidR="008A79E1" w:rsidRPr="00EF6DD4" w:rsidRDefault="008A79E1" w:rsidP="00F66AEF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делает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человеком?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Почему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может жить вне общества. Связь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между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обществом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культурой как реализация духовно-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нравственных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ценностей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 w14:paraId="700AF42E" w14:textId="77777777" w:rsidR="008A79E1" w:rsidRPr="00EF6DD4" w:rsidRDefault="008A79E1" w:rsidP="00F66AEF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EF6DD4">
              <w:rPr>
                <w:w w:val="115"/>
                <w:lang w:val="ru-RU"/>
              </w:rPr>
              <w:t>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что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такое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гуманизм,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EF6DD4">
              <w:rPr>
                <w:w w:val="110"/>
                <w:lang w:val="ru-RU"/>
              </w:rPr>
              <w:t>, что делает человека человеком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 какие проявления людей можно на-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звать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гуманными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14:paraId="6F467C3F" w14:textId="77777777" w:rsidR="008A79E1" w:rsidRPr="00EF6DD4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смысловое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(решать</w:t>
            </w:r>
            <w:r w:rsidRPr="00EF6DD4">
              <w:rPr>
                <w:spacing w:val="1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текстовые</w:t>
            </w:r>
            <w:r w:rsidRPr="00EF6DD4">
              <w:rPr>
                <w:spacing w:val="1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задачи)</w:t>
            </w:r>
          </w:p>
        </w:tc>
      </w:tr>
      <w:tr w:rsidR="008A79E1" w:rsidRPr="006C5EC6" w14:paraId="65D3F10D" w14:textId="77777777" w:rsidTr="008A79E1">
        <w:trPr>
          <w:trHeight w:val="606"/>
        </w:trPr>
        <w:tc>
          <w:tcPr>
            <w:tcW w:w="365" w:type="dxa"/>
          </w:tcPr>
          <w:p w14:paraId="336AA6E5" w14:textId="77777777" w:rsidR="008A79E1" w:rsidRPr="006C5EC6" w:rsidRDefault="008A79E1" w:rsidP="00F66AE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  <w:gridSpan w:val="2"/>
          </w:tcPr>
          <w:p w14:paraId="1D9179A2" w14:textId="77777777" w:rsidR="008A79E1" w:rsidRPr="006C5EC6" w:rsidRDefault="008A79E1" w:rsidP="00F66AE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14:paraId="70F3F88A" w14:textId="77777777" w:rsidR="008A79E1" w:rsidRPr="006C5EC6" w:rsidRDefault="008A79E1" w:rsidP="00F66AE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C5EC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109" w:type="dxa"/>
          </w:tcPr>
          <w:p w14:paraId="5A92CB47" w14:textId="77777777" w:rsidR="008A79E1" w:rsidRPr="006C5EC6" w:rsidRDefault="008A79E1" w:rsidP="00F66AE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0"/>
              </w:rPr>
              <w:t>Основное</w:t>
            </w:r>
            <w:r w:rsidRPr="006C5EC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6C5EC6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837" w:type="dxa"/>
          </w:tcPr>
          <w:p w14:paraId="4C8D5A74" w14:textId="77777777" w:rsidR="008A79E1" w:rsidRPr="006C5EC6" w:rsidRDefault="008A79E1" w:rsidP="00F66AEF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6C5EC6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6C5EC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6C5EC6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8A79E1" w:rsidRPr="006C5EC6" w14:paraId="514304FD" w14:textId="77777777" w:rsidTr="008A79E1">
        <w:trPr>
          <w:trHeight w:val="2920"/>
        </w:trPr>
        <w:tc>
          <w:tcPr>
            <w:tcW w:w="365" w:type="dxa"/>
            <w:tcBorders>
              <w:left w:val="single" w:sz="6" w:space="0" w:color="000000"/>
              <w:right w:val="single" w:sz="6" w:space="0" w:color="000000"/>
            </w:tcBorders>
          </w:tcPr>
          <w:p w14:paraId="0ED3628E" w14:textId="77777777" w:rsidR="008A79E1" w:rsidRPr="006C5EC6" w:rsidRDefault="008A79E1" w:rsidP="00F66AEF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18</w:t>
            </w:r>
          </w:p>
        </w:tc>
        <w:tc>
          <w:tcPr>
            <w:tcW w:w="2339" w:type="dxa"/>
            <w:gridSpan w:val="2"/>
            <w:tcBorders>
              <w:left w:val="single" w:sz="6" w:space="0" w:color="000000"/>
            </w:tcBorders>
          </w:tcPr>
          <w:p w14:paraId="5E78AB77" w14:textId="77777777" w:rsidR="008A79E1" w:rsidRPr="006C5EC6" w:rsidRDefault="008A79E1" w:rsidP="00F66AEF">
            <w:pPr>
              <w:pStyle w:val="TableParagraph"/>
              <w:spacing w:line="249" w:lineRule="auto"/>
              <w:ind w:left="167" w:right="0" w:hanging="1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 человека 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Че-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ловек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—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творец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</w:t>
            </w:r>
          </w:p>
        </w:tc>
        <w:tc>
          <w:tcPr>
            <w:tcW w:w="850" w:type="dxa"/>
          </w:tcPr>
          <w:p w14:paraId="5656D1D1" w14:textId="77777777" w:rsidR="008A79E1" w:rsidRPr="006C5EC6" w:rsidRDefault="008A79E1" w:rsidP="00F66AEF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109" w:type="dxa"/>
          </w:tcPr>
          <w:p w14:paraId="5BBC13BE" w14:textId="77777777" w:rsidR="008A79E1" w:rsidRPr="006C5EC6" w:rsidRDefault="008A79E1" w:rsidP="00F66AEF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Культура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человека.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Нравственность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Патриотизм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Реализация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ценностей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культуре.</w:t>
            </w:r>
          </w:p>
          <w:p w14:paraId="594E518A" w14:textId="77777777" w:rsidR="008A79E1" w:rsidRPr="006C5EC6" w:rsidRDefault="008A79E1" w:rsidP="00F66AEF">
            <w:pPr>
              <w:pStyle w:val="TableParagraph"/>
              <w:spacing w:before="3"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Творчество: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это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такое?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творчества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Традиции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новации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культуре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Созидательный труд</w:t>
            </w:r>
            <w:r w:rsidRPr="006C5EC6">
              <w:rPr>
                <w:w w:val="105"/>
                <w:lang w:val="ru-RU"/>
              </w:rPr>
              <w:t>. Важность тру-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 xml:space="preserve">да как </w:t>
            </w:r>
            <w:r w:rsidRPr="006C5EC6">
              <w:rPr>
                <w:w w:val="105"/>
                <w:lang w:val="ru-RU"/>
              </w:rPr>
              <w:lastRenderedPageBreak/>
              <w:t>творческой деятельности,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28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реализации</w:t>
            </w:r>
          </w:p>
        </w:tc>
        <w:tc>
          <w:tcPr>
            <w:tcW w:w="3837" w:type="dxa"/>
          </w:tcPr>
          <w:p w14:paraId="2C9AFC17" w14:textId="77777777" w:rsidR="008A79E1" w:rsidRPr="006C5EC6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 xml:space="preserve">и 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 xml:space="preserve">объяснять  </w:t>
            </w:r>
            <w:r w:rsidRPr="006C5EC6">
              <w:rPr>
                <w:w w:val="105"/>
                <w:lang w:val="ru-RU"/>
              </w:rPr>
              <w:t>значение  слова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«человек»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контексте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нравственной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культуры.</w:t>
            </w:r>
          </w:p>
          <w:p w14:paraId="50C5D9D8" w14:textId="77777777" w:rsidR="008A79E1" w:rsidRPr="006C5EC6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объяснения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учителя,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учебником, 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6C5EC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>основные понятия</w:t>
            </w:r>
            <w:r w:rsidRPr="006C5EC6">
              <w:rPr>
                <w:spacing w:val="-43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по</w:t>
            </w:r>
            <w:r w:rsidRPr="006C5EC6">
              <w:rPr>
                <w:spacing w:val="17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теме</w:t>
            </w:r>
          </w:p>
        </w:tc>
      </w:tr>
      <w:tr w:rsidR="008A79E1" w:rsidRPr="006C5EC6" w14:paraId="3DA0278D" w14:textId="77777777" w:rsidTr="008A79E1">
        <w:trPr>
          <w:trHeight w:val="2506"/>
        </w:trPr>
        <w:tc>
          <w:tcPr>
            <w:tcW w:w="365" w:type="dxa"/>
            <w:tcBorders>
              <w:left w:val="single" w:sz="6" w:space="0" w:color="000000"/>
              <w:right w:val="single" w:sz="6" w:space="0" w:color="000000"/>
            </w:tcBorders>
          </w:tcPr>
          <w:p w14:paraId="13234FBB" w14:textId="77777777" w:rsidR="008A79E1" w:rsidRPr="006C5EC6" w:rsidRDefault="008A79E1" w:rsidP="00F66AEF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19</w:t>
            </w:r>
          </w:p>
        </w:tc>
        <w:tc>
          <w:tcPr>
            <w:tcW w:w="233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CB6690A" w14:textId="77777777" w:rsidR="008A79E1" w:rsidRPr="006C5EC6" w:rsidRDefault="008A79E1" w:rsidP="00F66AEF">
            <w:pPr>
              <w:pStyle w:val="TableParagraph"/>
              <w:spacing w:line="249" w:lineRule="auto"/>
              <w:ind w:left="167" w:right="157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Личность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духовно-нравственные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0CE86FA4" w14:textId="77777777" w:rsidR="008A79E1" w:rsidRPr="006C5EC6" w:rsidRDefault="008A79E1" w:rsidP="00F66AEF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 w14:paraId="4C0F933C" w14:textId="77777777" w:rsidR="008A79E1" w:rsidRPr="006C5EC6" w:rsidRDefault="008A79E1" w:rsidP="00F66AEF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жизни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человека.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Взаимопо-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мощь,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сострадание,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милосердие, любовь, дружба, коллективизм,  патриотизм,  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 w14:paraId="0C904888" w14:textId="77777777" w:rsidR="008A79E1" w:rsidRPr="006C5EC6" w:rsidRDefault="008A79E1" w:rsidP="00F66AEF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C5EC6">
              <w:rPr>
                <w:w w:val="105"/>
                <w:lang w:val="ru-RU"/>
              </w:rPr>
              <w:t>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близким.</w:t>
            </w:r>
          </w:p>
          <w:p w14:paraId="163B33D2" w14:textId="77777777" w:rsidR="008A79E1" w:rsidRPr="006C5EC6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6C5EC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на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примерах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важность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таких ценностей как взаимопомощь,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сострадание,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милосердие,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любовь,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дружба</w:t>
            </w:r>
            <w:r w:rsidRPr="006C5EC6">
              <w:rPr>
                <w:spacing w:val="19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и</w:t>
            </w:r>
            <w:r w:rsidRPr="006C5EC6">
              <w:rPr>
                <w:spacing w:val="20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др.</w:t>
            </w:r>
          </w:p>
          <w:p w14:paraId="783FAB6B" w14:textId="77777777" w:rsidR="008A79E1" w:rsidRPr="006C5EC6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6C5EC6">
              <w:rPr>
                <w:w w:val="115"/>
                <w:lang w:val="ru-RU"/>
              </w:rPr>
              <w:t>основ</w:t>
            </w:r>
            <w:r w:rsidRPr="006C5EC6">
              <w:rPr>
                <w:w w:val="110"/>
                <w:lang w:val="ru-RU"/>
              </w:rPr>
              <w:t xml:space="preserve">ные понятия, </w:t>
            </w: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C5EC6">
              <w:rPr>
                <w:w w:val="110"/>
                <w:lang w:val="ru-RU"/>
              </w:rPr>
              <w:t>текстовые зада</w:t>
            </w:r>
            <w:r w:rsidRPr="006C5EC6">
              <w:rPr>
                <w:w w:val="115"/>
                <w:lang w:val="ru-RU"/>
              </w:rPr>
              <w:t>чи,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6C5EC6">
              <w:rPr>
                <w:rFonts w:ascii="Times New Roman" w:hAnsi="Times New Roman"/>
                <w:i/>
                <w:spacing w:val="10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учебником</w:t>
            </w:r>
          </w:p>
        </w:tc>
      </w:tr>
      <w:tr w:rsidR="008A79E1" w:rsidRPr="0044317B" w14:paraId="376A258F" w14:textId="77777777" w:rsidTr="008A79E1">
        <w:trPr>
          <w:trHeight w:val="381"/>
        </w:trPr>
        <w:tc>
          <w:tcPr>
            <w:tcW w:w="10500" w:type="dxa"/>
            <w:gridSpan w:val="6"/>
          </w:tcPr>
          <w:p w14:paraId="441A137B" w14:textId="77777777" w:rsidR="008A79E1" w:rsidRPr="0044317B" w:rsidRDefault="008A79E1" w:rsidP="00F66AEF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4AF2">
              <w:rPr>
                <w:lang w:val="ru-RU"/>
              </w:rPr>
              <w:tab/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44317B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«Культурное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единство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России»</w:t>
            </w:r>
          </w:p>
        </w:tc>
      </w:tr>
      <w:tr w:rsidR="008A79E1" w:rsidRPr="0044317B" w14:paraId="773E5495" w14:textId="77777777" w:rsidTr="008A79E1">
        <w:trPr>
          <w:trHeight w:val="2632"/>
        </w:trPr>
        <w:tc>
          <w:tcPr>
            <w:tcW w:w="5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2FAA8C" w14:textId="77777777" w:rsidR="008A79E1" w:rsidRPr="0044317B" w:rsidRDefault="008A79E1" w:rsidP="00F66AEF">
            <w:pPr>
              <w:pStyle w:val="TableParagraph"/>
              <w:spacing w:before="96"/>
              <w:ind w:left="94" w:right="85"/>
              <w:jc w:val="center"/>
            </w:pPr>
            <w:r w:rsidRPr="0044317B">
              <w:rPr>
                <w:w w:val="110"/>
              </w:rPr>
              <w:t>20</w:t>
            </w:r>
          </w:p>
        </w:tc>
        <w:tc>
          <w:tcPr>
            <w:tcW w:w="2137" w:type="dxa"/>
            <w:tcBorders>
              <w:left w:val="single" w:sz="6" w:space="0" w:color="000000"/>
            </w:tcBorders>
          </w:tcPr>
          <w:p w14:paraId="05AEC7A1" w14:textId="77777777" w:rsidR="008A79E1" w:rsidRPr="0044317B" w:rsidRDefault="008A79E1" w:rsidP="00F66AEF">
            <w:pPr>
              <w:pStyle w:val="TableParagraph"/>
              <w:spacing w:before="96" w:line="249" w:lineRule="auto"/>
              <w:ind w:left="167" w:right="158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духовно-нравственная</w:t>
            </w:r>
            <w:r w:rsidRPr="0044317B">
              <w:rPr>
                <w:w w:val="110"/>
                <w:lang w:val="ru-RU"/>
              </w:rPr>
              <w:t xml:space="preserve"> цен-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ность</w:t>
            </w:r>
          </w:p>
        </w:tc>
        <w:tc>
          <w:tcPr>
            <w:tcW w:w="850" w:type="dxa"/>
          </w:tcPr>
          <w:p w14:paraId="1D2D2E40" w14:textId="77777777" w:rsidR="008A79E1" w:rsidRPr="0044317B" w:rsidRDefault="008A79E1" w:rsidP="00F66AEF">
            <w:pPr>
              <w:pStyle w:val="TableParagraph"/>
              <w:spacing w:before="96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109" w:type="dxa"/>
          </w:tcPr>
          <w:p w14:paraId="69542105" w14:textId="77777777" w:rsidR="008A79E1" w:rsidRPr="0044317B" w:rsidRDefault="008A79E1" w:rsidP="00F66AEF">
            <w:pPr>
              <w:pStyle w:val="TableParagraph"/>
              <w:spacing w:before="96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Что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такое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почему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она важна? История семьи —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часть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государства,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человечества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Важность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памяти,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недопустимость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её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фальси-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фикации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Преемственность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поколений</w:t>
            </w:r>
          </w:p>
        </w:tc>
        <w:tc>
          <w:tcPr>
            <w:tcW w:w="3837" w:type="dxa"/>
          </w:tcPr>
          <w:p w14:paraId="5B839980" w14:textId="77777777" w:rsidR="008A79E1" w:rsidRPr="0044317B" w:rsidRDefault="008A79E1" w:rsidP="00F66AEF">
            <w:pPr>
              <w:pStyle w:val="TableParagraph"/>
              <w:spacing w:before="96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смысл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термина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«история»,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истории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14:paraId="62A4B7C9" w14:textId="77777777" w:rsidR="008A79E1" w:rsidRPr="0044317B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что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такое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каждой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связана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историей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страны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14:paraId="642B96A0" w14:textId="77777777" w:rsidR="008A79E1" w:rsidRPr="0044317B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44317B">
              <w:rPr>
                <w:w w:val="115"/>
                <w:lang w:val="ru-RU"/>
              </w:rPr>
              <w:t xml:space="preserve">с учебником,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44317B">
              <w:rPr>
                <w:w w:val="115"/>
                <w:lang w:val="ru-RU"/>
              </w:rPr>
              <w:t>основные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понятия,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слу-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шать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44317B">
              <w:rPr>
                <w:w w:val="115"/>
                <w:lang w:val="ru-RU"/>
              </w:rPr>
              <w:t>выступления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одноклассников</w:t>
            </w:r>
          </w:p>
        </w:tc>
      </w:tr>
      <w:tr w:rsidR="008A79E1" w:rsidRPr="0044317B" w14:paraId="3C58340C" w14:textId="77777777" w:rsidTr="008A79E1">
        <w:trPr>
          <w:trHeight w:val="2410"/>
        </w:trPr>
        <w:tc>
          <w:tcPr>
            <w:tcW w:w="5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D3FDDE1" w14:textId="77777777" w:rsidR="008A79E1" w:rsidRPr="0044317B" w:rsidRDefault="008A79E1" w:rsidP="00F66AEF">
            <w:pPr>
              <w:pStyle w:val="TableParagraph"/>
              <w:spacing w:before="95"/>
              <w:ind w:left="94" w:right="85"/>
              <w:jc w:val="center"/>
            </w:pPr>
            <w:r w:rsidRPr="0044317B">
              <w:rPr>
                <w:w w:val="110"/>
              </w:rPr>
              <w:t>21</w:t>
            </w:r>
          </w:p>
        </w:tc>
        <w:tc>
          <w:tcPr>
            <w:tcW w:w="2137" w:type="dxa"/>
            <w:tcBorders>
              <w:left w:val="single" w:sz="6" w:space="0" w:color="000000"/>
              <w:bottom w:val="single" w:sz="6" w:space="0" w:color="000000"/>
            </w:tcBorders>
          </w:tcPr>
          <w:p w14:paraId="062FBD0F" w14:textId="77777777" w:rsidR="008A79E1" w:rsidRPr="0044317B" w:rsidRDefault="008A79E1" w:rsidP="00F66AEF">
            <w:pPr>
              <w:pStyle w:val="TableParagraph"/>
              <w:spacing w:before="95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Литература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язык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7074A464" w14:textId="77777777" w:rsidR="008A79E1" w:rsidRPr="0044317B" w:rsidRDefault="008A79E1" w:rsidP="00F66AEF">
            <w:pPr>
              <w:pStyle w:val="TableParagraph"/>
              <w:spacing w:before="9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 w14:paraId="45D37628" w14:textId="77777777" w:rsidR="008A79E1" w:rsidRPr="0044317B" w:rsidRDefault="008A79E1" w:rsidP="00F66AEF">
            <w:pPr>
              <w:pStyle w:val="TableParagraph"/>
              <w:spacing w:before="95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Литература как художественное осмысление действительности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сказки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роману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Зачем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нужны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литературные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произведения?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Внутренний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духовность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 w14:paraId="5C68B0AD" w14:textId="77777777" w:rsidR="008A79E1" w:rsidRPr="0044317B" w:rsidRDefault="008A79E1" w:rsidP="00F66AEF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особенности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литературы,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её отличия от других видов художе-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ственного</w:t>
            </w:r>
            <w:r w:rsidRPr="0044317B">
              <w:rPr>
                <w:spacing w:val="1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творчества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14:paraId="374EB603" w14:textId="77777777" w:rsidR="008A79E1" w:rsidRPr="0044317B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средства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выражения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морали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нравственности в произведениях литературы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14:paraId="61A970C6" w14:textId="77777777" w:rsidR="008A79E1" w:rsidRPr="0044317B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 xml:space="preserve">тать </w:t>
            </w:r>
            <w:r w:rsidRPr="0044317B">
              <w:rPr>
                <w:w w:val="110"/>
                <w:lang w:val="ru-RU"/>
              </w:rPr>
              <w:t>с художественной литературой,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анализировать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источники</w:t>
            </w:r>
          </w:p>
        </w:tc>
      </w:tr>
      <w:tr w:rsidR="008A79E1" w:rsidRPr="0044317B" w14:paraId="36DBD856" w14:textId="77777777" w:rsidTr="008A79E1">
        <w:trPr>
          <w:trHeight w:val="867"/>
        </w:trPr>
        <w:tc>
          <w:tcPr>
            <w:tcW w:w="567" w:type="dxa"/>
            <w:gridSpan w:val="2"/>
          </w:tcPr>
          <w:p w14:paraId="1ED17B37" w14:textId="77777777" w:rsidR="008A79E1" w:rsidRPr="0044317B" w:rsidRDefault="008A79E1" w:rsidP="00F66AEF">
            <w:pPr>
              <w:pStyle w:val="TableParagraph"/>
              <w:spacing w:before="92"/>
              <w:ind w:left="96" w:right="87"/>
              <w:jc w:val="center"/>
            </w:pPr>
            <w:r w:rsidRPr="0044317B">
              <w:rPr>
                <w:w w:val="110"/>
              </w:rPr>
              <w:lastRenderedPageBreak/>
              <w:t>22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6" w:space="0" w:color="000000"/>
            </w:tcBorders>
          </w:tcPr>
          <w:p w14:paraId="6570B210" w14:textId="77777777" w:rsidR="008A79E1" w:rsidRPr="0044317B" w:rsidRDefault="008A79E1" w:rsidP="00F66AEF">
            <w:pPr>
              <w:pStyle w:val="TableParagraph"/>
              <w:spacing w:before="92"/>
              <w:ind w:left="169" w:right="0"/>
              <w:jc w:val="left"/>
            </w:pPr>
            <w:r w:rsidRPr="0044317B">
              <w:rPr>
                <w:w w:val="110"/>
              </w:rPr>
              <w:t>Взаимовлияние</w:t>
            </w:r>
            <w:r w:rsidRPr="0044317B">
              <w:rPr>
                <w:spacing w:val="5"/>
                <w:w w:val="110"/>
              </w:rPr>
              <w:t xml:space="preserve"> </w:t>
            </w:r>
            <w:r w:rsidRPr="0044317B">
              <w:rPr>
                <w:w w:val="110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F6BFBC9" w14:textId="77777777" w:rsidR="008A79E1" w:rsidRPr="0044317B" w:rsidRDefault="008A79E1" w:rsidP="00F66AEF">
            <w:pPr>
              <w:pStyle w:val="TableParagraph"/>
              <w:spacing w:before="92" w:line="249" w:lineRule="auto"/>
              <w:ind w:left="169"/>
              <w:rPr>
                <w:w w:val="105"/>
              </w:rPr>
            </w:pPr>
          </w:p>
        </w:tc>
        <w:tc>
          <w:tcPr>
            <w:tcW w:w="3109" w:type="dxa"/>
            <w:tcBorders>
              <w:top w:val="single" w:sz="6" w:space="0" w:color="000000"/>
              <w:bottom w:val="single" w:sz="6" w:space="0" w:color="000000"/>
            </w:tcBorders>
          </w:tcPr>
          <w:p w14:paraId="5CA71E0B" w14:textId="77777777" w:rsidR="008A79E1" w:rsidRPr="00576B2A" w:rsidRDefault="008A79E1" w:rsidP="00F66AEF">
            <w:pPr>
              <w:pStyle w:val="TableParagraph"/>
              <w:spacing w:before="92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Взаимодействие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 .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Межпоколенная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межкультурная</w:t>
            </w:r>
            <w:r w:rsidRPr="0044317B">
              <w:rPr>
                <w:spacing w:val="3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трансляция</w:t>
            </w:r>
            <w:r w:rsidRPr="0044317B">
              <w:rPr>
                <w:spacing w:val="-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r w:rsidRPr="0044317B">
              <w:rPr>
                <w:spacing w:val="32"/>
                <w:w w:val="105"/>
                <w:lang w:val="ru-RU"/>
              </w:rPr>
              <w:t xml:space="preserve"> </w:t>
            </w:r>
            <w:r w:rsidRPr="00576B2A">
              <w:rPr>
                <w:w w:val="105"/>
                <w:lang w:val="ru-RU"/>
              </w:rPr>
              <w:t>Обмен</w:t>
            </w:r>
          </w:p>
        </w:tc>
        <w:tc>
          <w:tcPr>
            <w:tcW w:w="3837" w:type="dxa"/>
            <w:tcBorders>
              <w:top w:val="single" w:sz="6" w:space="0" w:color="000000"/>
              <w:bottom w:val="single" w:sz="6" w:space="0" w:color="000000"/>
            </w:tcBorders>
          </w:tcPr>
          <w:p w14:paraId="1238658A" w14:textId="77777777" w:rsidR="008A79E1" w:rsidRPr="0044317B" w:rsidRDefault="008A79E1" w:rsidP="00F66AEF">
            <w:pPr>
              <w:pStyle w:val="TableParagraph"/>
              <w:spacing w:before="92" w:line="249" w:lineRule="auto"/>
              <w:ind w:right="153"/>
              <w:jc w:val="left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Иметь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представление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значении</w:t>
            </w:r>
            <w:r w:rsidRPr="0044317B">
              <w:rPr>
                <w:spacing w:val="-43"/>
                <w:w w:val="115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терминов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«взаимодействие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культур»,</w:t>
            </w:r>
          </w:p>
          <w:p w14:paraId="189C14EF" w14:textId="77777777" w:rsidR="008A79E1" w:rsidRPr="0044317B" w:rsidRDefault="008A79E1" w:rsidP="00F66AEF">
            <w:pPr>
              <w:pStyle w:val="TableParagraph"/>
              <w:spacing w:before="1"/>
              <w:ind w:right="0"/>
              <w:jc w:val="left"/>
            </w:pPr>
            <w:r w:rsidRPr="0044317B">
              <w:t>«культурный   обмен»</w:t>
            </w:r>
            <w:r w:rsidRPr="0044317B">
              <w:rPr>
                <w:spacing w:val="22"/>
              </w:rPr>
              <w:t xml:space="preserve"> </w:t>
            </w:r>
            <w:r w:rsidRPr="0044317B">
              <w:t>.</w:t>
            </w:r>
          </w:p>
        </w:tc>
      </w:tr>
      <w:tr w:rsidR="008A79E1" w:rsidRPr="0044317B" w14:paraId="6961C8D1" w14:textId="77777777" w:rsidTr="008A79E1">
        <w:trPr>
          <w:trHeight w:val="606"/>
        </w:trPr>
        <w:tc>
          <w:tcPr>
            <w:tcW w:w="567" w:type="dxa"/>
            <w:gridSpan w:val="2"/>
          </w:tcPr>
          <w:p w14:paraId="2B0727F8" w14:textId="77777777" w:rsidR="008A79E1" w:rsidRPr="0044317B" w:rsidRDefault="008A79E1" w:rsidP="008A79E1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tab/>
            </w:r>
          </w:p>
        </w:tc>
        <w:tc>
          <w:tcPr>
            <w:tcW w:w="2137" w:type="dxa"/>
          </w:tcPr>
          <w:p w14:paraId="4C952EEF" w14:textId="77777777" w:rsidR="008A79E1" w:rsidRPr="0044317B" w:rsidRDefault="008A79E1" w:rsidP="00F66AE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14:paraId="12365880" w14:textId="77777777" w:rsidR="008A79E1" w:rsidRPr="0044317B" w:rsidRDefault="008A79E1" w:rsidP="00F66AE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109" w:type="dxa"/>
          </w:tcPr>
          <w:p w14:paraId="49EDD987" w14:textId="77777777" w:rsidR="008A79E1" w:rsidRPr="0044317B" w:rsidRDefault="008A79E1" w:rsidP="00F66AE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0"/>
              </w:rPr>
              <w:t>Основное</w:t>
            </w:r>
            <w:r w:rsidRPr="0044317B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44317B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837" w:type="dxa"/>
          </w:tcPr>
          <w:p w14:paraId="44BEDE45" w14:textId="77777777" w:rsidR="008A79E1" w:rsidRPr="0044317B" w:rsidRDefault="008A79E1" w:rsidP="00F66AEF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44317B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44317B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44317B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8A79E1" w:rsidRPr="0044317B" w14:paraId="2CC568E5" w14:textId="77777777" w:rsidTr="008A79E1">
        <w:trPr>
          <w:trHeight w:val="1402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6761EC44" w14:textId="77777777" w:rsidR="008A79E1" w:rsidRPr="0044317B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137" w:type="dxa"/>
          </w:tcPr>
          <w:p w14:paraId="32B1CD96" w14:textId="77777777" w:rsidR="008A79E1" w:rsidRPr="0044317B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A28C802" w14:textId="77777777" w:rsidR="008A79E1" w:rsidRPr="0044317B" w:rsidRDefault="008A79E1" w:rsidP="00F66AEF">
            <w:pPr>
              <w:pStyle w:val="TableParagraph"/>
              <w:spacing w:before="23" w:line="249" w:lineRule="auto"/>
              <w:rPr>
                <w:w w:val="105"/>
              </w:rPr>
            </w:pPr>
          </w:p>
        </w:tc>
        <w:tc>
          <w:tcPr>
            <w:tcW w:w="3109" w:type="dxa"/>
          </w:tcPr>
          <w:p w14:paraId="398DF0BC" w14:textId="77777777" w:rsidR="008A79E1" w:rsidRPr="0044317B" w:rsidRDefault="008A79E1" w:rsidP="00F66AEF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ценностными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установками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идеями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Примеры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коммуникации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способ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формирования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духовно-нравственных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ценностей</w:t>
            </w:r>
          </w:p>
        </w:tc>
        <w:tc>
          <w:tcPr>
            <w:tcW w:w="3837" w:type="dxa"/>
          </w:tcPr>
          <w:p w14:paraId="15592761" w14:textId="77777777" w:rsidR="008A79E1" w:rsidRPr="0044317B" w:rsidRDefault="008A79E1" w:rsidP="00F66AEF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хранения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культурного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наследия</w:t>
            </w:r>
            <w:r w:rsidRPr="0044317B">
              <w:rPr>
                <w:spacing w:val="-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14:paraId="184867DE" w14:textId="77777777" w:rsidR="008A79E1" w:rsidRPr="0044317B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4317B">
              <w:rPr>
                <w:w w:val="115"/>
                <w:lang w:val="ru-RU"/>
              </w:rPr>
              <w:t xml:space="preserve">объяснения учителя,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пони-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мать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44317B">
              <w:rPr>
                <w:w w:val="115"/>
                <w:lang w:val="ru-RU"/>
              </w:rPr>
              <w:t xml:space="preserve">понятия,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материал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нескольким</w:t>
            </w:r>
            <w:r w:rsidRPr="0044317B">
              <w:rPr>
                <w:spacing w:val="1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источникам</w:t>
            </w:r>
          </w:p>
        </w:tc>
      </w:tr>
      <w:tr w:rsidR="008A79E1" w:rsidRPr="0044317B" w14:paraId="5283115A" w14:textId="77777777" w:rsidTr="008A79E1">
        <w:trPr>
          <w:trHeight w:val="3159"/>
        </w:trPr>
        <w:tc>
          <w:tcPr>
            <w:tcW w:w="5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C55EA57" w14:textId="77777777" w:rsidR="008A79E1" w:rsidRPr="0044317B" w:rsidRDefault="008A79E1" w:rsidP="00F66AEF">
            <w:pPr>
              <w:pStyle w:val="TableParagraph"/>
              <w:spacing w:before="22"/>
              <w:ind w:left="94" w:right="85"/>
              <w:jc w:val="center"/>
            </w:pPr>
            <w:r w:rsidRPr="0044317B">
              <w:rPr>
                <w:w w:val="110"/>
              </w:rPr>
              <w:t>23</w:t>
            </w:r>
          </w:p>
        </w:tc>
        <w:tc>
          <w:tcPr>
            <w:tcW w:w="2137" w:type="dxa"/>
            <w:tcBorders>
              <w:left w:val="single" w:sz="6" w:space="0" w:color="000000"/>
              <w:bottom w:val="single" w:sz="6" w:space="0" w:color="000000"/>
            </w:tcBorders>
          </w:tcPr>
          <w:p w14:paraId="770BDA94" w14:textId="77777777" w:rsidR="008A79E1" w:rsidRPr="0044317B" w:rsidRDefault="008A79E1" w:rsidP="00F66AEF">
            <w:pPr>
              <w:pStyle w:val="TableParagraph"/>
              <w:spacing w:before="22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Духовно-нравственные</w:t>
            </w:r>
            <w:r w:rsidRPr="0044317B">
              <w:rPr>
                <w:spacing w:val="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ности</w:t>
            </w:r>
            <w:r w:rsidRPr="0044317B">
              <w:rPr>
                <w:spacing w:val="27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CCD4AD7" w14:textId="77777777" w:rsidR="008A79E1" w:rsidRPr="0044317B" w:rsidRDefault="008A79E1" w:rsidP="00F66AEF">
            <w:pPr>
              <w:pStyle w:val="TableParagraph"/>
              <w:spacing w:before="22" w:line="249" w:lineRule="auto"/>
              <w:rPr>
                <w:w w:val="110"/>
                <w:lang w:val="ru-RU"/>
              </w:rPr>
            </w:pP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 w14:paraId="0ABCE350" w14:textId="77777777" w:rsidR="008A79E1" w:rsidRPr="0044317B" w:rsidRDefault="008A79E1" w:rsidP="00F66AEF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Жизнь, достоинство, права и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свободы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человека,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патрио</w:t>
            </w:r>
            <w:r w:rsidRPr="0044317B">
              <w:rPr>
                <w:w w:val="105"/>
                <w:lang w:val="ru-RU"/>
              </w:rPr>
              <w:t>тизм, гражданственность, слу</w:t>
            </w:r>
            <w:r w:rsidRPr="0044317B">
              <w:rPr>
                <w:spacing w:val="-2"/>
                <w:w w:val="105"/>
                <w:lang w:val="ru-RU"/>
              </w:rPr>
              <w:t>жение</w:t>
            </w:r>
            <w:r w:rsidRPr="0044317B">
              <w:rPr>
                <w:spacing w:val="-7"/>
                <w:w w:val="105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>Отечеству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и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ответствен</w:t>
            </w:r>
            <w:r w:rsidRPr="0044317B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44317B">
              <w:rPr>
                <w:w w:val="110"/>
                <w:lang w:val="ru-RU"/>
              </w:rPr>
              <w:t>судьбу, высокие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нравственные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идеалы,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креп</w:t>
            </w:r>
            <w:r w:rsidRPr="0044317B">
              <w:rPr>
                <w:w w:val="110"/>
                <w:lang w:val="ru-RU"/>
              </w:rPr>
              <w:t>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созидательный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труд,</w:t>
            </w:r>
            <w:r w:rsidRPr="0044317B">
              <w:rPr>
                <w:w w:val="110"/>
                <w:lang w:val="ru-RU"/>
              </w:rPr>
              <w:t xml:space="preserve"> приоритет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духовного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над материальным, гуманизм,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милосердие,</w:t>
            </w:r>
            <w:r w:rsidRPr="0044317B">
              <w:rPr>
                <w:spacing w:val="-3"/>
                <w:w w:val="110"/>
                <w:lang w:val="ru-RU"/>
              </w:rPr>
              <w:t xml:space="preserve"> справедливость,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44317B">
              <w:rPr>
                <w:spacing w:val="-1"/>
                <w:w w:val="105"/>
                <w:lang w:val="ru-RU"/>
              </w:rPr>
              <w:t>взаимопомощь,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историческая память и преем</w:t>
            </w:r>
            <w:r w:rsidRPr="0044317B">
              <w:rPr>
                <w:spacing w:val="-4"/>
                <w:w w:val="110"/>
                <w:lang w:val="ru-RU"/>
              </w:rPr>
              <w:t>ственность</w:t>
            </w:r>
            <w:r w:rsidRPr="0044317B">
              <w:rPr>
                <w:spacing w:val="-3"/>
                <w:w w:val="110"/>
                <w:lang w:val="ru-RU"/>
              </w:rPr>
              <w:t xml:space="preserve"> поколений,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t>един</w:t>
            </w:r>
            <w:r w:rsidRPr="0044317B">
              <w:rPr>
                <w:w w:val="110"/>
                <w:lang w:val="ru-RU"/>
              </w:rPr>
              <w:t>ство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народов</w:t>
            </w:r>
            <w:r w:rsidRPr="0044317B">
              <w:rPr>
                <w:spacing w:val="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 w14:paraId="0B69394D" w14:textId="77777777" w:rsidR="008A79E1" w:rsidRPr="0044317B" w:rsidRDefault="008A79E1" w:rsidP="00F66AEF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значение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основных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понятий,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отражающих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духовно-нрав-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ственные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ценности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14:paraId="5EC7EC27" w14:textId="77777777" w:rsidR="008A79E1" w:rsidRPr="0044317B" w:rsidRDefault="008A79E1" w:rsidP="00F66AEF">
            <w:pPr>
              <w:pStyle w:val="TableParagraph"/>
              <w:spacing w:before="1" w:line="249" w:lineRule="auto"/>
              <w:ind w:hanging="1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их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  каче</w:t>
            </w:r>
            <w:r w:rsidRPr="0044317B">
              <w:rPr>
                <w:w w:val="105"/>
                <w:lang w:val="ru-RU"/>
              </w:rPr>
              <w:t>стве базовых общегражданских ценностей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общества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14:paraId="36BB8250" w14:textId="77777777" w:rsidR="008A79E1" w:rsidRPr="0044317B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44317B">
              <w:rPr>
                <w:rFonts w:ascii="Times New Roman" w:hAnsi="Times New Roman"/>
                <w:i/>
                <w:spacing w:val="1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учебником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(смысловое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чтение)</w:t>
            </w:r>
          </w:p>
        </w:tc>
      </w:tr>
      <w:tr w:rsidR="008A79E1" w:rsidRPr="0044317B" w14:paraId="76DADFBA" w14:textId="77777777" w:rsidTr="008A79E1">
        <w:trPr>
          <w:trHeight w:val="957"/>
        </w:trPr>
        <w:tc>
          <w:tcPr>
            <w:tcW w:w="567" w:type="dxa"/>
            <w:gridSpan w:val="2"/>
          </w:tcPr>
          <w:p w14:paraId="093D7ED1" w14:textId="77777777" w:rsidR="008A79E1" w:rsidRPr="0044317B" w:rsidRDefault="008A79E1" w:rsidP="00F66AEF">
            <w:pPr>
              <w:pStyle w:val="TableParagraph"/>
              <w:spacing w:before="19"/>
              <w:ind w:left="96" w:right="87"/>
              <w:jc w:val="center"/>
            </w:pPr>
            <w:r w:rsidRPr="0044317B">
              <w:rPr>
                <w:w w:val="110"/>
              </w:rPr>
              <w:t>24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6" w:space="0" w:color="000000"/>
            </w:tcBorders>
          </w:tcPr>
          <w:p w14:paraId="1736D897" w14:textId="77777777" w:rsidR="008A79E1" w:rsidRPr="0044317B" w:rsidRDefault="008A79E1" w:rsidP="00F66AEF">
            <w:pPr>
              <w:pStyle w:val="TableParagraph"/>
              <w:spacing w:before="19" w:line="249" w:lineRule="auto"/>
              <w:ind w:left="169" w:right="153"/>
              <w:jc w:val="left"/>
            </w:pPr>
            <w:r w:rsidRPr="0044317B">
              <w:rPr>
                <w:spacing w:val="-1"/>
                <w:w w:val="110"/>
              </w:rPr>
              <w:t>Регионы</w:t>
            </w:r>
            <w:r w:rsidRPr="0044317B">
              <w:rPr>
                <w:spacing w:val="-9"/>
                <w:w w:val="110"/>
              </w:rPr>
              <w:t xml:space="preserve"> </w:t>
            </w:r>
            <w:r w:rsidRPr="0044317B">
              <w:rPr>
                <w:w w:val="110"/>
              </w:rPr>
              <w:t>России:</w:t>
            </w:r>
            <w:r w:rsidRPr="0044317B">
              <w:rPr>
                <w:spacing w:val="-8"/>
                <w:w w:val="110"/>
              </w:rPr>
              <w:t xml:space="preserve"> </w:t>
            </w:r>
            <w:r w:rsidRPr="0044317B">
              <w:rPr>
                <w:w w:val="110"/>
              </w:rPr>
              <w:t>культурное</w:t>
            </w:r>
            <w:r w:rsidRPr="0044317B">
              <w:rPr>
                <w:spacing w:val="-41"/>
                <w:w w:val="110"/>
              </w:rPr>
              <w:t xml:space="preserve"> </w:t>
            </w:r>
            <w:r w:rsidRPr="0044317B">
              <w:rPr>
                <w:w w:val="110"/>
              </w:rPr>
              <w:t>многообразие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E1FE954" w14:textId="77777777" w:rsidR="008A79E1" w:rsidRPr="0044317B" w:rsidRDefault="008A79E1" w:rsidP="00F66AEF">
            <w:pPr>
              <w:pStyle w:val="TableParagraph"/>
              <w:spacing w:before="19" w:line="249" w:lineRule="auto"/>
              <w:ind w:left="169"/>
              <w:rPr>
                <w:w w:val="105"/>
              </w:rPr>
            </w:pPr>
          </w:p>
        </w:tc>
        <w:tc>
          <w:tcPr>
            <w:tcW w:w="3109" w:type="dxa"/>
            <w:tcBorders>
              <w:top w:val="single" w:sz="6" w:space="0" w:color="000000"/>
              <w:bottom w:val="single" w:sz="6" w:space="0" w:color="000000"/>
            </w:tcBorders>
          </w:tcPr>
          <w:p w14:paraId="19471881" w14:textId="77777777" w:rsidR="008A79E1" w:rsidRPr="0044317B" w:rsidRDefault="008A79E1" w:rsidP="00F66AEF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Исторические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социальные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причины культурного разноо-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бразия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Каждый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регион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уни-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кален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  <w:tc>
          <w:tcPr>
            <w:tcW w:w="3837" w:type="dxa"/>
            <w:tcBorders>
              <w:top w:val="single" w:sz="6" w:space="0" w:color="000000"/>
              <w:bottom w:val="single" w:sz="6" w:space="0" w:color="000000"/>
            </w:tcBorders>
          </w:tcPr>
          <w:p w14:paraId="5783D04C" w14:textId="77777777" w:rsidR="008A79E1" w:rsidRPr="0044317B" w:rsidRDefault="008A79E1" w:rsidP="00F66AEF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принципы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федеративного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устройства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поня</w:t>
            </w:r>
            <w:r w:rsidRPr="0044317B">
              <w:rPr>
                <w:w w:val="105"/>
                <w:lang w:val="ru-RU"/>
              </w:rPr>
              <w:t>тие</w:t>
            </w:r>
            <w:r w:rsidRPr="0044317B">
              <w:rPr>
                <w:spacing w:val="24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«полиэтничность»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</w:tr>
      <w:tr w:rsidR="008A79E1" w:rsidRPr="00A442D2" w14:paraId="4DCD45C8" w14:textId="77777777" w:rsidTr="008A79E1">
        <w:trPr>
          <w:trHeight w:val="1656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45C5E6E5" w14:textId="77777777" w:rsidR="008A79E1" w:rsidRPr="00A442D2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43" w:type="dxa"/>
          </w:tcPr>
          <w:p w14:paraId="5437B0A3" w14:textId="77777777" w:rsidR="008A79E1" w:rsidRPr="00A442D2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14:paraId="7780480F" w14:textId="77777777" w:rsidR="008A79E1" w:rsidRPr="00A442D2" w:rsidRDefault="008A79E1" w:rsidP="00F66AEF">
            <w:pPr>
              <w:pStyle w:val="TableParagraph"/>
              <w:spacing w:before="40"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103" w:type="dxa"/>
          </w:tcPr>
          <w:p w14:paraId="0F596867" w14:textId="77777777" w:rsidR="008A79E1" w:rsidRPr="00A442D2" w:rsidRDefault="008A79E1" w:rsidP="00F66AEF">
            <w:pPr>
              <w:pStyle w:val="TableParagraph"/>
              <w:spacing w:before="40" w:line="249" w:lineRule="auto"/>
              <w:jc w:val="left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Малая</w:t>
            </w:r>
            <w:r w:rsidRPr="00A442D2">
              <w:rPr>
                <w:spacing w:val="2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—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часть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общего</w:t>
            </w:r>
            <w:r w:rsidRPr="00A442D2">
              <w:rPr>
                <w:spacing w:val="22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Отечества</w:t>
            </w:r>
          </w:p>
        </w:tc>
        <w:tc>
          <w:tcPr>
            <w:tcW w:w="3843" w:type="dxa"/>
          </w:tcPr>
          <w:p w14:paraId="7407021E" w14:textId="77777777" w:rsidR="008A79E1" w:rsidRPr="00A442D2" w:rsidRDefault="008A79E1" w:rsidP="00F66AEF">
            <w:pPr>
              <w:pStyle w:val="TableParagraph"/>
              <w:spacing w:before="40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ценность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многообразия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культурных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укладов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культурном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своеобразии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малой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14:paraId="4BE93CC6" w14:textId="77777777" w:rsidR="008A79E1" w:rsidRPr="00A442D2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A442D2">
              <w:rPr>
                <w:w w:val="115"/>
                <w:lang w:val="ru-RU"/>
              </w:rPr>
              <w:t xml:space="preserve">выступления одноклассников,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</w:t>
            </w:r>
            <w:r w:rsidRPr="00A442D2">
              <w:rPr>
                <w:w w:val="115"/>
                <w:lang w:val="ru-RU"/>
              </w:rPr>
              <w:lastRenderedPageBreak/>
              <w:t>источниками</w:t>
            </w:r>
          </w:p>
        </w:tc>
      </w:tr>
      <w:tr w:rsidR="008A79E1" w:rsidRPr="00A442D2" w14:paraId="0A5832A9" w14:textId="77777777" w:rsidTr="008A79E1">
        <w:trPr>
          <w:trHeight w:val="2316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56FAD8EE" w14:textId="77777777" w:rsidR="008A79E1" w:rsidRPr="00A442D2" w:rsidRDefault="008A79E1" w:rsidP="00F66AEF">
            <w:pPr>
              <w:pStyle w:val="TableParagraph"/>
              <w:spacing w:before="39"/>
              <w:ind w:left="91" w:right="85"/>
              <w:jc w:val="center"/>
            </w:pPr>
            <w:r w:rsidRPr="00A442D2">
              <w:rPr>
                <w:w w:val="110"/>
              </w:rPr>
              <w:lastRenderedPageBreak/>
              <w:t>25</w:t>
            </w:r>
          </w:p>
        </w:tc>
        <w:tc>
          <w:tcPr>
            <w:tcW w:w="2143" w:type="dxa"/>
          </w:tcPr>
          <w:p w14:paraId="7061030A" w14:textId="77777777" w:rsidR="008A79E1" w:rsidRPr="00A442D2" w:rsidRDefault="008A79E1" w:rsidP="00F66AEF">
            <w:pPr>
              <w:pStyle w:val="TableParagraph"/>
              <w:spacing w:before="39" w:line="249" w:lineRule="auto"/>
              <w:ind w:left="169" w:right="153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Праздники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в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культуре</w:t>
            </w:r>
            <w:r w:rsidRPr="00A442D2">
              <w:rPr>
                <w:spacing w:val="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14:paraId="54BE9C01" w14:textId="77777777" w:rsidR="008A79E1" w:rsidRPr="00A442D2" w:rsidRDefault="008A79E1" w:rsidP="00F66AEF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103" w:type="dxa"/>
          </w:tcPr>
          <w:p w14:paraId="2F73B87E" w14:textId="77777777" w:rsidR="008A79E1" w:rsidRPr="00A442D2" w:rsidRDefault="008A79E1" w:rsidP="00F66AEF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Что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такое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праздник?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Почему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важны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Празд-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ничные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традиции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па-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мять культуры, как воплощение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духовно-нравственных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идеалов</w:t>
            </w:r>
          </w:p>
        </w:tc>
        <w:tc>
          <w:tcPr>
            <w:tcW w:w="3843" w:type="dxa"/>
          </w:tcPr>
          <w:p w14:paraId="0579835B" w14:textId="77777777" w:rsidR="008A79E1" w:rsidRPr="00A442D2" w:rsidRDefault="008A79E1" w:rsidP="00F66AEF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3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r w:rsidRPr="00A442D2">
              <w:rPr>
                <w:w w:val="115"/>
                <w:lang w:val="ru-RU"/>
              </w:rPr>
              <w:t xml:space="preserve">, </w:t>
            </w:r>
            <w:r w:rsidRPr="00A442D2">
              <w:rPr>
                <w:spacing w:val="43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что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такое</w:t>
            </w:r>
          </w:p>
          <w:p w14:paraId="21B0FBC6" w14:textId="77777777" w:rsidR="008A79E1" w:rsidRPr="00A442D2" w:rsidRDefault="008A79E1" w:rsidP="00F66AEF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A442D2">
              <w:rPr>
                <w:lang w:val="ru-RU"/>
              </w:rPr>
              <w:t xml:space="preserve">«народный  </w:t>
            </w:r>
            <w:r w:rsidRPr="00A442D2">
              <w:rPr>
                <w:spacing w:val="4"/>
                <w:lang w:val="ru-RU"/>
              </w:rPr>
              <w:t xml:space="preserve"> </w:t>
            </w:r>
            <w:r w:rsidRPr="00A442D2">
              <w:rPr>
                <w:lang w:val="ru-RU"/>
              </w:rPr>
              <w:t>праздник»</w:t>
            </w:r>
            <w:r w:rsidRPr="00A442D2">
              <w:rPr>
                <w:spacing w:val="24"/>
                <w:lang w:val="ru-RU"/>
              </w:rPr>
              <w:t xml:space="preserve"> </w:t>
            </w:r>
            <w:r w:rsidRPr="00A442D2">
              <w:rPr>
                <w:lang w:val="ru-RU"/>
              </w:rPr>
              <w:t>.</w:t>
            </w:r>
          </w:p>
          <w:p w14:paraId="1DB799DF" w14:textId="77777777" w:rsidR="008A79E1" w:rsidRPr="00A442D2" w:rsidRDefault="008A79E1" w:rsidP="00F66AEF">
            <w:pPr>
              <w:pStyle w:val="TableParagraph"/>
              <w:spacing w:before="9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праздничных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традициях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разных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-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своей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се</w:t>
            </w:r>
            <w:r w:rsidRPr="00A442D2">
              <w:rPr>
                <w:spacing w:val="-4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мьи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14:paraId="2796C9AB" w14:textId="77777777" w:rsidR="008A79E1" w:rsidRPr="00A442D2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нравствен</w:t>
            </w:r>
            <w:r w:rsidRPr="00A442D2">
              <w:rPr>
                <w:w w:val="105"/>
                <w:lang w:val="ru-RU"/>
              </w:rPr>
              <w:t>ный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народного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праздника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14:paraId="5EC36DCD" w14:textId="77777777" w:rsidR="008A79E1" w:rsidRPr="00A442D2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учебником,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и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учебные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фильмы</w:t>
            </w:r>
          </w:p>
        </w:tc>
      </w:tr>
      <w:tr w:rsidR="008A79E1" w:rsidRPr="00A442D2" w14:paraId="0021BE2E" w14:textId="77777777" w:rsidTr="008A79E1">
        <w:trPr>
          <w:trHeight w:val="2339"/>
        </w:trPr>
        <w:tc>
          <w:tcPr>
            <w:tcW w:w="5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49C210F" w14:textId="77777777" w:rsidR="008A79E1" w:rsidRPr="00A442D2" w:rsidRDefault="008A79E1" w:rsidP="00F66AEF">
            <w:pPr>
              <w:pStyle w:val="TableParagraph"/>
              <w:spacing w:before="39"/>
              <w:ind w:left="94" w:right="85"/>
              <w:jc w:val="center"/>
            </w:pPr>
            <w:r w:rsidRPr="00A442D2">
              <w:rPr>
                <w:w w:val="110"/>
              </w:rPr>
              <w:t>26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</w:tcBorders>
          </w:tcPr>
          <w:p w14:paraId="24AD27F9" w14:textId="77777777" w:rsidR="008A79E1" w:rsidRPr="00A442D2" w:rsidRDefault="008A79E1" w:rsidP="00F66AEF">
            <w:pPr>
              <w:pStyle w:val="TableParagraph"/>
              <w:spacing w:before="39" w:line="249" w:lineRule="auto"/>
              <w:ind w:left="167" w:right="144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Памятники в культуре 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21E3481C" w14:textId="77777777" w:rsidR="008A79E1" w:rsidRPr="00A442D2" w:rsidRDefault="008A79E1" w:rsidP="00F66AEF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103" w:type="dxa"/>
            <w:tcBorders>
              <w:bottom w:val="single" w:sz="6" w:space="0" w:color="000000"/>
            </w:tcBorders>
          </w:tcPr>
          <w:p w14:paraId="27522D0B" w14:textId="77777777" w:rsidR="008A79E1" w:rsidRPr="00A442D2" w:rsidRDefault="008A79E1" w:rsidP="00F66AEF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Памятники как часть культуры: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исторические,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художественные,</w:t>
            </w:r>
            <w:r w:rsidRPr="00A442D2">
              <w:rPr>
                <w:spacing w:val="30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архитектурные</w:t>
            </w:r>
            <w:r w:rsidRPr="00A442D2">
              <w:rPr>
                <w:spacing w:val="-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14:paraId="1696D4CB" w14:textId="77777777" w:rsidR="008A79E1" w:rsidRPr="00A442D2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Культура как память . Музеи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Храмы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Дворцы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здания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свидетели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Архитектура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ценности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</w:t>
            </w: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14:paraId="336E2266" w14:textId="77777777" w:rsidR="008A79E1" w:rsidRPr="00A442D2" w:rsidRDefault="008A79E1" w:rsidP="00F66AEF">
            <w:pPr>
              <w:pStyle w:val="TableParagraph"/>
              <w:spacing w:before="38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Устанавливать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связь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между  истори</w:t>
            </w:r>
            <w:r w:rsidRPr="00A442D2">
              <w:rPr>
                <w:w w:val="105"/>
                <w:lang w:val="ru-RU"/>
              </w:rPr>
              <w:t>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памятника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края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14:paraId="232A74CE" w14:textId="77777777" w:rsidR="008A79E1" w:rsidRPr="00A442D2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памятники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истории</w:t>
            </w:r>
            <w:r w:rsidRPr="00A442D2">
              <w:rPr>
                <w:spacing w:val="19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культуры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14:paraId="2ECFBCD5" w14:textId="77777777" w:rsidR="008A79E1" w:rsidRPr="00A442D2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нравственный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научный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краеведческой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работы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14:paraId="728C017B" w14:textId="77777777" w:rsidR="008A79E1" w:rsidRPr="00A442D2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объяснения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учителя,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442D2">
              <w:rPr>
                <w:w w:val="110"/>
                <w:lang w:val="ru-RU"/>
              </w:rPr>
              <w:t>с научно-популярной литературой,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учебные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фильмы</w:t>
            </w:r>
          </w:p>
        </w:tc>
      </w:tr>
      <w:tr w:rsidR="008A79E1" w:rsidRPr="00117779" w14:paraId="731E2C14" w14:textId="77777777" w:rsidTr="008A79E1">
        <w:trPr>
          <w:trHeight w:val="606"/>
        </w:trPr>
        <w:tc>
          <w:tcPr>
            <w:tcW w:w="567" w:type="dxa"/>
            <w:gridSpan w:val="2"/>
          </w:tcPr>
          <w:p w14:paraId="29898CCE" w14:textId="77777777" w:rsidR="008A79E1" w:rsidRPr="00117779" w:rsidRDefault="008A79E1" w:rsidP="00F66AE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37" w:type="dxa"/>
          </w:tcPr>
          <w:p w14:paraId="1CEB871E" w14:textId="77777777" w:rsidR="008A79E1" w:rsidRPr="00117779" w:rsidRDefault="008A79E1" w:rsidP="00F66AE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14:paraId="12AB4851" w14:textId="77777777" w:rsidR="008A79E1" w:rsidRPr="00117779" w:rsidRDefault="008A79E1" w:rsidP="00F66AE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117779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109" w:type="dxa"/>
          </w:tcPr>
          <w:p w14:paraId="50020AAA" w14:textId="77777777" w:rsidR="008A79E1" w:rsidRPr="00117779" w:rsidRDefault="008A79E1" w:rsidP="00F66AE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0"/>
              </w:rPr>
              <w:t>Основное</w:t>
            </w:r>
            <w:r w:rsidRPr="00117779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117779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837" w:type="dxa"/>
          </w:tcPr>
          <w:p w14:paraId="79600148" w14:textId="77777777" w:rsidR="008A79E1" w:rsidRPr="00117779" w:rsidRDefault="008A79E1" w:rsidP="00F66AEF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117779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117779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117779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8A79E1" w:rsidRPr="00117779" w14:paraId="2843CC8D" w14:textId="77777777" w:rsidTr="008A79E1">
        <w:trPr>
          <w:trHeight w:val="2282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678DDE18" w14:textId="77777777" w:rsidR="008A79E1" w:rsidRPr="00117779" w:rsidRDefault="008A79E1" w:rsidP="00F66AEF">
            <w:pPr>
              <w:pStyle w:val="TableParagraph"/>
              <w:spacing w:before="23"/>
              <w:ind w:left="91" w:right="84"/>
              <w:jc w:val="center"/>
            </w:pPr>
            <w:r w:rsidRPr="00117779">
              <w:rPr>
                <w:w w:val="110"/>
              </w:rPr>
              <w:t>27</w:t>
            </w:r>
          </w:p>
        </w:tc>
        <w:tc>
          <w:tcPr>
            <w:tcW w:w="2137" w:type="dxa"/>
          </w:tcPr>
          <w:p w14:paraId="488E2F09" w14:textId="77777777" w:rsidR="008A79E1" w:rsidRPr="00117779" w:rsidRDefault="008A79E1" w:rsidP="00F66AEF">
            <w:pPr>
              <w:pStyle w:val="TableParagraph"/>
              <w:spacing w:before="23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10"/>
                <w:lang w:val="ru-RU"/>
              </w:rPr>
              <w:t>Музыкальная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культура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на-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родов</w:t>
            </w:r>
            <w:r w:rsidRPr="00117779">
              <w:rPr>
                <w:spacing w:val="19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14:paraId="11AF50D4" w14:textId="77777777" w:rsidR="008A79E1" w:rsidRPr="00117779" w:rsidRDefault="008A79E1" w:rsidP="00F66AEF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109" w:type="dxa"/>
          </w:tcPr>
          <w:p w14:paraId="0DBC7F5A" w14:textId="77777777" w:rsidR="008A79E1" w:rsidRPr="00117779" w:rsidRDefault="008A79E1" w:rsidP="00F66AEF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Музыка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Музыкальные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про-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изведения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форма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выражения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эмоциональных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связей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между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людьми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Народные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1"/>
                <w:w w:val="105"/>
                <w:lang w:val="ru-RU"/>
              </w:rPr>
              <w:t xml:space="preserve">инструменты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История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40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837" w:type="dxa"/>
          </w:tcPr>
          <w:p w14:paraId="136E6B3A" w14:textId="77777777" w:rsidR="008A79E1" w:rsidRPr="00117779" w:rsidRDefault="008A79E1" w:rsidP="00F66AEF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14:paraId="0E144725" w14:textId="77777777" w:rsidR="008A79E1" w:rsidRPr="00117779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основные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темы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музыкального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творчества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народов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 xml:space="preserve">России,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 как история наро-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отражается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14:paraId="3AFA1D53" w14:textId="77777777" w:rsidR="008A79E1" w:rsidRPr="00117779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8A79E1" w:rsidRPr="00117779" w14:paraId="6E1679D0" w14:textId="77777777" w:rsidTr="008A79E1">
        <w:trPr>
          <w:trHeight w:val="2719"/>
        </w:trPr>
        <w:tc>
          <w:tcPr>
            <w:tcW w:w="5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C0AF711" w14:textId="77777777" w:rsidR="008A79E1" w:rsidRPr="00117779" w:rsidRDefault="008A79E1" w:rsidP="00F66AEF">
            <w:pPr>
              <w:pStyle w:val="TableParagraph"/>
              <w:spacing w:before="22"/>
              <w:ind w:left="94" w:right="85"/>
              <w:jc w:val="center"/>
            </w:pPr>
            <w:r w:rsidRPr="00117779">
              <w:rPr>
                <w:w w:val="110"/>
              </w:rPr>
              <w:lastRenderedPageBreak/>
              <w:t>28</w:t>
            </w:r>
          </w:p>
        </w:tc>
        <w:tc>
          <w:tcPr>
            <w:tcW w:w="2137" w:type="dxa"/>
            <w:tcBorders>
              <w:left w:val="single" w:sz="6" w:space="0" w:color="000000"/>
              <w:bottom w:val="single" w:sz="6" w:space="0" w:color="000000"/>
            </w:tcBorders>
          </w:tcPr>
          <w:p w14:paraId="5BB529B5" w14:textId="77777777" w:rsidR="008A79E1" w:rsidRPr="00117779" w:rsidRDefault="008A79E1" w:rsidP="00F66AEF">
            <w:pPr>
              <w:pStyle w:val="TableParagraph"/>
              <w:spacing w:before="22" w:line="249" w:lineRule="auto"/>
              <w:ind w:left="166" w:right="154"/>
              <w:jc w:val="left"/>
            </w:pPr>
            <w:r w:rsidRPr="00117779">
              <w:rPr>
                <w:w w:val="105"/>
              </w:rPr>
              <w:t>Изобразительное     искусство</w:t>
            </w:r>
            <w:r>
              <w:rPr>
                <w:w w:val="105"/>
                <w:lang w:val="ru-RU"/>
              </w:rPr>
              <w:t xml:space="preserve"> </w:t>
            </w:r>
            <w:r w:rsidRPr="00117779">
              <w:rPr>
                <w:spacing w:val="-39"/>
                <w:w w:val="105"/>
              </w:rPr>
              <w:t xml:space="preserve"> </w:t>
            </w:r>
            <w:r w:rsidRPr="00117779">
              <w:rPr>
                <w:w w:val="105"/>
              </w:rPr>
              <w:t>народов</w:t>
            </w:r>
            <w:r w:rsidRPr="00117779">
              <w:rPr>
                <w:spacing w:val="24"/>
                <w:w w:val="105"/>
              </w:rPr>
              <w:t xml:space="preserve"> </w:t>
            </w:r>
            <w:r w:rsidRPr="00117779">
              <w:rPr>
                <w:w w:val="105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500DD91F" w14:textId="77777777" w:rsidR="008A79E1" w:rsidRPr="00117779" w:rsidRDefault="008A79E1" w:rsidP="00F66AEF">
            <w:pPr>
              <w:pStyle w:val="TableParagraph"/>
              <w:spacing w:before="22" w:line="249" w:lineRule="auto"/>
              <w:rPr>
                <w:w w:val="105"/>
              </w:rPr>
            </w:pP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 w14:paraId="3E4F6855" w14:textId="77777777" w:rsidR="008A79E1" w:rsidRPr="00117779" w:rsidRDefault="008A79E1" w:rsidP="00F66AEF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Художественная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реальность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Скульптура: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религиозных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сюжетов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современному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искусству . Храмовые росписи 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фольклорные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орнаменты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Живопись,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графика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Выдающиеся художники разных на-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</w:tcPr>
          <w:p w14:paraId="07625834" w14:textId="77777777" w:rsidR="008A79E1" w:rsidRPr="00117779" w:rsidRDefault="008A79E1" w:rsidP="00F66AEF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изобразительного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художественного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творчества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14:paraId="62DE75C4" w14:textId="77777777" w:rsidR="008A79E1" w:rsidRPr="00117779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важность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искусства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как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формы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трансляции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культурных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ценностей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14:paraId="0B58C6DC" w14:textId="77777777" w:rsidR="008A79E1" w:rsidRPr="00117779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117779">
              <w:rPr>
                <w:w w:val="110"/>
                <w:lang w:val="ru-RU"/>
              </w:rPr>
              <w:t xml:space="preserve">и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117779">
              <w:rPr>
                <w:w w:val="110"/>
                <w:lang w:val="ru-RU"/>
              </w:rPr>
              <w:t>основные темы ис</w:t>
            </w:r>
            <w:r w:rsidRPr="00117779">
              <w:rPr>
                <w:w w:val="105"/>
                <w:lang w:val="ru-RU"/>
              </w:rPr>
              <w:t>кусства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народов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14:paraId="67D1938D" w14:textId="77777777" w:rsidR="008A79E1" w:rsidRPr="00117779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8A79E1" w:rsidRPr="00117779" w14:paraId="409EB46B" w14:textId="77777777" w:rsidTr="008A79E1">
        <w:trPr>
          <w:trHeight w:val="517"/>
        </w:trPr>
        <w:tc>
          <w:tcPr>
            <w:tcW w:w="567" w:type="dxa"/>
            <w:gridSpan w:val="2"/>
          </w:tcPr>
          <w:p w14:paraId="6F4C087C" w14:textId="77777777" w:rsidR="008A79E1" w:rsidRPr="00117779" w:rsidRDefault="008A79E1" w:rsidP="00F66AEF">
            <w:pPr>
              <w:pStyle w:val="TableParagraph"/>
              <w:spacing w:before="19"/>
              <w:ind w:left="95" w:right="87"/>
              <w:jc w:val="center"/>
            </w:pPr>
            <w:r w:rsidRPr="00117779">
              <w:rPr>
                <w:w w:val="110"/>
              </w:rPr>
              <w:t>29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6" w:space="0" w:color="000000"/>
            </w:tcBorders>
          </w:tcPr>
          <w:p w14:paraId="52EE7ADA" w14:textId="77777777" w:rsidR="008A79E1" w:rsidRPr="00117779" w:rsidRDefault="008A79E1" w:rsidP="00F66AEF">
            <w:pPr>
              <w:pStyle w:val="TableParagraph"/>
              <w:spacing w:before="19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Фольклор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на-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1EBD623" w14:textId="77777777" w:rsidR="008A79E1" w:rsidRPr="00117779" w:rsidRDefault="008A79E1" w:rsidP="00F66AEF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w w:val="105"/>
                <w:lang w:val="ru-RU"/>
              </w:rPr>
            </w:pPr>
          </w:p>
        </w:tc>
        <w:tc>
          <w:tcPr>
            <w:tcW w:w="3109" w:type="dxa"/>
            <w:tcBorders>
              <w:top w:val="single" w:sz="6" w:space="0" w:color="000000"/>
              <w:bottom w:val="single" w:sz="6" w:space="0" w:color="000000"/>
            </w:tcBorders>
          </w:tcPr>
          <w:p w14:paraId="6F82C77E" w14:textId="77777777" w:rsidR="008A79E1" w:rsidRPr="00117779" w:rsidRDefault="008A79E1" w:rsidP="00F66AEF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</w:pPr>
            <w:r w:rsidRPr="00117779">
              <w:rPr>
                <w:w w:val="105"/>
                <w:lang w:val="ru-RU"/>
              </w:rPr>
              <w:t>Пословицы</w:t>
            </w:r>
            <w:r w:rsidRPr="00117779">
              <w:rPr>
                <w:w w:val="105"/>
                <w:lang w:val="ru-RU"/>
              </w:rPr>
              <w:tab/>
              <w:t>и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2"/>
                <w:w w:val="105"/>
                <w:lang w:val="ru-RU"/>
              </w:rPr>
              <w:t xml:space="preserve">поговорки </w:t>
            </w:r>
            <w:r w:rsidRPr="00117779">
              <w:rPr>
                <w:spacing w:val="-1"/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Эпос</w:t>
            </w:r>
            <w:r w:rsidRPr="00117779">
              <w:rPr>
                <w:spacing w:val="3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сказка</w:t>
            </w:r>
            <w:r w:rsidRPr="00117779">
              <w:rPr>
                <w:spacing w:val="-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</w:rPr>
              <w:t>Фольклор</w:t>
            </w:r>
            <w:r w:rsidRPr="00117779">
              <w:rPr>
                <w:spacing w:val="38"/>
                <w:w w:val="105"/>
              </w:rPr>
              <w:t xml:space="preserve"> </w:t>
            </w:r>
            <w:r w:rsidRPr="00117779">
              <w:rPr>
                <w:w w:val="105"/>
              </w:rPr>
              <w:t>как</w:t>
            </w:r>
          </w:p>
        </w:tc>
        <w:tc>
          <w:tcPr>
            <w:tcW w:w="3837" w:type="dxa"/>
            <w:tcBorders>
              <w:top w:val="single" w:sz="6" w:space="0" w:color="000000"/>
              <w:bottom w:val="single" w:sz="6" w:space="0" w:color="000000"/>
            </w:tcBorders>
          </w:tcPr>
          <w:p w14:paraId="072C1142" w14:textId="77777777" w:rsidR="008A79E1" w:rsidRPr="00117779" w:rsidRDefault="008A79E1" w:rsidP="00F66AEF">
            <w:pPr>
              <w:pStyle w:val="TableParagraph"/>
              <w:spacing w:before="19" w:line="249" w:lineRule="auto"/>
              <w:ind w:left="167" w:right="160"/>
              <w:jc w:val="left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что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такое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национальная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-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</w:tc>
      </w:tr>
      <w:tr w:rsidR="008A79E1" w:rsidRPr="007866DE" w14:paraId="3B1429C9" w14:textId="77777777" w:rsidTr="008A79E1">
        <w:trPr>
          <w:trHeight w:val="1910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237C437E" w14:textId="77777777" w:rsidR="008A79E1" w:rsidRPr="007866DE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43" w:type="dxa"/>
          </w:tcPr>
          <w:p w14:paraId="7135EB59" w14:textId="77777777" w:rsidR="008A79E1" w:rsidRPr="007866DE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14:paraId="3C92A679" w14:textId="77777777" w:rsidR="008A79E1" w:rsidRPr="007866DE" w:rsidRDefault="008A79E1" w:rsidP="00F66AEF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103" w:type="dxa"/>
          </w:tcPr>
          <w:p w14:paraId="61095496" w14:textId="77777777" w:rsidR="008A79E1" w:rsidRPr="007866DE" w:rsidRDefault="008A79E1" w:rsidP="00F66AEF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отражение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ценностей,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морали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нравственности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Национальная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Богатство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культуры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литературе</w:t>
            </w:r>
          </w:p>
        </w:tc>
        <w:tc>
          <w:tcPr>
            <w:tcW w:w="3843" w:type="dxa"/>
          </w:tcPr>
          <w:p w14:paraId="3DFED629" w14:textId="77777777" w:rsidR="008A79E1" w:rsidRPr="007866DE" w:rsidRDefault="008A79E1" w:rsidP="00F66AEF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показывать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примерах,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произведения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фольклора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отражают историю народа, его 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</w:t>
            </w:r>
            <w:r w:rsidRPr="007866DE">
              <w:rPr>
                <w:spacing w:val="2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ценности</w:t>
            </w:r>
            <w:r w:rsidRPr="007866DE">
              <w:rPr>
                <w:spacing w:val="-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14:paraId="746AAA4C" w14:textId="77777777" w:rsidR="008A79E1" w:rsidRPr="007866DE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7866DE">
              <w:rPr>
                <w:w w:val="110"/>
                <w:lang w:val="ru-RU"/>
              </w:rPr>
              <w:t>материал из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нескольким источникам,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 xml:space="preserve">текстовые задачи,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выступления</w:t>
            </w:r>
            <w:r w:rsidRPr="007866DE">
              <w:rPr>
                <w:spacing w:val="16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</w:t>
            </w:r>
          </w:p>
        </w:tc>
      </w:tr>
      <w:tr w:rsidR="008A79E1" w:rsidRPr="007866DE" w14:paraId="2C842444" w14:textId="77777777" w:rsidTr="008A79E1">
        <w:trPr>
          <w:trHeight w:val="1470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0F93C762" w14:textId="77777777" w:rsidR="008A79E1" w:rsidRPr="007866DE" w:rsidRDefault="008A79E1" w:rsidP="00F66AEF">
            <w:pPr>
              <w:pStyle w:val="TableParagraph"/>
              <w:spacing w:before="45"/>
              <w:ind w:left="91" w:right="85"/>
              <w:jc w:val="center"/>
            </w:pPr>
            <w:r w:rsidRPr="007866DE">
              <w:rPr>
                <w:w w:val="110"/>
              </w:rPr>
              <w:t>30</w:t>
            </w:r>
          </w:p>
        </w:tc>
        <w:tc>
          <w:tcPr>
            <w:tcW w:w="2143" w:type="dxa"/>
          </w:tcPr>
          <w:p w14:paraId="3354B964" w14:textId="77777777" w:rsidR="008A79E1" w:rsidRPr="007866DE" w:rsidRDefault="008A79E1" w:rsidP="00F66AEF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7866DE">
              <w:rPr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России: пища, одежда, дом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</w:p>
          <w:p w14:paraId="54591369" w14:textId="77777777" w:rsidR="008A79E1" w:rsidRPr="007866DE" w:rsidRDefault="008A79E1" w:rsidP="00F66AEF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7866DE">
              <w:rPr>
                <w:rFonts w:ascii="Times New Roman" w:hAnsi="Times New Roman"/>
                <w:i/>
                <w:w w:val="125"/>
              </w:rPr>
              <w:t>занятие)</w:t>
            </w:r>
          </w:p>
        </w:tc>
        <w:tc>
          <w:tcPr>
            <w:tcW w:w="850" w:type="dxa"/>
          </w:tcPr>
          <w:p w14:paraId="784A7410" w14:textId="77777777" w:rsidR="008A79E1" w:rsidRPr="007866DE" w:rsidRDefault="008A79E1" w:rsidP="00F66AEF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103" w:type="dxa"/>
          </w:tcPr>
          <w:p w14:paraId="5B53909B" w14:textId="77777777" w:rsidR="008A79E1" w:rsidRPr="007866DE" w:rsidRDefault="008A79E1" w:rsidP="00F66AEF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Рассказ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бытовых  традициях своей семьи, народа, региона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Доклад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использованием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разнообразного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зрительного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ряда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других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источников</w:t>
            </w:r>
          </w:p>
        </w:tc>
        <w:tc>
          <w:tcPr>
            <w:tcW w:w="3843" w:type="dxa"/>
          </w:tcPr>
          <w:p w14:paraId="2FDF81D2" w14:textId="77777777" w:rsidR="008A79E1" w:rsidRPr="007866DE" w:rsidRDefault="008A79E1" w:rsidP="00F66AEF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7866DE">
              <w:rPr>
                <w:w w:val="115"/>
                <w:lang w:val="ru-RU"/>
              </w:rPr>
              <w:t>учебный ма</w:t>
            </w:r>
            <w:r w:rsidRPr="007866DE">
              <w:rPr>
                <w:w w:val="110"/>
                <w:lang w:val="ru-RU"/>
              </w:rPr>
              <w:t>териал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по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нескольким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источникам,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7866DE">
              <w:rPr>
                <w:rFonts w:ascii="Times New Roman" w:hAnsi="Times New Roman"/>
                <w:i/>
                <w:spacing w:val="-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текстовые</w:t>
            </w:r>
            <w:r w:rsidRPr="007866DE">
              <w:rPr>
                <w:spacing w:val="-6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задачи,</w:t>
            </w:r>
            <w:r w:rsidRPr="007866DE">
              <w:rPr>
                <w:spacing w:val="-7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7866DE">
              <w:rPr>
                <w:rFonts w:ascii="Times New Roman" w:hAnsi="Times New Roman"/>
                <w:i/>
                <w:spacing w:val="-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-44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выступления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одно</w:t>
            </w:r>
            <w:r w:rsidRPr="007866DE">
              <w:rPr>
                <w:w w:val="110"/>
                <w:lang w:val="ru-RU"/>
              </w:rPr>
              <w:t xml:space="preserve">классников,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7866DE">
              <w:rPr>
                <w:w w:val="110"/>
                <w:lang w:val="ru-RU"/>
              </w:rPr>
              <w:t>с научно-попу</w:t>
            </w:r>
            <w:r w:rsidRPr="007866DE">
              <w:rPr>
                <w:w w:val="115"/>
                <w:lang w:val="ru-RU"/>
              </w:rPr>
              <w:t>лярной</w:t>
            </w:r>
            <w:r w:rsidRPr="007866DE">
              <w:rPr>
                <w:spacing w:val="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литературой</w:t>
            </w:r>
          </w:p>
        </w:tc>
      </w:tr>
      <w:tr w:rsidR="008A79E1" w:rsidRPr="007866DE" w14:paraId="7D81FBE9" w14:textId="77777777" w:rsidTr="008A79E1">
        <w:trPr>
          <w:trHeight w:val="1247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64700969" w14:textId="77777777" w:rsidR="008A79E1" w:rsidRPr="007866DE" w:rsidRDefault="008A79E1" w:rsidP="00F66AEF">
            <w:pPr>
              <w:pStyle w:val="TableParagraph"/>
              <w:spacing w:before="44"/>
              <w:ind w:left="91" w:right="85"/>
              <w:jc w:val="center"/>
            </w:pPr>
            <w:r w:rsidRPr="007866DE">
              <w:rPr>
                <w:w w:val="110"/>
              </w:rPr>
              <w:t>31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3925F0A3" w14:textId="77777777" w:rsidR="008A79E1" w:rsidRPr="007866DE" w:rsidRDefault="008A79E1" w:rsidP="00F66AEF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 xml:space="preserve">Культурная   </w:t>
            </w:r>
            <w:r w:rsidRPr="007866DE">
              <w:rPr>
                <w:spacing w:val="18"/>
                <w:w w:val="110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карта   </w:t>
            </w:r>
            <w:r w:rsidRPr="007866DE">
              <w:rPr>
                <w:spacing w:val="35"/>
                <w:w w:val="10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  <w:p w14:paraId="7F8D81D7" w14:textId="77777777" w:rsidR="008A79E1" w:rsidRPr="007866DE" w:rsidRDefault="008A79E1" w:rsidP="00F66AE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7866D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72BB1322" w14:textId="77777777" w:rsidR="008A79E1" w:rsidRPr="007866DE" w:rsidRDefault="008A79E1" w:rsidP="00F66AEF">
            <w:pPr>
              <w:pStyle w:val="TableParagraph"/>
              <w:spacing w:before="44" w:line="249" w:lineRule="auto"/>
              <w:rPr>
                <w:w w:val="105"/>
                <w:lang w:val="ru-RU"/>
              </w:rPr>
            </w:pPr>
          </w:p>
        </w:tc>
        <w:tc>
          <w:tcPr>
            <w:tcW w:w="3103" w:type="dxa"/>
            <w:tcBorders>
              <w:bottom w:val="single" w:sz="6" w:space="0" w:color="000000"/>
            </w:tcBorders>
          </w:tcPr>
          <w:p w14:paraId="0DD9ED46" w14:textId="77777777" w:rsidR="008A79E1" w:rsidRPr="007866DE" w:rsidRDefault="008A79E1" w:rsidP="00F66AEF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География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кар-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та . Описание регионов в соответствии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их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особенностями</w:t>
            </w: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14:paraId="7C705BE3" w14:textId="77777777" w:rsidR="008A79E1" w:rsidRPr="007866DE" w:rsidRDefault="008A79E1" w:rsidP="00F66AEF">
            <w:pPr>
              <w:pStyle w:val="TableParagraph"/>
              <w:spacing w:before="44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несколько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источников,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>текстовые зада-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 xml:space="preserve">чи,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7866DE">
              <w:rPr>
                <w:w w:val="115"/>
                <w:lang w:val="ru-RU"/>
              </w:rPr>
              <w:t>высту</w:t>
            </w:r>
            <w:r w:rsidRPr="007866DE">
              <w:rPr>
                <w:w w:val="110"/>
                <w:lang w:val="ru-RU"/>
              </w:rPr>
              <w:t>пления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7866D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научно-популярной</w:t>
            </w:r>
            <w:r w:rsidRPr="007866DE">
              <w:rPr>
                <w:spacing w:val="12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литературой</w:t>
            </w:r>
          </w:p>
        </w:tc>
      </w:tr>
      <w:tr w:rsidR="008A79E1" w:rsidRPr="007866DE" w14:paraId="54F51708" w14:textId="77777777" w:rsidTr="008A79E1">
        <w:trPr>
          <w:trHeight w:val="1685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14:paraId="7EAA21F0" w14:textId="77777777" w:rsidR="008A79E1" w:rsidRPr="007866DE" w:rsidRDefault="008A79E1" w:rsidP="00F66AEF">
            <w:pPr>
              <w:pStyle w:val="TableParagraph"/>
              <w:spacing w:before="41"/>
              <w:ind w:left="91" w:right="85"/>
              <w:jc w:val="center"/>
            </w:pPr>
            <w:r w:rsidRPr="007866DE">
              <w:rPr>
                <w:w w:val="110"/>
              </w:rPr>
              <w:lastRenderedPageBreak/>
              <w:t>32</w:t>
            </w:r>
          </w:p>
        </w:tc>
        <w:tc>
          <w:tcPr>
            <w:tcW w:w="2143" w:type="dxa"/>
            <w:tcBorders>
              <w:top w:val="single" w:sz="6" w:space="0" w:color="000000"/>
              <w:bottom w:val="single" w:sz="6" w:space="0" w:color="000000"/>
            </w:tcBorders>
          </w:tcPr>
          <w:p w14:paraId="5FE4DD9C" w14:textId="77777777" w:rsidR="008A79E1" w:rsidRPr="007866DE" w:rsidRDefault="008A79E1" w:rsidP="00F66AEF">
            <w:pPr>
              <w:pStyle w:val="TableParagraph"/>
              <w:spacing w:before="41" w:line="249" w:lineRule="auto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>Единство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страны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—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залог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будущего</w:t>
            </w:r>
            <w:r w:rsidRPr="007866DE">
              <w:rPr>
                <w:spacing w:val="1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A169963" w14:textId="77777777" w:rsidR="008A79E1" w:rsidRPr="007866DE" w:rsidRDefault="008A79E1" w:rsidP="00F66AEF">
            <w:pPr>
              <w:pStyle w:val="TableParagraph"/>
              <w:spacing w:before="41" w:line="249" w:lineRule="auto"/>
              <w:rPr>
                <w:w w:val="105"/>
                <w:lang w:val="ru-RU"/>
              </w:rPr>
            </w:pPr>
          </w:p>
        </w:tc>
        <w:tc>
          <w:tcPr>
            <w:tcW w:w="3103" w:type="dxa"/>
            <w:tcBorders>
              <w:top w:val="single" w:sz="6" w:space="0" w:color="000000"/>
              <w:bottom w:val="single" w:sz="6" w:space="0" w:color="000000"/>
            </w:tcBorders>
          </w:tcPr>
          <w:p w14:paraId="00076481" w14:textId="77777777" w:rsidR="008A79E1" w:rsidRPr="007866DE" w:rsidRDefault="008A79E1" w:rsidP="00F66AEF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—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страна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Русский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мир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история,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сходство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традиций,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единые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 ценности наро-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дов</w:t>
            </w:r>
            <w:r w:rsidRPr="007866DE">
              <w:rPr>
                <w:spacing w:val="23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</w:p>
        </w:tc>
        <w:tc>
          <w:tcPr>
            <w:tcW w:w="3843" w:type="dxa"/>
            <w:tcBorders>
              <w:top w:val="single" w:sz="6" w:space="0" w:color="000000"/>
              <w:bottom w:val="single" w:sz="6" w:space="0" w:color="000000"/>
            </w:tcBorders>
          </w:tcPr>
          <w:p w14:paraId="36A74DCE" w14:textId="77777777" w:rsidR="008A79E1" w:rsidRPr="007866DE" w:rsidRDefault="008A79E1" w:rsidP="00F66AEF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значение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общих элементов и черт в культуре разных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народов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для  обоснования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её культурного, экономического единства</w:t>
            </w:r>
            <w:r w:rsidRPr="007866DE">
              <w:rPr>
                <w:spacing w:val="-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14:paraId="4B60A05E" w14:textId="77777777" w:rsidR="008A79E1" w:rsidRPr="007866DE" w:rsidRDefault="008A79E1" w:rsidP="00F66AEF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объяснения учителя,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систе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7866D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учебный</w:t>
            </w:r>
            <w:r w:rsidRPr="007866DE">
              <w:rPr>
                <w:spacing w:val="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материал</w:t>
            </w:r>
          </w:p>
        </w:tc>
      </w:tr>
    </w:tbl>
    <w:p w14:paraId="5981626D" w14:textId="77777777" w:rsidR="008A79E1" w:rsidRDefault="008A79E1" w:rsidP="008A79E1">
      <w:pPr>
        <w:pStyle w:val="Default"/>
        <w:jc w:val="both"/>
      </w:pPr>
    </w:p>
    <w:p w14:paraId="53A9C53D" w14:textId="77777777" w:rsidR="008A79E1" w:rsidRPr="00096C05" w:rsidRDefault="008A79E1" w:rsidP="008A79E1">
      <w:pPr>
        <w:pStyle w:val="Default"/>
        <w:ind w:left="-851"/>
        <w:jc w:val="both"/>
      </w:pPr>
    </w:p>
    <w:p w14:paraId="3300A69A" w14:textId="77777777" w:rsidR="008A79E1" w:rsidRPr="003E67C2" w:rsidRDefault="008A79E1" w:rsidP="008A79E1">
      <w:pPr>
        <w:pStyle w:val="ae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B7BDD" wp14:editId="0F8B8389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1270" b="6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8DC73" w14:textId="77777777" w:rsidR="008A79E1" w:rsidRPr="007F1A83" w:rsidRDefault="008A79E1" w:rsidP="008A79E1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.4pt;margin-top:35.85pt;width:13.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" filled="f" stroked="f">
                <v:textbox style="layout-flow:vertical" inset="0,0,0,0">
                  <w:txbxContent>
                    <w:p w:rsidR="008A79E1" w:rsidRPr="007F1A83" w:rsidRDefault="008A79E1" w:rsidP="008A79E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1E5B9" wp14:editId="5916EAEF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381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C1B3C" w14:textId="77777777" w:rsidR="008A79E1" w:rsidRPr="007F1A83" w:rsidRDefault="008A79E1" w:rsidP="008A79E1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8.45pt;margin-top:235.2pt;width:13.25pt;height:1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" filled="f" stroked="f">
                <v:textbox style="layout-flow:vertical" inset="0,0,0,0">
                  <w:txbxContent>
                    <w:p w:rsidR="008A79E1" w:rsidRPr="007F1A83" w:rsidRDefault="008A79E1" w:rsidP="008A79E1"/>
                  </w:txbxContent>
                </v:textbox>
                <w10:wrap anchorx="page" anchory="page"/>
              </v:shape>
            </w:pict>
          </mc:Fallback>
        </mc:AlternateContent>
      </w:r>
      <w:r w:rsidRPr="00BB3436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Pr="00BB3436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Pr="00BB3436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Pr="00BB3436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Pr="00BB3436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14:paraId="3B043BEF" w14:textId="77777777" w:rsidR="008A79E1" w:rsidRPr="00BB3436" w:rsidRDefault="008A79E1" w:rsidP="008A79E1">
      <w:pPr>
        <w:pStyle w:val="ae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4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5"/>
        <w:gridCol w:w="850"/>
        <w:gridCol w:w="3261"/>
        <w:gridCol w:w="3685"/>
      </w:tblGrid>
      <w:tr w:rsidR="008A79E1" w:rsidRPr="00A845D3" w14:paraId="1166AF30" w14:textId="77777777" w:rsidTr="008A79E1">
        <w:trPr>
          <w:trHeight w:val="599"/>
        </w:trPr>
        <w:tc>
          <w:tcPr>
            <w:tcW w:w="557" w:type="dxa"/>
          </w:tcPr>
          <w:p w14:paraId="2C7C1F6F" w14:textId="77777777" w:rsidR="008A79E1" w:rsidRPr="00A845D3" w:rsidRDefault="008A79E1" w:rsidP="00F66AEF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279" w:type="dxa"/>
          </w:tcPr>
          <w:p w14:paraId="30CEB679" w14:textId="77777777" w:rsidR="008A79E1" w:rsidRPr="00A845D3" w:rsidRDefault="008A79E1" w:rsidP="00F66AEF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14:paraId="053B0EEF" w14:textId="77777777" w:rsidR="008A79E1" w:rsidRPr="00A845D3" w:rsidRDefault="008A79E1" w:rsidP="00F66AEF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</w:rPr>
            </w:pPr>
            <w:r w:rsidRPr="00A845D3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14:paraId="45B8AB89" w14:textId="77777777" w:rsidR="008A79E1" w:rsidRPr="00A845D3" w:rsidRDefault="008A79E1" w:rsidP="00F66AEF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0"/>
              </w:rPr>
              <w:t>Основное</w:t>
            </w:r>
            <w:r w:rsidRPr="00A845D3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содержание</w:t>
            </w:r>
          </w:p>
        </w:tc>
        <w:tc>
          <w:tcPr>
            <w:tcW w:w="3685" w:type="dxa"/>
          </w:tcPr>
          <w:p w14:paraId="58996FE6" w14:textId="77777777" w:rsidR="008A79E1" w:rsidRPr="00A845D3" w:rsidRDefault="008A79E1" w:rsidP="00F66AEF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0"/>
              </w:rPr>
              <w:t>Основные</w:t>
            </w:r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виды</w:t>
            </w:r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деятельности</w:t>
            </w:r>
            <w:r w:rsidRPr="00A845D3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</w:rPr>
              <w:t>обучающихся</w:t>
            </w:r>
          </w:p>
        </w:tc>
      </w:tr>
      <w:tr w:rsidR="008A79E1" w:rsidRPr="00A845D3" w14:paraId="73C976C5" w14:textId="77777777" w:rsidTr="008A79E1">
        <w:trPr>
          <w:trHeight w:val="376"/>
        </w:trPr>
        <w:tc>
          <w:tcPr>
            <w:tcW w:w="557" w:type="dxa"/>
          </w:tcPr>
          <w:p w14:paraId="2B5B75BE" w14:textId="77777777" w:rsidR="008A79E1" w:rsidRPr="00A845D3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075" w:type="dxa"/>
            <w:gridSpan w:val="4"/>
          </w:tcPr>
          <w:p w14:paraId="6EC0C16D" w14:textId="77777777" w:rsidR="008A79E1" w:rsidRPr="00A845D3" w:rsidRDefault="008A79E1" w:rsidP="00F66AEF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A845D3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«Культура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A845D3">
              <w:rPr>
                <w:rFonts w:ascii="Georgia" w:hAnsi="Georgia"/>
                <w:b/>
                <w:spacing w:val="8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социальность»</w:t>
            </w:r>
          </w:p>
        </w:tc>
      </w:tr>
      <w:tr w:rsidR="008A79E1" w:rsidRPr="00A845D3" w14:paraId="64FCC54F" w14:textId="77777777" w:rsidTr="008A79E1">
        <w:trPr>
          <w:trHeight w:val="2579"/>
        </w:trPr>
        <w:tc>
          <w:tcPr>
            <w:tcW w:w="557" w:type="dxa"/>
            <w:tcBorders>
              <w:left w:val="single" w:sz="6" w:space="0" w:color="000000"/>
              <w:right w:val="single" w:sz="6" w:space="0" w:color="000000"/>
            </w:tcBorders>
          </w:tcPr>
          <w:p w14:paraId="12DE4D4B" w14:textId="77777777" w:rsidR="008A79E1" w:rsidRPr="00A845D3" w:rsidRDefault="008A79E1" w:rsidP="00F66AEF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279" w:type="dxa"/>
            <w:tcBorders>
              <w:left w:val="single" w:sz="6" w:space="0" w:color="000000"/>
            </w:tcBorders>
          </w:tcPr>
          <w:p w14:paraId="7547F51C" w14:textId="77777777" w:rsidR="008A79E1" w:rsidRPr="00A845D3" w:rsidRDefault="008A79E1" w:rsidP="00F66AEF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культуры: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его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структура</w:t>
            </w:r>
          </w:p>
        </w:tc>
        <w:tc>
          <w:tcPr>
            <w:tcW w:w="850" w:type="dxa"/>
          </w:tcPr>
          <w:p w14:paraId="64931C38" w14:textId="77777777" w:rsidR="008A79E1" w:rsidRPr="00A845D3" w:rsidRDefault="008A79E1" w:rsidP="00F66AEF">
            <w:pPr>
              <w:pStyle w:val="TableParagraph"/>
              <w:spacing w:before="77" w:line="249" w:lineRule="auto"/>
              <w:rPr>
                <w:spacing w:val="-1"/>
                <w:w w:val="110"/>
              </w:rPr>
            </w:pPr>
          </w:p>
        </w:tc>
        <w:tc>
          <w:tcPr>
            <w:tcW w:w="3261" w:type="dxa"/>
          </w:tcPr>
          <w:p w14:paraId="7AAE83A8" w14:textId="77777777" w:rsidR="008A79E1" w:rsidRPr="00A845D3" w:rsidRDefault="008A79E1" w:rsidP="00F66AEF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форма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между миром материальной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структурой общества . Расстояние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образ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жизни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людей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Научно-технический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про</w:t>
            </w:r>
            <w:r w:rsidRPr="00A845D3">
              <w:rPr>
                <w:spacing w:val="-1"/>
                <w:w w:val="110"/>
                <w:lang w:val="ru-RU"/>
              </w:rPr>
              <w:t>гресс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один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из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источников</w:t>
            </w:r>
            <w:r w:rsidRPr="00A845D3">
              <w:rPr>
                <w:spacing w:val="-42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</w:t>
            </w:r>
            <w:r w:rsidRPr="00A845D3">
              <w:rPr>
                <w:spacing w:val="-4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облика</w:t>
            </w:r>
            <w:r w:rsidRPr="00A845D3">
              <w:rPr>
                <w:spacing w:val="17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общества</w:t>
            </w:r>
          </w:p>
        </w:tc>
        <w:tc>
          <w:tcPr>
            <w:tcW w:w="3685" w:type="dxa"/>
          </w:tcPr>
          <w:p w14:paraId="13FDB2C7" w14:textId="77777777" w:rsidR="008A79E1" w:rsidRPr="00A845D3" w:rsidRDefault="008A79E1" w:rsidP="00F66AEF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специфику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социальных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явлений, их отличия от мира природы</w:t>
            </w:r>
            <w:r w:rsidRPr="00A845D3">
              <w:rPr>
                <w:spacing w:val="-1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.</w:t>
            </w:r>
          </w:p>
          <w:p w14:paraId="06C041C1" w14:textId="77777777" w:rsidR="008A79E1" w:rsidRPr="00A845D3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материальной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духовно-нравственным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состоянием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общества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14:paraId="18A74B34" w14:textId="77777777" w:rsidR="008A79E1" w:rsidRPr="00A845D3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учебником,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проблемные</w:t>
            </w:r>
            <w:r w:rsidRPr="00A845D3">
              <w:rPr>
                <w:spacing w:val="1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ситуации</w:t>
            </w:r>
          </w:p>
        </w:tc>
      </w:tr>
      <w:tr w:rsidR="008A79E1" w:rsidRPr="00A845D3" w14:paraId="78267A0A" w14:textId="77777777" w:rsidTr="008A79E1">
        <w:trPr>
          <w:trHeight w:val="2359"/>
        </w:trPr>
        <w:tc>
          <w:tcPr>
            <w:tcW w:w="557" w:type="dxa"/>
            <w:tcBorders>
              <w:left w:val="single" w:sz="6" w:space="0" w:color="000000"/>
              <w:right w:val="single" w:sz="6" w:space="0" w:color="000000"/>
            </w:tcBorders>
          </w:tcPr>
          <w:p w14:paraId="502A431C" w14:textId="77777777" w:rsidR="008A79E1" w:rsidRPr="00A845D3" w:rsidRDefault="008A79E1" w:rsidP="00F66AEF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t>2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005D7A18" w14:textId="77777777" w:rsidR="008A79E1" w:rsidRPr="00A845D3" w:rsidRDefault="008A79E1" w:rsidP="00F66AEF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России: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многообразие</w:t>
            </w:r>
            <w:r w:rsidRPr="00A845D3">
              <w:rPr>
                <w:spacing w:val="18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D2193EF" w14:textId="77777777" w:rsidR="008A79E1" w:rsidRPr="00A845D3" w:rsidRDefault="008A79E1" w:rsidP="00F66AEF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2C34E78E" w14:textId="77777777" w:rsidR="008A79E1" w:rsidRPr="00A845D3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Народы,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живущие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Проблемы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многообразием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Сохранение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поддержка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принципов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толерантности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уважения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всем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культурам</w:t>
            </w:r>
            <w:r w:rsidRPr="00A845D3">
              <w:rPr>
                <w:spacing w:val="3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</w:t>
            </w:r>
            <w:r w:rsidRPr="00A845D3">
              <w:rPr>
                <w:spacing w:val="3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04A40F80" w14:textId="77777777" w:rsidR="008A79E1" w:rsidRPr="00A845D3" w:rsidRDefault="008A79E1" w:rsidP="00F66AEF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важность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со-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хранения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исторической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памяти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традиций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регионов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  <w:r w:rsidRPr="00A845D3">
              <w:rPr>
                <w:spacing w:val="-7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14:paraId="24F35DF8" w14:textId="77777777" w:rsidR="008A79E1" w:rsidRPr="00A845D3" w:rsidRDefault="008A79E1" w:rsidP="00F66AEF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духовную</w:t>
            </w:r>
            <w:r w:rsidRPr="00A845D3">
              <w:rPr>
                <w:spacing w:val="44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</w:t>
            </w:r>
            <w:r w:rsidRPr="00A845D3">
              <w:rPr>
                <w:spacing w:val="2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нашей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Родины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14:paraId="2768BCFA" w14:textId="77777777" w:rsidR="008A79E1" w:rsidRPr="00A845D3" w:rsidRDefault="008A79E1" w:rsidP="00F66AEF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картой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регионов,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объяснения</w:t>
            </w:r>
            <w:r w:rsidRPr="00A845D3">
              <w:rPr>
                <w:spacing w:val="13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учителя</w:t>
            </w:r>
          </w:p>
        </w:tc>
      </w:tr>
      <w:tr w:rsidR="008A79E1" w:rsidRPr="001031FF" w14:paraId="3A8DED56" w14:textId="77777777" w:rsidTr="008A79E1">
        <w:trPr>
          <w:trHeight w:val="1955"/>
        </w:trPr>
        <w:tc>
          <w:tcPr>
            <w:tcW w:w="567" w:type="dxa"/>
            <w:tcBorders>
              <w:left w:val="single" w:sz="6" w:space="0" w:color="000000"/>
            </w:tcBorders>
          </w:tcPr>
          <w:p w14:paraId="7724CCD0" w14:textId="77777777" w:rsidR="008A79E1" w:rsidRPr="001031FF" w:rsidRDefault="008A79E1" w:rsidP="00F66AEF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lastRenderedPageBreak/>
              <w:t>3</w:t>
            </w:r>
          </w:p>
        </w:tc>
        <w:tc>
          <w:tcPr>
            <w:tcW w:w="2285" w:type="dxa"/>
          </w:tcPr>
          <w:p w14:paraId="59D23914" w14:textId="77777777" w:rsidR="008A79E1" w:rsidRPr="001031FF" w:rsidRDefault="008A79E1" w:rsidP="00F66AEF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быта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как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культуры</w:t>
            </w:r>
          </w:p>
        </w:tc>
        <w:tc>
          <w:tcPr>
            <w:tcW w:w="850" w:type="dxa"/>
          </w:tcPr>
          <w:p w14:paraId="70E4954C" w14:textId="77777777" w:rsidR="008A79E1" w:rsidRPr="001031FF" w:rsidRDefault="008A79E1" w:rsidP="00F66AEF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14:paraId="0C406712" w14:textId="77777777" w:rsidR="008A79E1" w:rsidRPr="001031FF" w:rsidRDefault="008A79E1" w:rsidP="00F66AEF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</w:t>
            </w:r>
            <w:r w:rsidRPr="001031FF">
              <w:rPr>
                <w:spacing w:val="10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тпы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ность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периоды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Многообразие</w:t>
            </w:r>
            <w:r w:rsidRPr="001031FF">
              <w:rPr>
                <w:w w:val="105"/>
                <w:lang w:val="ru-RU"/>
              </w:rPr>
              <w:tab/>
              <w:t>культурных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укладов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результат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исто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рического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развития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14:paraId="1DBEC4BB" w14:textId="77777777" w:rsidR="008A79E1" w:rsidRPr="001031FF" w:rsidRDefault="008A79E1" w:rsidP="00F66AEF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39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хозяйственной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деятельности,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быта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лю</w:t>
            </w:r>
            <w:r w:rsidRPr="001031FF">
              <w:rPr>
                <w:w w:val="110"/>
                <w:lang w:val="ru-RU"/>
              </w:rPr>
              <w:t>дей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народа,</w:t>
            </w:r>
            <w:r w:rsidRPr="001031FF">
              <w:rPr>
                <w:spacing w:val="-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климатом,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гео</w:t>
            </w:r>
            <w:r w:rsidRPr="001031FF">
              <w:rPr>
                <w:w w:val="105"/>
                <w:lang w:val="ru-RU"/>
              </w:rPr>
              <w:t>графическими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условиями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жизни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учебником,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а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также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научно-популярной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литературой;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учебные</w:t>
            </w:r>
            <w:r w:rsidRPr="001031FF">
              <w:rPr>
                <w:spacing w:val="1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фильмы</w:t>
            </w:r>
          </w:p>
        </w:tc>
      </w:tr>
      <w:tr w:rsidR="008A79E1" w:rsidRPr="001031FF" w14:paraId="0AD534E2" w14:textId="77777777" w:rsidTr="008A79E1">
        <w:trPr>
          <w:trHeight w:val="1955"/>
        </w:trPr>
        <w:tc>
          <w:tcPr>
            <w:tcW w:w="567" w:type="dxa"/>
            <w:tcBorders>
              <w:left w:val="single" w:sz="6" w:space="0" w:color="000000"/>
            </w:tcBorders>
          </w:tcPr>
          <w:p w14:paraId="71D6C6F1" w14:textId="77777777" w:rsidR="008A79E1" w:rsidRPr="001031FF" w:rsidRDefault="008A79E1" w:rsidP="00F66AEF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t>4</w:t>
            </w:r>
          </w:p>
        </w:tc>
        <w:tc>
          <w:tcPr>
            <w:tcW w:w="2285" w:type="dxa"/>
          </w:tcPr>
          <w:p w14:paraId="579B0F6C" w14:textId="77777777" w:rsidR="008A79E1" w:rsidRPr="001031FF" w:rsidRDefault="008A79E1" w:rsidP="00F66AEF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</w:t>
            </w:r>
            <w:r w:rsidRPr="001031FF">
              <w:rPr>
                <w:spacing w:val="12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технический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социальный</w:t>
            </w:r>
          </w:p>
        </w:tc>
        <w:tc>
          <w:tcPr>
            <w:tcW w:w="850" w:type="dxa"/>
          </w:tcPr>
          <w:p w14:paraId="72AB9672" w14:textId="77777777" w:rsidR="008A79E1" w:rsidRPr="001031FF" w:rsidRDefault="008A79E1" w:rsidP="00F66AEF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14:paraId="3BB7890D" w14:textId="77777777" w:rsidR="008A79E1" w:rsidRPr="001031FF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Обслужи-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вающий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производящий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Домашний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механизация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те</w:t>
            </w:r>
            <w:r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культуру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общества?</w:t>
            </w:r>
          </w:p>
        </w:tc>
        <w:tc>
          <w:tcPr>
            <w:tcW w:w="3685" w:type="dxa"/>
          </w:tcPr>
          <w:p w14:paraId="0B119875" w14:textId="77777777" w:rsidR="008A79E1" w:rsidRPr="001031FF" w:rsidRDefault="008A79E1" w:rsidP="00F66AEF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что  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какова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роль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в истории и современном обществе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14:paraId="3D128716" w14:textId="77777777" w:rsidR="008A79E1" w:rsidRPr="001031FF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литературой;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про-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блемные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задачи,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8A79E1" w:rsidRPr="001031FF" w14:paraId="31C0303E" w14:textId="77777777" w:rsidTr="008A79E1">
        <w:trPr>
          <w:trHeight w:val="2393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305A6612" w14:textId="77777777" w:rsidR="008A79E1" w:rsidRPr="001031FF" w:rsidRDefault="008A79E1" w:rsidP="00F66AEF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t>5</w:t>
            </w:r>
          </w:p>
        </w:tc>
        <w:tc>
          <w:tcPr>
            <w:tcW w:w="2285" w:type="dxa"/>
            <w:tcBorders>
              <w:left w:val="single" w:sz="6" w:space="0" w:color="000000"/>
              <w:bottom w:val="single" w:sz="6" w:space="0" w:color="000000"/>
            </w:tcBorders>
          </w:tcPr>
          <w:p w14:paraId="170A7B36" w14:textId="77777777" w:rsidR="008A79E1" w:rsidRPr="001031FF" w:rsidRDefault="008A79E1" w:rsidP="00F66AEF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родов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082582B7" w14:textId="77777777" w:rsidR="008A79E1" w:rsidRPr="001031FF" w:rsidRDefault="008A79E1" w:rsidP="00F66AEF">
            <w:pPr>
              <w:pStyle w:val="TableParagraph"/>
              <w:spacing w:before="78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22144D85" w14:textId="77777777" w:rsidR="008A79E1" w:rsidRPr="001031FF" w:rsidRDefault="008A79E1" w:rsidP="00F66AEF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основных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spacing w:val="-2"/>
                <w:w w:val="105"/>
                <w:lang w:val="ru-RU"/>
              </w:rPr>
              <w:t>этапах в истории образования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Социальная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обусловленность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различных</w:t>
            </w:r>
            <w:r w:rsidRPr="001031FF">
              <w:rPr>
                <w:spacing w:val="24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видов</w:t>
            </w:r>
            <w:r w:rsidRPr="001031FF">
              <w:rPr>
                <w:spacing w:val="25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-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14:paraId="7FEEB324" w14:textId="77777777" w:rsidR="008A79E1" w:rsidRPr="001031FF" w:rsidRDefault="008A79E1" w:rsidP="00F66AEF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для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современного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мира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трансляция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турных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смыслов,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способ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передачи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035B6564" w14:textId="77777777" w:rsidR="008A79E1" w:rsidRPr="001031FF" w:rsidRDefault="008A79E1" w:rsidP="00F66AEF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 в современном мире и ценность</w:t>
            </w:r>
            <w:r w:rsidRPr="001031FF">
              <w:rPr>
                <w:spacing w:val="2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знаний</w:t>
            </w:r>
            <w:r w:rsidRPr="001031FF">
              <w:rPr>
                <w:spacing w:val="-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14:paraId="644D63CD" w14:textId="77777777" w:rsidR="008A79E1" w:rsidRPr="001031FF" w:rsidRDefault="008A79E1" w:rsidP="00F66AEF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—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важная часть процесса формирования духовно-нравственных ориентиров человека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14:paraId="07FA8B57" w14:textId="77777777" w:rsidR="008A79E1" w:rsidRPr="001031FF" w:rsidRDefault="008A79E1" w:rsidP="00F66AEF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рефлексиовать </w:t>
            </w:r>
            <w:r w:rsidRPr="001031FF">
              <w:rPr>
                <w:w w:val="115"/>
                <w:lang w:val="ru-RU"/>
              </w:rPr>
              <w:t>собственный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опыт,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раз-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r w:rsidRPr="001031FF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  <w:tr w:rsidR="008A79E1" w:rsidRPr="00AE092F" w14:paraId="1114118C" w14:textId="77777777" w:rsidTr="008A79E1">
        <w:trPr>
          <w:trHeight w:val="606"/>
        </w:trPr>
        <w:tc>
          <w:tcPr>
            <w:tcW w:w="567" w:type="dxa"/>
          </w:tcPr>
          <w:p w14:paraId="350797BC" w14:textId="77777777" w:rsidR="008A79E1" w:rsidRPr="00AE092F" w:rsidRDefault="008A79E1" w:rsidP="00F66AE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79" w:type="dxa"/>
          </w:tcPr>
          <w:p w14:paraId="7F54DFA2" w14:textId="77777777" w:rsidR="008A79E1" w:rsidRPr="00AE092F" w:rsidRDefault="008A79E1" w:rsidP="00F66AE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14:paraId="76144FF8" w14:textId="77777777" w:rsidR="008A79E1" w:rsidRPr="00AE092F" w:rsidRDefault="008A79E1" w:rsidP="00F66AE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AE092F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14:paraId="044CE2B2" w14:textId="77777777" w:rsidR="008A79E1" w:rsidRPr="00AE092F" w:rsidRDefault="008A79E1" w:rsidP="00F66AE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0"/>
              </w:rPr>
              <w:t>Основное</w:t>
            </w:r>
            <w:r w:rsidRPr="00AE092F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AE092F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14:paraId="14A1750C" w14:textId="77777777" w:rsidR="008A79E1" w:rsidRPr="00AE092F" w:rsidRDefault="008A79E1" w:rsidP="00F66AEF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AE092F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AE092F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AE092F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8A79E1" w:rsidRPr="00AE092F" w14:paraId="74D73B63" w14:textId="77777777" w:rsidTr="008A79E1">
        <w:trPr>
          <w:trHeight w:val="1876"/>
        </w:trPr>
        <w:tc>
          <w:tcPr>
            <w:tcW w:w="567" w:type="dxa"/>
            <w:tcBorders>
              <w:left w:val="single" w:sz="6" w:space="0" w:color="000000"/>
            </w:tcBorders>
          </w:tcPr>
          <w:p w14:paraId="49F1E693" w14:textId="77777777" w:rsidR="008A79E1" w:rsidRPr="00AE092F" w:rsidRDefault="008A79E1" w:rsidP="00F66AEF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t>6</w:t>
            </w:r>
          </w:p>
        </w:tc>
        <w:tc>
          <w:tcPr>
            <w:tcW w:w="2279" w:type="dxa"/>
          </w:tcPr>
          <w:p w14:paraId="60277083" w14:textId="77777777" w:rsidR="008A79E1" w:rsidRPr="00AE092F" w:rsidRDefault="008A79E1" w:rsidP="00F66AEF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обязанности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челове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ка</w:t>
            </w:r>
          </w:p>
        </w:tc>
        <w:tc>
          <w:tcPr>
            <w:tcW w:w="850" w:type="dxa"/>
          </w:tcPr>
          <w:p w14:paraId="64144CFF" w14:textId="77777777" w:rsidR="008A79E1" w:rsidRPr="00AE092F" w:rsidRDefault="008A79E1" w:rsidP="00F66AEF">
            <w:pPr>
              <w:pStyle w:val="TableParagraph"/>
              <w:spacing w:before="40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14:paraId="79DAB2B1" w14:textId="77777777" w:rsidR="008A79E1" w:rsidRPr="00AE092F" w:rsidRDefault="008A79E1" w:rsidP="00F66AEF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-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14:paraId="56062B42" w14:textId="77777777" w:rsidR="008A79E1" w:rsidRPr="00AE092F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14:paraId="45B65FAA" w14:textId="77777777" w:rsidR="008A79E1" w:rsidRPr="00AE092F" w:rsidRDefault="008A79E1" w:rsidP="00F66AEF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правовая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культура»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др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14:paraId="0080CAB0" w14:textId="77777777" w:rsidR="008A79E1" w:rsidRPr="00AE092F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необходимость</w:t>
            </w:r>
            <w:r w:rsidRPr="00AE092F">
              <w:rPr>
                <w:spacing w:val="4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соблюдения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прав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обязанностей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-6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14:paraId="67EC71D1" w14:textId="77777777" w:rsidR="008A79E1" w:rsidRPr="00AE092F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AE092F">
              <w:rPr>
                <w:spacing w:val="15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учебника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источниками</w:t>
            </w:r>
          </w:p>
        </w:tc>
      </w:tr>
      <w:tr w:rsidR="008A79E1" w:rsidRPr="00AE092F" w14:paraId="57033950" w14:textId="77777777" w:rsidTr="008A79E1">
        <w:trPr>
          <w:trHeight w:val="1873"/>
        </w:trPr>
        <w:tc>
          <w:tcPr>
            <w:tcW w:w="567" w:type="dxa"/>
            <w:tcBorders>
              <w:left w:val="single" w:sz="6" w:space="0" w:color="000000"/>
            </w:tcBorders>
          </w:tcPr>
          <w:p w14:paraId="000E2FD1" w14:textId="77777777" w:rsidR="008A79E1" w:rsidRPr="00AE092F" w:rsidRDefault="008A79E1" w:rsidP="00F66AEF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lastRenderedPageBreak/>
              <w:t>7</w:t>
            </w:r>
          </w:p>
        </w:tc>
        <w:tc>
          <w:tcPr>
            <w:tcW w:w="2279" w:type="dxa"/>
            <w:tcBorders>
              <w:bottom w:val="single" w:sz="6" w:space="0" w:color="000000"/>
            </w:tcBorders>
          </w:tcPr>
          <w:p w14:paraId="3B4D194D" w14:textId="77777777" w:rsidR="008A79E1" w:rsidRPr="00AE092F" w:rsidRDefault="008A79E1" w:rsidP="00F66AEF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религия: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но-нравственное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7D0778B" w14:textId="77777777" w:rsidR="008A79E1" w:rsidRPr="00AE092F" w:rsidRDefault="008A79E1" w:rsidP="00F66AEF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386C512" w14:textId="77777777" w:rsidR="008A79E1" w:rsidRPr="00AE092F" w:rsidRDefault="008A79E1" w:rsidP="00F66AEF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истории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сегодня .  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Государствообразующие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 традиционные религии как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источник духовно-нравственных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54431882" w14:textId="77777777" w:rsidR="008A79E1" w:rsidRPr="00AE092F" w:rsidRDefault="008A79E1" w:rsidP="00F66AEF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смысл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понятий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«религия»,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«атеизм»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др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14:paraId="2D100C51" w14:textId="77777777" w:rsidR="008A79E1" w:rsidRPr="00AE092F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названия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традиционных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религий  России,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 истории и на современном этапе раз-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вития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14:paraId="5BB55824" w14:textId="77777777" w:rsidR="008A79E1" w:rsidRPr="00AE092F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объяснения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учителя,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r w:rsidRPr="00AE092F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текстовые</w:t>
            </w:r>
            <w:r w:rsidRPr="00AE092F">
              <w:rPr>
                <w:spacing w:val="1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задачи</w:t>
            </w:r>
          </w:p>
        </w:tc>
      </w:tr>
      <w:tr w:rsidR="008A79E1" w:rsidRPr="00AE092F" w14:paraId="759BD138" w14:textId="77777777" w:rsidTr="008A79E1">
        <w:trPr>
          <w:trHeight w:val="1651"/>
        </w:trPr>
        <w:tc>
          <w:tcPr>
            <w:tcW w:w="567" w:type="dxa"/>
            <w:tcBorders>
              <w:left w:val="single" w:sz="6" w:space="0" w:color="000000"/>
            </w:tcBorders>
          </w:tcPr>
          <w:p w14:paraId="31BAA2E8" w14:textId="77777777" w:rsidR="008A79E1" w:rsidRPr="00AE092F" w:rsidRDefault="008A79E1" w:rsidP="00F66AEF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t>8</w:t>
            </w:r>
          </w:p>
        </w:tc>
        <w:tc>
          <w:tcPr>
            <w:tcW w:w="2279" w:type="dxa"/>
            <w:tcBorders>
              <w:top w:val="single" w:sz="6" w:space="0" w:color="000000"/>
              <w:bottom w:val="single" w:sz="6" w:space="0" w:color="000000"/>
            </w:tcBorders>
          </w:tcPr>
          <w:p w14:paraId="600866E3" w14:textId="77777777" w:rsidR="008A79E1" w:rsidRPr="00AE092F" w:rsidRDefault="008A79E1" w:rsidP="00F66AEF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>Современный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мир: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самое</w:t>
            </w:r>
            <w:r w:rsidRPr="00AE092F">
              <w:rPr>
                <w:spacing w:val="-43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 xml:space="preserve">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D5FECAE" w14:textId="77777777" w:rsidR="008A79E1" w:rsidRPr="00AE092F" w:rsidRDefault="008A79E1" w:rsidP="00F66AEF">
            <w:pPr>
              <w:pStyle w:val="TableParagraph"/>
              <w:spacing w:before="36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24079D5D" w14:textId="77777777" w:rsidR="008A79E1" w:rsidRPr="00AE092F" w:rsidRDefault="008A79E1" w:rsidP="00F66AEF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общество: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его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портрет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Проект: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описание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самых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важных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черт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точки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зрения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материальной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532CBD92" w14:textId="77777777" w:rsidR="008A79E1" w:rsidRPr="00AE092F" w:rsidRDefault="008A79E1" w:rsidP="00F66AEF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чём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заключаются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основ-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ные духовно-нравственные ориентиры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14:paraId="76715A22" w14:textId="77777777" w:rsidR="008A79E1" w:rsidRPr="00AE092F" w:rsidRDefault="008A79E1" w:rsidP="00F66AEF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со-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общение);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научно-популярной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 xml:space="preserve">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35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14:paraId="75B64FBF" w14:textId="77777777" w:rsidR="008A79E1" w:rsidRDefault="008A79E1" w:rsidP="008A79E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4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37"/>
        <w:gridCol w:w="850"/>
        <w:gridCol w:w="3261"/>
        <w:gridCol w:w="141"/>
        <w:gridCol w:w="3544"/>
      </w:tblGrid>
      <w:tr w:rsidR="008A79E1" w:rsidRPr="00486CD6" w14:paraId="190BE25E" w14:textId="77777777" w:rsidTr="008A79E1">
        <w:trPr>
          <w:trHeight w:val="381"/>
        </w:trPr>
        <w:tc>
          <w:tcPr>
            <w:tcW w:w="10642" w:type="dxa"/>
            <w:gridSpan w:val="6"/>
          </w:tcPr>
          <w:p w14:paraId="6E1E3CB5" w14:textId="77777777" w:rsidR="008A79E1" w:rsidRPr="00486CD6" w:rsidRDefault="008A79E1" w:rsidP="00F66AEF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6CD6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486CD6">
              <w:rPr>
                <w:rFonts w:ascii="Georgia" w:hAnsi="Georgia"/>
                <w:b/>
                <w:spacing w:val="2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2.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и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его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отражение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в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культуре»</w:t>
            </w:r>
          </w:p>
        </w:tc>
      </w:tr>
      <w:tr w:rsidR="008A79E1" w:rsidRPr="00486CD6" w14:paraId="51078372" w14:textId="77777777" w:rsidTr="008A79E1">
        <w:trPr>
          <w:trHeight w:val="2502"/>
        </w:trPr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77F7F84D" w14:textId="77777777" w:rsidR="008A79E1" w:rsidRPr="00486CD6" w:rsidRDefault="008A79E1" w:rsidP="00F66AEF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137" w:type="dxa"/>
            <w:tcBorders>
              <w:left w:val="single" w:sz="6" w:space="0" w:color="000000"/>
            </w:tcBorders>
          </w:tcPr>
          <w:p w14:paraId="7EFD9F19" w14:textId="77777777" w:rsidR="008A79E1" w:rsidRPr="00486CD6" w:rsidRDefault="008A79E1" w:rsidP="00F66AEF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должен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быть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век? Духовно- нравственный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облик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850" w:type="dxa"/>
          </w:tcPr>
          <w:p w14:paraId="62CD8F78" w14:textId="77777777" w:rsidR="008A79E1" w:rsidRPr="00486CD6" w:rsidRDefault="008A79E1" w:rsidP="00F66AEF">
            <w:pPr>
              <w:pStyle w:val="TableParagraph"/>
              <w:spacing w:before="23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14:paraId="0305E582" w14:textId="77777777" w:rsidR="008A79E1" w:rsidRPr="00486CD6" w:rsidRDefault="008A79E1" w:rsidP="00F66AEF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этикет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культурах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r w:rsidRPr="00486CD6">
              <w:rPr>
                <w:spacing w:val="-1"/>
                <w:w w:val="105"/>
                <w:lang w:val="ru-RU"/>
              </w:rPr>
              <w:t>России . Право и равенство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правах</w:t>
            </w:r>
            <w:r w:rsidRPr="00486CD6">
              <w:rPr>
                <w:spacing w:val="-1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Свобода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</w:t>
            </w:r>
            <w:r w:rsidRPr="00486CD6">
              <w:rPr>
                <w:spacing w:val="-2"/>
                <w:w w:val="105"/>
                <w:lang w:val="ru-RU"/>
              </w:rPr>
              <w:t>ность .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Долг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её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ограниче</w:t>
            </w:r>
            <w:r w:rsidRPr="00486CD6">
              <w:rPr>
                <w:spacing w:val="-3"/>
                <w:w w:val="105"/>
                <w:lang w:val="ru-RU"/>
              </w:rPr>
              <w:t>ние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регулятор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свободы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Свойства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и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качества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человека,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его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образ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-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культуре</w:t>
            </w:r>
            <w:r w:rsidRPr="00486CD6">
              <w:rPr>
                <w:spacing w:val="-4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>ловеческих качеств . Единство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духовной</w:t>
            </w:r>
            <w:r w:rsidRPr="00486CD6">
              <w:rPr>
                <w:spacing w:val="1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жизни</w:t>
            </w:r>
          </w:p>
        </w:tc>
        <w:tc>
          <w:tcPr>
            <w:tcW w:w="3685" w:type="dxa"/>
            <w:gridSpan w:val="2"/>
          </w:tcPr>
          <w:p w14:paraId="144269D2" w14:textId="77777777" w:rsidR="008A79E1" w:rsidRPr="00486CD6" w:rsidRDefault="008A79E1" w:rsidP="00F66AEF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взаимосвязь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таких понятий, как «свобода», ответ-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ственность,</w:t>
            </w:r>
            <w:r w:rsidRPr="00486CD6">
              <w:rPr>
                <w:spacing w:val="2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право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долг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14:paraId="52E25C9B" w14:textId="77777777" w:rsidR="008A79E1" w:rsidRPr="00486CD6" w:rsidRDefault="008A79E1" w:rsidP="00F66AEF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учебником,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проблемные</w:t>
            </w:r>
            <w:r w:rsidRPr="00486CD6">
              <w:rPr>
                <w:spacing w:val="12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ситуации</w:t>
            </w:r>
          </w:p>
        </w:tc>
      </w:tr>
      <w:tr w:rsidR="008A79E1" w:rsidRPr="00486CD6" w14:paraId="5FCB2323" w14:textId="77777777" w:rsidTr="008A79E1">
        <w:trPr>
          <w:trHeight w:val="1839"/>
        </w:trPr>
        <w:tc>
          <w:tcPr>
            <w:tcW w:w="709" w:type="dxa"/>
            <w:tcBorders>
              <w:left w:val="single" w:sz="6" w:space="0" w:color="000000"/>
            </w:tcBorders>
          </w:tcPr>
          <w:p w14:paraId="284A7DCA" w14:textId="77777777" w:rsidR="008A79E1" w:rsidRPr="00486CD6" w:rsidRDefault="008A79E1" w:rsidP="00F66AEF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t>10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14:paraId="4CC86BE6" w14:textId="77777777" w:rsidR="008A79E1" w:rsidRPr="00486CD6" w:rsidRDefault="008A79E1" w:rsidP="00F66AEF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куль-</w:t>
            </w:r>
            <w:r w:rsidRPr="00486CD6">
              <w:rPr>
                <w:spacing w:val="-38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туре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FE03544" w14:textId="77777777" w:rsidR="008A79E1" w:rsidRPr="00486CD6" w:rsidRDefault="008A79E1" w:rsidP="00F66AEF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17683BF6" w14:textId="77777777" w:rsidR="008A79E1" w:rsidRPr="00486CD6" w:rsidRDefault="008A79E1" w:rsidP="00F66AEF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измерение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века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Детство,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взросление,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зрелость,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пожилой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возраст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Проблема одиночества . Необходимость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развития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взаимодействии с другими людь-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ми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Самостоятельность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ценность</w:t>
            </w:r>
          </w:p>
        </w:tc>
        <w:tc>
          <w:tcPr>
            <w:tcW w:w="3685" w:type="dxa"/>
            <w:gridSpan w:val="2"/>
            <w:tcBorders>
              <w:bottom w:val="single" w:sz="6" w:space="0" w:color="000000"/>
            </w:tcBorders>
          </w:tcPr>
          <w:p w14:paraId="14D10012" w14:textId="77777777" w:rsidR="008A79E1" w:rsidRPr="00486CD6" w:rsidRDefault="008A79E1" w:rsidP="00F66AEF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важность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негативные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эф-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фекты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социальной</w:t>
            </w:r>
            <w:r w:rsidRPr="00486CD6">
              <w:rPr>
                <w:spacing w:val="26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изоляции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14:paraId="30FC72C1" w14:textId="77777777" w:rsidR="008A79E1" w:rsidRPr="00486CD6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объяснения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учителя,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собственный</w:t>
            </w:r>
            <w:r w:rsidRPr="00486CD6">
              <w:rPr>
                <w:spacing w:val="17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опыт</w:t>
            </w:r>
          </w:p>
        </w:tc>
      </w:tr>
      <w:tr w:rsidR="008A79E1" w:rsidRPr="00486CD6" w14:paraId="176EB0C6" w14:textId="77777777" w:rsidTr="008A79E1">
        <w:trPr>
          <w:trHeight w:val="1617"/>
        </w:trPr>
        <w:tc>
          <w:tcPr>
            <w:tcW w:w="709" w:type="dxa"/>
            <w:tcBorders>
              <w:left w:val="single" w:sz="6" w:space="0" w:color="000000"/>
            </w:tcBorders>
          </w:tcPr>
          <w:p w14:paraId="0F0FEB6E" w14:textId="77777777" w:rsidR="008A79E1" w:rsidRPr="00486CD6" w:rsidRDefault="008A79E1" w:rsidP="00F66AEF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lastRenderedPageBreak/>
              <w:t>11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6" w:space="0" w:color="000000"/>
            </w:tcBorders>
          </w:tcPr>
          <w:p w14:paraId="70C79C25" w14:textId="77777777" w:rsidR="008A79E1" w:rsidRPr="00486CD6" w:rsidRDefault="008A79E1" w:rsidP="00F66AEF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</w:t>
            </w:r>
            <w:r w:rsidRPr="00486CD6">
              <w:rPr>
                <w:spacing w:val="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источник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нрав-</w:t>
            </w:r>
            <w:r w:rsidRPr="00486CD6">
              <w:rPr>
                <w:spacing w:val="-4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ственности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4BE38B2" w14:textId="77777777" w:rsidR="008A79E1" w:rsidRPr="00486CD6" w:rsidRDefault="008A79E1" w:rsidP="00F66AEF">
            <w:pPr>
              <w:pStyle w:val="TableParagraph"/>
              <w:spacing w:before="19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0091C4E2" w14:textId="77777777" w:rsidR="008A79E1" w:rsidRPr="00486CD6" w:rsidRDefault="008A79E1" w:rsidP="00F66AEF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гуманистиче</w:t>
            </w:r>
            <w:r w:rsidRPr="00486CD6">
              <w:rPr>
                <w:w w:val="105"/>
                <w:lang w:val="ru-RU"/>
              </w:rPr>
              <w:t>ского мышления . Нравствен-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ный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идеал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человека</w:t>
            </w:r>
          </w:p>
          <w:p w14:paraId="733AB8C3" w14:textId="77777777" w:rsidR="008A79E1" w:rsidRPr="00486CD6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традиционных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религиях .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Современное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религиозный</w:t>
            </w:r>
            <w:r w:rsidRPr="00486CD6">
              <w:rPr>
                <w:spacing w:val="2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ECF068E" w14:textId="77777777" w:rsidR="008A79E1" w:rsidRPr="00486CD6" w:rsidRDefault="008A79E1" w:rsidP="00F66AEF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w w:val="110"/>
                <w:lang w:val="ru-RU"/>
              </w:rPr>
              <w:t>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какой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нравственный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России</w:t>
            </w:r>
            <w:r w:rsidRPr="00486CD6">
              <w:rPr>
                <w:spacing w:val="-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.</w:t>
            </w:r>
          </w:p>
          <w:p w14:paraId="573B4263" w14:textId="77777777" w:rsidR="008A79E1" w:rsidRPr="00486CD6" w:rsidRDefault="008A79E1" w:rsidP="00F66AEF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объяснения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учителя,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учебником,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учебные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фильмы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теме</w:t>
            </w:r>
          </w:p>
        </w:tc>
      </w:tr>
      <w:tr w:rsidR="008A79E1" w:rsidRPr="002D5577" w14:paraId="7628CBB9" w14:textId="77777777" w:rsidTr="008A79E1">
        <w:trPr>
          <w:trHeight w:val="606"/>
        </w:trPr>
        <w:tc>
          <w:tcPr>
            <w:tcW w:w="709" w:type="dxa"/>
          </w:tcPr>
          <w:p w14:paraId="0C80697C" w14:textId="77777777" w:rsidR="008A79E1" w:rsidRPr="002D5577" w:rsidRDefault="008A79E1" w:rsidP="00F66AE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37" w:type="dxa"/>
          </w:tcPr>
          <w:p w14:paraId="355B6D73" w14:textId="77777777" w:rsidR="008A79E1" w:rsidRPr="002D5577" w:rsidRDefault="008A79E1" w:rsidP="00F66AE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14:paraId="0F829F7C" w14:textId="77777777" w:rsidR="008A79E1" w:rsidRPr="002D5577" w:rsidRDefault="008A79E1" w:rsidP="00F66AE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D5577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14:paraId="212D0F32" w14:textId="77777777" w:rsidR="008A79E1" w:rsidRPr="002D5577" w:rsidRDefault="008A79E1" w:rsidP="00F66AE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0"/>
              </w:rPr>
              <w:t>Основное</w:t>
            </w:r>
            <w:r w:rsidRPr="002D5577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2D5577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  <w:gridSpan w:val="2"/>
          </w:tcPr>
          <w:p w14:paraId="58ACBF03" w14:textId="77777777" w:rsidR="008A79E1" w:rsidRPr="002D5577" w:rsidRDefault="008A79E1" w:rsidP="00F66AEF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2D5577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2D5577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2D5577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8A79E1" w:rsidRPr="002D5577" w14:paraId="3EAEEB4F" w14:textId="77777777" w:rsidTr="008A79E1">
        <w:trPr>
          <w:trHeight w:val="1644"/>
        </w:trPr>
        <w:tc>
          <w:tcPr>
            <w:tcW w:w="709" w:type="dxa"/>
            <w:tcBorders>
              <w:left w:val="single" w:sz="6" w:space="0" w:color="000000"/>
            </w:tcBorders>
          </w:tcPr>
          <w:p w14:paraId="161C7F28" w14:textId="77777777" w:rsidR="008A79E1" w:rsidRPr="002D5577" w:rsidRDefault="008A79E1" w:rsidP="00F66AEF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12</w:t>
            </w:r>
          </w:p>
        </w:tc>
        <w:tc>
          <w:tcPr>
            <w:tcW w:w="2137" w:type="dxa"/>
          </w:tcPr>
          <w:p w14:paraId="5E46DA40" w14:textId="77777777" w:rsidR="008A79E1" w:rsidRPr="002D5577" w:rsidRDefault="008A79E1" w:rsidP="00F66AEF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Наука</w:t>
            </w:r>
            <w:r w:rsidRPr="002D5577">
              <w:rPr>
                <w:spacing w:val="26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источник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знания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человеке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14:paraId="5F2FB658" w14:textId="77777777" w:rsidR="008A79E1" w:rsidRPr="002D5577" w:rsidRDefault="008A79E1" w:rsidP="00F66AEF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14:paraId="447339CA" w14:textId="77777777" w:rsidR="008A79E1" w:rsidRPr="002D5577" w:rsidRDefault="008A79E1" w:rsidP="00F66AEF">
            <w:pPr>
              <w:pStyle w:val="TableParagraph"/>
              <w:spacing w:before="45" w:line="249" w:lineRule="auto"/>
              <w:ind w:left="169"/>
            </w:pPr>
            <w:r w:rsidRPr="002D5577">
              <w:rPr>
                <w:w w:val="105"/>
                <w:lang w:val="ru-RU"/>
              </w:rPr>
              <w:t>Гуманитарное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его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особенности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Культура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как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Эстетика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</w:rPr>
              <w:t>Право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в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контексте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духовно-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нравственных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ценностей</w:t>
            </w:r>
          </w:p>
        </w:tc>
        <w:tc>
          <w:tcPr>
            <w:tcW w:w="3685" w:type="dxa"/>
            <w:gridSpan w:val="2"/>
          </w:tcPr>
          <w:p w14:paraId="137CE2D6" w14:textId="77777777" w:rsidR="008A79E1" w:rsidRPr="002D5577" w:rsidRDefault="008A79E1" w:rsidP="00F66AEF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смысл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поня-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тия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«гуманитарное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знание»;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понимать</w:t>
            </w:r>
            <w:r w:rsidRPr="002D5577">
              <w:rPr>
                <w:spacing w:val="23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самого</w:t>
            </w:r>
            <w:r w:rsidRPr="002D5577">
              <w:rPr>
                <w:spacing w:val="24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себя</w:t>
            </w:r>
            <w:r w:rsidRPr="002D5577">
              <w:rPr>
                <w:spacing w:val="-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14:paraId="3916E729" w14:textId="77777777" w:rsidR="008A79E1" w:rsidRPr="002D5577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объяснения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учителя,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научно-популярной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литературой</w:t>
            </w:r>
          </w:p>
        </w:tc>
      </w:tr>
      <w:tr w:rsidR="008A79E1" w:rsidRPr="002D5577" w14:paraId="40305EEC" w14:textId="77777777" w:rsidTr="008A79E1">
        <w:trPr>
          <w:trHeight w:val="1644"/>
        </w:trPr>
        <w:tc>
          <w:tcPr>
            <w:tcW w:w="709" w:type="dxa"/>
            <w:tcBorders>
              <w:left w:val="single" w:sz="6" w:space="0" w:color="000000"/>
            </w:tcBorders>
          </w:tcPr>
          <w:p w14:paraId="57860040" w14:textId="77777777" w:rsidR="008A79E1" w:rsidRPr="002D5577" w:rsidRDefault="008A79E1" w:rsidP="00F66AEF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13</w:t>
            </w:r>
          </w:p>
        </w:tc>
        <w:tc>
          <w:tcPr>
            <w:tcW w:w="2137" w:type="dxa"/>
          </w:tcPr>
          <w:p w14:paraId="4AC48D30" w14:textId="77777777" w:rsidR="008A79E1" w:rsidRPr="002D5577" w:rsidRDefault="008A79E1" w:rsidP="00F66AEF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культу-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ры</w:t>
            </w:r>
          </w:p>
        </w:tc>
        <w:tc>
          <w:tcPr>
            <w:tcW w:w="850" w:type="dxa"/>
          </w:tcPr>
          <w:p w14:paraId="71694087" w14:textId="77777777" w:rsidR="008A79E1" w:rsidRPr="002D5577" w:rsidRDefault="008A79E1" w:rsidP="00F66AEF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14:paraId="6DDD6FEE" w14:textId="77777777" w:rsidR="008A79E1" w:rsidRPr="002D5577" w:rsidRDefault="008A79E1" w:rsidP="00F66AEF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Что такое этика . Добро и его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проявления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реальной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жизни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значит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быть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нравственным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Почему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нравственность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важна?</w:t>
            </w:r>
          </w:p>
        </w:tc>
        <w:tc>
          <w:tcPr>
            <w:tcW w:w="3685" w:type="dxa"/>
            <w:gridSpan w:val="2"/>
          </w:tcPr>
          <w:p w14:paraId="631BE516" w14:textId="77777777" w:rsidR="008A79E1" w:rsidRPr="002D5577" w:rsidRDefault="008A79E1" w:rsidP="00F66AEF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понятия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«добро»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«зло»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помощью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примеров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из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истории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культуры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народов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России,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r w:rsidRPr="002D5577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личным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опытом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проблемные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задачи,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2D5577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2D5577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учебником,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собственный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опыт</w:t>
            </w:r>
          </w:p>
        </w:tc>
      </w:tr>
      <w:tr w:rsidR="008A79E1" w:rsidRPr="002D5577" w14:paraId="5F975DF4" w14:textId="77777777" w:rsidTr="008A79E1">
        <w:trPr>
          <w:trHeight w:val="2117"/>
        </w:trPr>
        <w:tc>
          <w:tcPr>
            <w:tcW w:w="709" w:type="dxa"/>
            <w:tcBorders>
              <w:left w:val="single" w:sz="6" w:space="0" w:color="000000"/>
            </w:tcBorders>
          </w:tcPr>
          <w:p w14:paraId="1AB66D16" w14:textId="77777777" w:rsidR="008A79E1" w:rsidRPr="002D5577" w:rsidRDefault="008A79E1" w:rsidP="00F66AEF">
            <w:pPr>
              <w:pStyle w:val="TableParagraph"/>
              <w:spacing w:before="44"/>
              <w:ind w:left="91" w:right="84"/>
              <w:jc w:val="center"/>
            </w:pPr>
            <w:r w:rsidRPr="002D5577">
              <w:rPr>
                <w:w w:val="110"/>
              </w:rPr>
              <w:t>14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14:paraId="6383A74D" w14:textId="77777777" w:rsidR="008A79E1" w:rsidRPr="002D5577" w:rsidRDefault="008A79E1" w:rsidP="00F66AEF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r w:rsidRPr="002D5577">
              <w:rPr>
                <w:w w:val="115"/>
              </w:rPr>
              <w:t>Самопознание</w:t>
            </w:r>
            <w:r w:rsidRPr="002D5577">
              <w:rPr>
                <w:w w:val="115"/>
              </w:rPr>
              <w:tab/>
            </w:r>
          </w:p>
          <w:p w14:paraId="4CB62BA9" w14:textId="77777777" w:rsidR="008A79E1" w:rsidRPr="002D5577" w:rsidRDefault="008A79E1" w:rsidP="00F66AEF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</w:p>
          <w:p w14:paraId="03B5C173" w14:textId="77777777" w:rsidR="008A79E1" w:rsidRPr="002D5577" w:rsidRDefault="008A79E1" w:rsidP="00F66AEF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</w:t>
            </w:r>
            <w:r w:rsidRPr="002D5577"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ECAFE17" w14:textId="77777777" w:rsidR="008A79E1" w:rsidRPr="002D5577" w:rsidRDefault="008A79E1" w:rsidP="00F66AEF">
            <w:pPr>
              <w:pStyle w:val="TableParagraph"/>
              <w:spacing w:before="44" w:line="249" w:lineRule="auto"/>
              <w:ind w:left="169"/>
              <w:rPr>
                <w:w w:val="110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7C82A3B9" w14:textId="77777777" w:rsidR="008A79E1" w:rsidRPr="002D5577" w:rsidRDefault="008A79E1" w:rsidP="00F66AEF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автопор</w:t>
            </w:r>
            <w:r w:rsidRPr="002D5577">
              <w:rPr>
                <w:w w:val="105"/>
                <w:lang w:val="ru-RU"/>
              </w:rPr>
              <w:t>трет: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  люблю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устроена моя жизнь .  </w:t>
            </w:r>
          </w:p>
          <w:p w14:paraId="3ACFFBA6" w14:textId="77777777" w:rsidR="008A79E1" w:rsidRPr="002D5577" w:rsidRDefault="008A79E1" w:rsidP="00F66AEF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проекта</w:t>
            </w:r>
          </w:p>
        </w:tc>
        <w:tc>
          <w:tcPr>
            <w:tcW w:w="3685" w:type="dxa"/>
            <w:gridSpan w:val="2"/>
            <w:tcBorders>
              <w:bottom w:val="single" w:sz="6" w:space="0" w:color="000000"/>
            </w:tcBorders>
          </w:tcPr>
          <w:p w14:paraId="57F5EA7E" w14:textId="77777777" w:rsidR="008A79E1" w:rsidRPr="002D5577" w:rsidRDefault="008A79E1" w:rsidP="00F66AEF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42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«м</w:t>
            </w:r>
            <w:r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«нравственность»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уровне</w:t>
            </w:r>
            <w:r w:rsidRPr="002D5577">
              <w:rPr>
                <w:spacing w:val="-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14:paraId="1031BFCA" w14:textId="77777777" w:rsidR="008A79E1" w:rsidRPr="002D5577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>навыки само</w:t>
            </w:r>
            <w:r w:rsidRPr="002D5577">
              <w:rPr>
                <w:w w:val="115"/>
                <w:lang w:val="ru-RU"/>
              </w:rPr>
              <w:t xml:space="preserve">презентации,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доклады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одноклассников</w:t>
            </w:r>
          </w:p>
        </w:tc>
      </w:tr>
      <w:tr w:rsidR="008A79E1" w:rsidRPr="006E5C68" w14:paraId="0754AD8D" w14:textId="77777777" w:rsidTr="008A79E1">
        <w:trPr>
          <w:trHeight w:val="381"/>
        </w:trPr>
        <w:tc>
          <w:tcPr>
            <w:tcW w:w="10642" w:type="dxa"/>
            <w:gridSpan w:val="6"/>
          </w:tcPr>
          <w:p w14:paraId="4CFC54F9" w14:textId="77777777" w:rsidR="008A79E1" w:rsidRPr="006E5C68" w:rsidRDefault="008A79E1" w:rsidP="00F66AEF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E5C68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3.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член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общества»</w:t>
            </w:r>
          </w:p>
        </w:tc>
      </w:tr>
      <w:tr w:rsidR="008A79E1" w:rsidRPr="006E5C68" w14:paraId="56278864" w14:textId="77777777" w:rsidTr="008A79E1">
        <w:trPr>
          <w:trHeight w:val="2232"/>
        </w:trPr>
        <w:tc>
          <w:tcPr>
            <w:tcW w:w="709" w:type="dxa"/>
            <w:tcBorders>
              <w:left w:val="single" w:sz="6" w:space="0" w:color="000000"/>
            </w:tcBorders>
          </w:tcPr>
          <w:p w14:paraId="5692AC93" w14:textId="77777777" w:rsidR="008A79E1" w:rsidRPr="006E5C68" w:rsidRDefault="008A79E1" w:rsidP="00F66AEF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lastRenderedPageBreak/>
              <w:t>15</w:t>
            </w:r>
          </w:p>
        </w:tc>
        <w:tc>
          <w:tcPr>
            <w:tcW w:w="2137" w:type="dxa"/>
          </w:tcPr>
          <w:p w14:paraId="53F35FA3" w14:textId="77777777" w:rsidR="008A79E1" w:rsidRPr="006E5C68" w:rsidRDefault="008A79E1" w:rsidP="00F66AEF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делает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человека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веком</w:t>
            </w:r>
          </w:p>
        </w:tc>
        <w:tc>
          <w:tcPr>
            <w:tcW w:w="850" w:type="dxa"/>
          </w:tcPr>
          <w:p w14:paraId="3AA8E10F" w14:textId="77777777" w:rsidR="008A79E1" w:rsidRPr="006E5C68" w:rsidRDefault="008A79E1" w:rsidP="00F66AEF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gridSpan w:val="2"/>
          </w:tcPr>
          <w:p w14:paraId="7BCEC50D" w14:textId="77777777" w:rsidR="008A79E1" w:rsidRPr="006E5C68" w:rsidRDefault="008A79E1" w:rsidP="00F66AEF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экономическая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стоимость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Безделье,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лень,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тунеядство</w:t>
            </w:r>
            <w:r w:rsidRPr="006E5C68">
              <w:rPr>
                <w:spacing w:val="-10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r w:rsidRPr="006E5C68">
              <w:rPr>
                <w:w w:val="105"/>
                <w:lang w:val="ru-RU"/>
              </w:rPr>
              <w:tab/>
              <w:t>Трудолюбие,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Общественная</w:t>
            </w:r>
            <w:r w:rsidRPr="006E5C68">
              <w:rPr>
                <w:spacing w:val="1"/>
                <w:w w:val="105"/>
              </w:rPr>
              <w:t xml:space="preserve"> </w:t>
            </w:r>
            <w:r w:rsidRPr="006E5C68">
              <w:rPr>
                <w:w w:val="105"/>
              </w:rPr>
              <w:t>оценка</w:t>
            </w:r>
            <w:r w:rsidRPr="006E5C68">
              <w:rPr>
                <w:spacing w:val="1"/>
                <w:w w:val="105"/>
              </w:rPr>
              <w:t xml:space="preserve"> </w:t>
            </w:r>
            <w:r w:rsidRPr="006E5C68">
              <w:rPr>
                <w:w w:val="105"/>
              </w:rPr>
              <w:t>труда</w:t>
            </w:r>
          </w:p>
        </w:tc>
        <w:tc>
          <w:tcPr>
            <w:tcW w:w="3544" w:type="dxa"/>
          </w:tcPr>
          <w:p w14:paraId="466A844D" w14:textId="77777777" w:rsidR="008A79E1" w:rsidRPr="006E5C68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объяс-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роль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современном  обще-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стве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14:paraId="7F624C1F" w14:textId="77777777" w:rsidR="008A79E1" w:rsidRPr="006E5C68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трудолюбие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перед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людьми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самим</w:t>
            </w:r>
            <w:r w:rsidRPr="006E5C68">
              <w:rPr>
                <w:spacing w:val="23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собой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14:paraId="790F2C68" w14:textId="77777777" w:rsidR="008A79E1" w:rsidRPr="006E5C68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8A79E1" w:rsidRPr="006E5C68" w14:paraId="6E7D14F1" w14:textId="77777777" w:rsidTr="008A79E1">
        <w:trPr>
          <w:trHeight w:val="1792"/>
        </w:trPr>
        <w:tc>
          <w:tcPr>
            <w:tcW w:w="709" w:type="dxa"/>
            <w:tcBorders>
              <w:left w:val="single" w:sz="6" w:space="0" w:color="000000"/>
            </w:tcBorders>
          </w:tcPr>
          <w:p w14:paraId="45A852D9" w14:textId="77777777" w:rsidR="008A79E1" w:rsidRPr="006E5C68" w:rsidRDefault="008A79E1" w:rsidP="00F66AEF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16</w:t>
            </w:r>
          </w:p>
        </w:tc>
        <w:tc>
          <w:tcPr>
            <w:tcW w:w="2137" w:type="dxa"/>
          </w:tcPr>
          <w:p w14:paraId="657F2599" w14:textId="77777777" w:rsidR="008A79E1" w:rsidRPr="006E5C68" w:rsidRDefault="008A79E1" w:rsidP="00F66AEF">
            <w:pPr>
              <w:pStyle w:val="TableParagraph"/>
              <w:ind w:left="169" w:right="0"/>
              <w:jc w:val="left"/>
            </w:pPr>
            <w:r w:rsidRPr="006E5C68">
              <w:rPr>
                <w:w w:val="110"/>
              </w:rPr>
              <w:t>Подвиг:</w:t>
            </w:r>
            <w:r w:rsidRPr="006E5C68">
              <w:rPr>
                <w:spacing w:val="17"/>
                <w:w w:val="110"/>
              </w:rPr>
              <w:t xml:space="preserve"> </w:t>
            </w:r>
            <w:r w:rsidRPr="006E5C68">
              <w:rPr>
                <w:w w:val="110"/>
              </w:rPr>
              <w:t>как</w:t>
            </w:r>
            <w:r w:rsidRPr="006E5C68">
              <w:rPr>
                <w:spacing w:val="18"/>
                <w:w w:val="110"/>
              </w:rPr>
              <w:t xml:space="preserve"> </w:t>
            </w:r>
            <w:r w:rsidRPr="006E5C68">
              <w:rPr>
                <w:w w:val="110"/>
              </w:rPr>
              <w:t>узнать</w:t>
            </w:r>
            <w:r w:rsidRPr="006E5C68">
              <w:rPr>
                <w:spacing w:val="17"/>
                <w:w w:val="110"/>
              </w:rPr>
              <w:t xml:space="preserve"> </w:t>
            </w:r>
            <w:r w:rsidRPr="006E5C68">
              <w:rPr>
                <w:w w:val="110"/>
              </w:rPr>
              <w:t>героя?</w:t>
            </w:r>
          </w:p>
        </w:tc>
        <w:tc>
          <w:tcPr>
            <w:tcW w:w="850" w:type="dxa"/>
          </w:tcPr>
          <w:p w14:paraId="59D24575" w14:textId="77777777" w:rsidR="008A79E1" w:rsidRPr="006E5C68" w:rsidRDefault="008A79E1" w:rsidP="00F66AEF">
            <w:pPr>
              <w:pStyle w:val="TableParagraph"/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  <w:gridSpan w:val="2"/>
          </w:tcPr>
          <w:p w14:paraId="72BF8267" w14:textId="77777777" w:rsidR="008A79E1" w:rsidRPr="006E5C68" w:rsidRDefault="008A79E1" w:rsidP="00F66AEF">
            <w:pPr>
              <w:pStyle w:val="TableParagraph"/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 .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самопожертвование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Милосердие,</w:t>
            </w:r>
            <w:r w:rsidRPr="006E5C68">
              <w:rPr>
                <w:spacing w:val="-39"/>
                <w:w w:val="105"/>
              </w:rPr>
              <w:t xml:space="preserve"> </w:t>
            </w:r>
            <w:r w:rsidRPr="006E5C68">
              <w:rPr>
                <w:spacing w:val="-39"/>
                <w:w w:val="105"/>
                <w:lang w:val="ru-RU"/>
              </w:rPr>
              <w:t xml:space="preserve">     </w:t>
            </w:r>
            <w:r w:rsidRPr="006E5C68">
              <w:rPr>
                <w:w w:val="105"/>
              </w:rPr>
              <w:t>взаимопомощь</w:t>
            </w:r>
          </w:p>
        </w:tc>
        <w:tc>
          <w:tcPr>
            <w:tcW w:w="3544" w:type="dxa"/>
          </w:tcPr>
          <w:p w14:paraId="37FA8EA6" w14:textId="77777777" w:rsidR="008A79E1" w:rsidRPr="006E5C68" w:rsidRDefault="008A79E1" w:rsidP="00F66AEF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отличие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вига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</w:t>
            </w:r>
            <w:r w:rsidRPr="006E5C68">
              <w:rPr>
                <w:spacing w:val="-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14:paraId="223F3911" w14:textId="77777777" w:rsidR="008A79E1" w:rsidRPr="006E5C68" w:rsidRDefault="008A79E1" w:rsidP="00F66AEF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имена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героев .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6E5C68">
              <w:rPr>
                <w:w w:val="110"/>
                <w:lang w:val="ru-RU"/>
              </w:rPr>
              <w:t>проблемные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задачи,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8A79E1" w:rsidRPr="006E5C68" w14:paraId="2F615858" w14:textId="77777777" w:rsidTr="008A79E1">
        <w:trPr>
          <w:trHeight w:val="1789"/>
        </w:trPr>
        <w:tc>
          <w:tcPr>
            <w:tcW w:w="709" w:type="dxa"/>
            <w:tcBorders>
              <w:left w:val="single" w:sz="6" w:space="0" w:color="000000"/>
            </w:tcBorders>
          </w:tcPr>
          <w:p w14:paraId="4F99649A" w14:textId="77777777" w:rsidR="008A79E1" w:rsidRPr="006E5C68" w:rsidRDefault="008A79E1" w:rsidP="00F66AEF">
            <w:pPr>
              <w:pStyle w:val="TableParagraph"/>
              <w:spacing w:before="78"/>
              <w:ind w:left="91" w:right="84"/>
              <w:jc w:val="center"/>
            </w:pPr>
            <w:r w:rsidRPr="006E5C68">
              <w:rPr>
                <w:w w:val="110"/>
              </w:rPr>
              <w:t>17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14:paraId="4AB535F2" w14:textId="77777777" w:rsidR="008A79E1" w:rsidRPr="006E5C68" w:rsidRDefault="008A79E1" w:rsidP="00F66AEF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обществе: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духовно-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нравственное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взаимовли</w:t>
            </w:r>
            <w:r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24E36220" w14:textId="77777777" w:rsidR="008A79E1" w:rsidRPr="006E5C68" w:rsidRDefault="008A79E1" w:rsidP="00F66AEF">
            <w:pPr>
              <w:pStyle w:val="TableParagraph"/>
              <w:spacing w:before="78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000000"/>
            </w:tcBorders>
          </w:tcPr>
          <w:p w14:paraId="42383DF7" w14:textId="77777777" w:rsidR="008A79E1" w:rsidRPr="006E5C68" w:rsidRDefault="008A79E1" w:rsidP="00F66AEF">
            <w:pPr>
              <w:pStyle w:val="TableParagraph"/>
              <w:spacing w:before="78" w:line="249" w:lineRule="auto"/>
              <w:ind w:left="169"/>
            </w:pPr>
            <w:r w:rsidRPr="006E5C68">
              <w:rPr>
                <w:w w:val="105"/>
                <w:lang w:val="ru-RU"/>
              </w:rPr>
              <w:t>Человек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социальном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измерении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Дружба,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предательство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Коллектив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Личные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границы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Этика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предпринимательства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Социальная</w:t>
            </w:r>
            <w:r w:rsidRPr="006E5C68">
              <w:rPr>
                <w:spacing w:val="1"/>
                <w:w w:val="105"/>
              </w:rPr>
              <w:t xml:space="preserve"> 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помощь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02AE0C7E" w14:textId="77777777" w:rsidR="008A79E1" w:rsidRPr="006E5C68" w:rsidRDefault="008A79E1" w:rsidP="00F66AEF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spacing w:val="31"/>
                <w:w w:val="11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>понятия</w:t>
            </w:r>
          </w:p>
          <w:p w14:paraId="6A21F67E" w14:textId="77777777" w:rsidR="008A79E1" w:rsidRPr="006E5C68" w:rsidRDefault="008A79E1" w:rsidP="00F66AEF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 xml:space="preserve">«дружба»,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«предательство»,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«честь»,</w:t>
            </w:r>
          </w:p>
          <w:p w14:paraId="33FA2CDF" w14:textId="77777777" w:rsidR="008A79E1" w:rsidRPr="006E5C68" w:rsidRDefault="008A79E1" w:rsidP="00F66AEF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«благотворительность»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14:paraId="1F98437A" w14:textId="77777777" w:rsidR="008A79E1" w:rsidRPr="006E5C68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8A79E1" w:rsidRPr="002036DD" w14:paraId="0795699A" w14:textId="77777777" w:rsidTr="008A79E1">
        <w:trPr>
          <w:trHeight w:val="606"/>
        </w:trPr>
        <w:tc>
          <w:tcPr>
            <w:tcW w:w="709" w:type="dxa"/>
          </w:tcPr>
          <w:p w14:paraId="4486E436" w14:textId="77777777" w:rsidR="008A79E1" w:rsidRPr="002036DD" w:rsidRDefault="008A79E1" w:rsidP="00F66AE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37" w:type="dxa"/>
          </w:tcPr>
          <w:p w14:paraId="05EDC6F5" w14:textId="77777777" w:rsidR="008A79E1" w:rsidRPr="002036DD" w:rsidRDefault="008A79E1" w:rsidP="00F66AE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14:paraId="0DF66898" w14:textId="77777777" w:rsidR="008A79E1" w:rsidRPr="002036DD" w:rsidRDefault="008A79E1" w:rsidP="00F66AE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036DD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  <w:gridSpan w:val="2"/>
          </w:tcPr>
          <w:p w14:paraId="41173C8D" w14:textId="77777777" w:rsidR="008A79E1" w:rsidRPr="002036DD" w:rsidRDefault="008A79E1" w:rsidP="00F66AE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0"/>
              </w:rPr>
              <w:t>Основное</w:t>
            </w:r>
            <w:r w:rsidRPr="002036DD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2036DD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14:paraId="337AC2F1" w14:textId="77777777" w:rsidR="008A79E1" w:rsidRPr="002036DD" w:rsidRDefault="008A79E1" w:rsidP="00F66AEF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2036DD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2036DD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2036DD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8A79E1" w:rsidRPr="002036DD" w14:paraId="6E124B18" w14:textId="77777777" w:rsidTr="008A79E1">
        <w:trPr>
          <w:trHeight w:val="1842"/>
        </w:trPr>
        <w:tc>
          <w:tcPr>
            <w:tcW w:w="709" w:type="dxa"/>
            <w:tcBorders>
              <w:left w:val="single" w:sz="6" w:space="0" w:color="000000"/>
            </w:tcBorders>
          </w:tcPr>
          <w:p w14:paraId="0A00E874" w14:textId="77777777" w:rsidR="008A79E1" w:rsidRPr="002036DD" w:rsidRDefault="008A79E1" w:rsidP="00F66AEF">
            <w:pPr>
              <w:pStyle w:val="TableParagraph"/>
              <w:spacing w:before="23"/>
              <w:ind w:left="91" w:right="84"/>
              <w:jc w:val="center"/>
            </w:pPr>
            <w:r w:rsidRPr="002036DD">
              <w:rPr>
                <w:w w:val="110"/>
              </w:rPr>
              <w:t>18</w:t>
            </w:r>
          </w:p>
        </w:tc>
        <w:tc>
          <w:tcPr>
            <w:tcW w:w="2137" w:type="dxa"/>
          </w:tcPr>
          <w:p w14:paraId="5FE263C2" w14:textId="77777777" w:rsidR="008A79E1" w:rsidRPr="002036DD" w:rsidRDefault="008A79E1" w:rsidP="00F66AEF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современного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щества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как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его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духовно-нравственного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са-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мосознания</w:t>
            </w:r>
          </w:p>
        </w:tc>
        <w:tc>
          <w:tcPr>
            <w:tcW w:w="850" w:type="dxa"/>
          </w:tcPr>
          <w:p w14:paraId="0B19FD78" w14:textId="77777777" w:rsidR="008A79E1" w:rsidRPr="002036DD" w:rsidRDefault="008A79E1" w:rsidP="00F66AEF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gridSpan w:val="2"/>
          </w:tcPr>
          <w:p w14:paraId="7F1D9EF6" w14:textId="77777777" w:rsidR="008A79E1" w:rsidRPr="002036DD" w:rsidRDefault="008A79E1" w:rsidP="00F66AEF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Бедность</w:t>
            </w:r>
            <w:r w:rsidRPr="002036DD">
              <w:rPr>
                <w:spacing w:val="-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r w:rsidRPr="002036DD">
              <w:rPr>
                <w:w w:val="105"/>
                <w:lang w:val="ru-RU"/>
              </w:rPr>
              <w:tab/>
              <w:t>Инвалидность .</w:t>
            </w:r>
            <w:r w:rsidRPr="002036DD">
              <w:rPr>
                <w:spacing w:val="-3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Асоциальная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семья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Сиротство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этих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явлений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26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культуре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общества</w:t>
            </w:r>
          </w:p>
        </w:tc>
        <w:tc>
          <w:tcPr>
            <w:tcW w:w="3544" w:type="dxa"/>
          </w:tcPr>
          <w:p w14:paraId="2E683050" w14:textId="77777777" w:rsidR="008A79E1" w:rsidRPr="002036DD" w:rsidRDefault="008A79E1" w:rsidP="00F66AEF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«инвалидность»,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«сиротство»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преодоления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проблем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современного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общества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до</w:t>
            </w:r>
            <w:r w:rsidRPr="002036DD">
              <w:rPr>
                <w:w w:val="105"/>
                <w:lang w:val="ru-RU"/>
              </w:rPr>
              <w:t>ступном для понимания детей уровне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8A79E1" w:rsidRPr="002036DD" w14:paraId="740BA0DC" w14:textId="77777777" w:rsidTr="008A79E1">
        <w:trPr>
          <w:trHeight w:val="2279"/>
        </w:trPr>
        <w:tc>
          <w:tcPr>
            <w:tcW w:w="709" w:type="dxa"/>
            <w:tcBorders>
              <w:left w:val="single" w:sz="6" w:space="0" w:color="000000"/>
            </w:tcBorders>
          </w:tcPr>
          <w:p w14:paraId="4ED7D659" w14:textId="77777777" w:rsidR="008A79E1" w:rsidRPr="002036DD" w:rsidRDefault="008A79E1" w:rsidP="00F66AEF">
            <w:pPr>
              <w:pStyle w:val="TableParagraph"/>
              <w:spacing w:before="22"/>
              <w:ind w:left="91" w:right="84"/>
              <w:jc w:val="center"/>
            </w:pPr>
            <w:r w:rsidRPr="002036DD">
              <w:rPr>
                <w:w w:val="110"/>
              </w:rPr>
              <w:lastRenderedPageBreak/>
              <w:t>19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14:paraId="4946ED46" w14:textId="77777777" w:rsidR="008A79E1" w:rsidRPr="002036DD" w:rsidRDefault="008A79E1" w:rsidP="00F66AEF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41096135" w14:textId="77777777" w:rsidR="008A79E1" w:rsidRPr="002036DD" w:rsidRDefault="008A79E1" w:rsidP="00F66AEF">
            <w:pPr>
              <w:pStyle w:val="TableParagraph"/>
              <w:spacing w:before="22" w:line="249" w:lineRule="auto"/>
              <w:ind w:left="169"/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000000"/>
            </w:tcBorders>
          </w:tcPr>
          <w:p w14:paraId="1FE312BC" w14:textId="77777777" w:rsidR="008A79E1" w:rsidRPr="002036DD" w:rsidRDefault="008A79E1" w:rsidP="00F66AEF">
            <w:pPr>
              <w:pStyle w:val="TableParagraph"/>
              <w:spacing w:before="22" w:line="249" w:lineRule="auto"/>
              <w:ind w:left="169"/>
            </w:pPr>
            <w:r w:rsidRPr="002036DD">
              <w:rPr>
                <w:lang w:val="ru-RU"/>
              </w:rPr>
              <w:t>Милосердие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Взаимопомощь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Социальное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служение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Бла-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готворительность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t>Волонтёрство</w:t>
            </w:r>
            <w:r w:rsidRPr="002036DD">
              <w:rPr>
                <w:spacing w:val="1"/>
              </w:rPr>
              <w:t xml:space="preserve"> </w:t>
            </w:r>
            <w:r w:rsidRPr="002036DD">
              <w:t>.</w:t>
            </w:r>
            <w:r w:rsidRPr="002036DD">
              <w:rPr>
                <w:spacing w:val="2"/>
              </w:rPr>
              <w:t xml:space="preserve"> </w:t>
            </w:r>
            <w:r w:rsidRPr="002036DD">
              <w:t>Общественные</w:t>
            </w:r>
            <w:r w:rsidRPr="002036DD">
              <w:rPr>
                <w:spacing w:val="1"/>
              </w:rPr>
              <w:t xml:space="preserve"> </w:t>
            </w:r>
            <w:r w:rsidRPr="002036DD">
              <w:t>блага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65528006" w14:textId="77777777" w:rsidR="008A79E1" w:rsidRPr="002036DD" w:rsidRDefault="008A79E1" w:rsidP="00F66AEF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понятия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«милосердие»,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«взаимопомощь»,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«благо-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 xml:space="preserve">творительность», «волонтёрство» .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черты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традиций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милосердия,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взаимной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помощи,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2036DD">
              <w:rPr>
                <w:spacing w:val="22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-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</w:p>
          <w:p w14:paraId="29065C32" w14:textId="77777777" w:rsidR="008A79E1" w:rsidRPr="002036DD" w:rsidRDefault="008A79E1" w:rsidP="00F66AEF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8A79E1" w:rsidRPr="002036DD" w14:paraId="3DA81B8D" w14:textId="77777777" w:rsidTr="008A79E1">
        <w:trPr>
          <w:trHeight w:val="1397"/>
        </w:trPr>
        <w:tc>
          <w:tcPr>
            <w:tcW w:w="709" w:type="dxa"/>
            <w:tcBorders>
              <w:left w:val="single" w:sz="6" w:space="0" w:color="000000"/>
            </w:tcBorders>
          </w:tcPr>
          <w:p w14:paraId="7D2708B0" w14:textId="77777777" w:rsidR="008A79E1" w:rsidRPr="002036DD" w:rsidRDefault="008A79E1" w:rsidP="00F66AEF">
            <w:pPr>
              <w:pStyle w:val="TableParagraph"/>
              <w:spacing w:before="19"/>
              <w:ind w:left="91" w:right="84"/>
              <w:jc w:val="center"/>
            </w:pPr>
            <w:r w:rsidRPr="002036DD">
              <w:rPr>
                <w:w w:val="110"/>
              </w:rPr>
              <w:t>20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6" w:space="0" w:color="000000"/>
            </w:tcBorders>
          </w:tcPr>
          <w:p w14:paraId="5D853003" w14:textId="77777777" w:rsidR="008A79E1" w:rsidRPr="002036DD" w:rsidRDefault="008A79E1" w:rsidP="00F66AEF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как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сущностная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характеристика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духовно-</w:t>
            </w:r>
            <w:r w:rsidRPr="002036DD">
              <w:rPr>
                <w:spacing w:val="-4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нравственной культуры на-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родов</w:t>
            </w:r>
            <w:r w:rsidRPr="002036DD">
              <w:rPr>
                <w:spacing w:val="19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98FC877" w14:textId="77777777" w:rsidR="008A79E1" w:rsidRPr="002036DD" w:rsidRDefault="008A79E1" w:rsidP="00F66AEF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C0A7437" w14:textId="77777777" w:rsidR="008A79E1" w:rsidRPr="002036DD" w:rsidRDefault="008A79E1" w:rsidP="00F66AEF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Гуманизм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Истоки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стического мышления . Фило-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софия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Проявления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историко-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38194CE7" w14:textId="77777777" w:rsidR="008A79E1" w:rsidRPr="002036DD" w:rsidRDefault="008A79E1" w:rsidP="00F66AEF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ценностей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  <w:r w:rsidRPr="002036DD">
              <w:rPr>
                <w:spacing w:val="-1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.</w:t>
            </w:r>
          </w:p>
        </w:tc>
      </w:tr>
    </w:tbl>
    <w:p w14:paraId="7535BDB2" w14:textId="77777777" w:rsidR="008A79E1" w:rsidRDefault="008A79E1" w:rsidP="008A79E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48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43"/>
        <w:gridCol w:w="850"/>
        <w:gridCol w:w="3402"/>
        <w:gridCol w:w="3544"/>
      </w:tblGrid>
      <w:tr w:rsidR="008A79E1" w:rsidRPr="00AB3F8B" w14:paraId="10007F51" w14:textId="77777777" w:rsidTr="008A79E1">
        <w:trPr>
          <w:trHeight w:val="1464"/>
        </w:trPr>
        <w:tc>
          <w:tcPr>
            <w:tcW w:w="709" w:type="dxa"/>
            <w:tcBorders>
              <w:left w:val="single" w:sz="6" w:space="0" w:color="000000"/>
            </w:tcBorders>
          </w:tcPr>
          <w:p w14:paraId="29BB4ED3" w14:textId="77777777" w:rsidR="008A79E1" w:rsidRPr="00AB3F8B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43" w:type="dxa"/>
          </w:tcPr>
          <w:p w14:paraId="11CBC38E" w14:textId="77777777" w:rsidR="008A79E1" w:rsidRPr="00AB3F8B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14:paraId="5119DC53" w14:textId="77777777" w:rsidR="008A79E1" w:rsidRPr="00AB3F8B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14:paraId="68264FC4" w14:textId="77777777" w:rsidR="008A79E1" w:rsidRPr="00AB3F8B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14:paraId="20CEF676" w14:textId="77777777" w:rsidR="008A79E1" w:rsidRPr="00AB3F8B" w:rsidRDefault="008A79E1" w:rsidP="00F66AEF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гуманизма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формирования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личности,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построения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взаимоотношений</w:t>
            </w:r>
            <w:r w:rsidRPr="00AB3F8B">
              <w:rPr>
                <w:spacing w:val="22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обществе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14:paraId="3ED1C1B1" w14:textId="77777777" w:rsidR="008A79E1" w:rsidRPr="00AB3F8B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объяснения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учителя,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8A79E1" w:rsidRPr="00AB3F8B" w14:paraId="4D32E5A5" w14:textId="77777777" w:rsidTr="008A79E1">
        <w:trPr>
          <w:trHeight w:val="1684"/>
        </w:trPr>
        <w:tc>
          <w:tcPr>
            <w:tcW w:w="709" w:type="dxa"/>
            <w:tcBorders>
              <w:left w:val="single" w:sz="6" w:space="0" w:color="000000"/>
            </w:tcBorders>
          </w:tcPr>
          <w:p w14:paraId="7E20FBFF" w14:textId="77777777" w:rsidR="008A79E1" w:rsidRPr="00AB3F8B" w:rsidRDefault="008A79E1" w:rsidP="00F66AEF">
            <w:pPr>
              <w:pStyle w:val="TableParagraph"/>
              <w:spacing w:before="45"/>
              <w:ind w:left="91" w:right="84"/>
              <w:jc w:val="center"/>
            </w:pPr>
            <w:r w:rsidRPr="00AB3F8B">
              <w:rPr>
                <w:w w:val="110"/>
              </w:rPr>
              <w:t>21</w:t>
            </w:r>
          </w:p>
        </w:tc>
        <w:tc>
          <w:tcPr>
            <w:tcW w:w="2143" w:type="dxa"/>
          </w:tcPr>
          <w:p w14:paraId="527060F8" w14:textId="77777777" w:rsidR="008A79E1" w:rsidRPr="00AB3F8B" w:rsidRDefault="008A79E1" w:rsidP="00F66AEF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профессии;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сохранения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лика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общества</w:t>
            </w:r>
          </w:p>
        </w:tc>
        <w:tc>
          <w:tcPr>
            <w:tcW w:w="850" w:type="dxa"/>
          </w:tcPr>
          <w:p w14:paraId="3C44E355" w14:textId="77777777" w:rsidR="008A79E1" w:rsidRPr="00AB3F8B" w:rsidRDefault="008A79E1" w:rsidP="00F66AEF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14:paraId="39D21A88" w14:textId="77777777" w:rsidR="008A79E1" w:rsidRPr="00AB3F8B" w:rsidRDefault="008A79E1" w:rsidP="00F66AEF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учитель,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пожарный,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полицейский,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социальный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работник</w:t>
            </w:r>
            <w:r w:rsidRPr="00AB3F8B">
              <w:rPr>
                <w:spacing w:val="-10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r w:rsidRPr="00AB3F8B">
              <w:rPr>
                <w:w w:val="105"/>
                <w:lang w:val="ru-RU"/>
              </w:rPr>
              <w:tab/>
              <w:t>Духовно-нрав-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ственные качества, необходи-</w:t>
            </w:r>
            <w:r w:rsidRPr="00AB3F8B">
              <w:rPr>
                <w:spacing w:val="1"/>
                <w:w w:val="105"/>
                <w:lang w:val="ru-RU"/>
              </w:rPr>
              <w:t xml:space="preserve">   </w:t>
            </w:r>
            <w:r w:rsidRPr="00AB3F8B">
              <w:rPr>
                <w:w w:val="105"/>
                <w:lang w:val="ru-RU"/>
              </w:rPr>
              <w:t>мые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представителям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этих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профессий</w:t>
            </w:r>
          </w:p>
        </w:tc>
        <w:tc>
          <w:tcPr>
            <w:tcW w:w="3544" w:type="dxa"/>
          </w:tcPr>
          <w:p w14:paraId="4C50A767" w14:textId="77777777" w:rsidR="008A79E1" w:rsidRPr="00AB3F8B" w:rsidRDefault="008A79E1" w:rsidP="00F66AEF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>рать их нужно особенно ответственно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доклады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од-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ноклассников</w:t>
            </w:r>
          </w:p>
        </w:tc>
      </w:tr>
      <w:tr w:rsidR="008A79E1" w:rsidRPr="00AB3F8B" w14:paraId="6E90BCAF" w14:textId="77777777" w:rsidTr="008A79E1">
        <w:trPr>
          <w:trHeight w:val="1682"/>
        </w:trPr>
        <w:tc>
          <w:tcPr>
            <w:tcW w:w="709" w:type="dxa"/>
            <w:tcBorders>
              <w:left w:val="single" w:sz="6" w:space="0" w:color="000000"/>
            </w:tcBorders>
          </w:tcPr>
          <w:p w14:paraId="34A0D2DE" w14:textId="77777777" w:rsidR="008A79E1" w:rsidRPr="00AB3F8B" w:rsidRDefault="008A79E1" w:rsidP="00F66AEF">
            <w:pPr>
              <w:pStyle w:val="TableParagraph"/>
              <w:spacing w:before="44"/>
              <w:ind w:left="91" w:right="84"/>
              <w:jc w:val="center"/>
            </w:pPr>
            <w:r w:rsidRPr="00AB3F8B">
              <w:rPr>
                <w:w w:val="110"/>
              </w:rPr>
              <w:t>22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14:paraId="18C66604" w14:textId="77777777" w:rsidR="008A79E1" w:rsidRPr="00AB3F8B" w:rsidRDefault="008A79E1" w:rsidP="00F66AEF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тельность как нравственный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0E44795A" w14:textId="77777777" w:rsidR="008A79E1" w:rsidRPr="00AB3F8B" w:rsidRDefault="008A79E1" w:rsidP="00F66AEF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73F039A0" w14:textId="77777777" w:rsidR="008A79E1" w:rsidRPr="00AB3F8B" w:rsidRDefault="008A79E1" w:rsidP="00F66AEF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философы,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рели-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гиозные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лидеры,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учёные,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педагоги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меценатства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 развития личности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самого мецената и общества 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61DF9759" w14:textId="77777777" w:rsidR="008A79E1" w:rsidRPr="00AB3F8B" w:rsidRDefault="008A79E1" w:rsidP="00F66AEF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выдающихся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благотворителей в истории и в современной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14:paraId="59BE24A5" w14:textId="77777777" w:rsidR="008A79E1" w:rsidRPr="00AB3F8B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lastRenderedPageBreak/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8A79E1" w:rsidRPr="00AB3F8B" w14:paraId="12106144" w14:textId="77777777" w:rsidTr="008A79E1">
        <w:trPr>
          <w:trHeight w:val="1459"/>
        </w:trPr>
        <w:tc>
          <w:tcPr>
            <w:tcW w:w="709" w:type="dxa"/>
            <w:tcBorders>
              <w:left w:val="single" w:sz="6" w:space="0" w:color="000000"/>
            </w:tcBorders>
          </w:tcPr>
          <w:p w14:paraId="41A3713F" w14:textId="77777777" w:rsidR="008A79E1" w:rsidRPr="00AB3F8B" w:rsidRDefault="008A79E1" w:rsidP="00F66AEF">
            <w:pPr>
              <w:pStyle w:val="TableParagraph"/>
              <w:spacing w:before="41"/>
              <w:ind w:left="91" w:right="84"/>
              <w:jc w:val="center"/>
            </w:pPr>
            <w:r w:rsidRPr="00AB3F8B">
              <w:rPr>
                <w:w w:val="110"/>
              </w:rPr>
              <w:lastRenderedPageBreak/>
              <w:t>23</w:t>
            </w:r>
          </w:p>
        </w:tc>
        <w:tc>
          <w:tcPr>
            <w:tcW w:w="2143" w:type="dxa"/>
            <w:tcBorders>
              <w:top w:val="single" w:sz="6" w:space="0" w:color="000000"/>
              <w:bottom w:val="single" w:sz="6" w:space="0" w:color="000000"/>
            </w:tcBorders>
          </w:tcPr>
          <w:p w14:paraId="363C587A" w14:textId="77777777" w:rsidR="008A79E1" w:rsidRPr="00AB3F8B" w:rsidRDefault="008A79E1" w:rsidP="00F66AEF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учёные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Рос-</w:t>
            </w:r>
            <w:r w:rsidRPr="00AB3F8B">
              <w:rPr>
                <w:spacing w:val="-41"/>
                <w:w w:val="110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сии . Наука как источник со-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циального и духовного про-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гресса</w:t>
            </w:r>
            <w:r w:rsidRPr="00AB3F8B">
              <w:rPr>
                <w:spacing w:val="17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41B0AF3" w14:textId="77777777" w:rsidR="008A79E1" w:rsidRPr="00AB3F8B" w:rsidRDefault="008A79E1" w:rsidP="00F66AEF">
            <w:pPr>
              <w:pStyle w:val="TableParagraph"/>
              <w:spacing w:before="41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5C7FE2D1" w14:textId="77777777" w:rsidR="008A79E1" w:rsidRPr="00AB3F8B" w:rsidRDefault="008A79E1" w:rsidP="00F66AEF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Почему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помнить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историю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Вклад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благополучие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страны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морали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нравственности в науке, в деятельности</w:t>
            </w:r>
            <w:r w:rsidRPr="00AB3F8B">
              <w:rPr>
                <w:spacing w:val="24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312D6443" w14:textId="77777777" w:rsidR="008A79E1" w:rsidRPr="00AB3F8B" w:rsidRDefault="008A79E1" w:rsidP="00F66AEF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имена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выдающихся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учёных</w:t>
            </w:r>
            <w:r w:rsidRPr="00AB3F8B">
              <w:rPr>
                <w:spacing w:val="2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России</w:t>
            </w:r>
            <w:r w:rsidRPr="00AB3F8B">
              <w:rPr>
                <w:spacing w:val="-1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.</w:t>
            </w:r>
          </w:p>
          <w:p w14:paraId="356C2D3E" w14:textId="77777777" w:rsidR="008A79E1" w:rsidRPr="00AB3F8B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8A79E1" w:rsidRPr="0066224E" w14:paraId="48F1087D" w14:textId="77777777" w:rsidTr="008A79E1">
        <w:trPr>
          <w:trHeight w:val="606"/>
        </w:trPr>
        <w:tc>
          <w:tcPr>
            <w:tcW w:w="709" w:type="dxa"/>
          </w:tcPr>
          <w:p w14:paraId="19703AF5" w14:textId="77777777" w:rsidR="008A79E1" w:rsidRPr="0066224E" w:rsidRDefault="008A79E1" w:rsidP="00F66AE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37" w:type="dxa"/>
          </w:tcPr>
          <w:p w14:paraId="019286E6" w14:textId="77777777" w:rsidR="008A79E1" w:rsidRPr="0066224E" w:rsidRDefault="008A79E1" w:rsidP="00F66AE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14:paraId="6D4DDA60" w14:textId="77777777" w:rsidR="008A79E1" w:rsidRPr="0066224E" w:rsidRDefault="008A79E1" w:rsidP="00F66AE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14:paraId="5EBF9740" w14:textId="77777777" w:rsidR="008A79E1" w:rsidRPr="0066224E" w:rsidRDefault="008A79E1" w:rsidP="00F66AE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0"/>
              </w:rPr>
              <w:t>Основное</w:t>
            </w:r>
            <w:r w:rsidRPr="0066224E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66224E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14:paraId="771A59B9" w14:textId="77777777" w:rsidR="008A79E1" w:rsidRPr="0066224E" w:rsidRDefault="008A79E1" w:rsidP="00F66AEF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66224E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66224E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66224E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8A79E1" w:rsidRPr="0066224E" w14:paraId="14D545F8" w14:textId="77777777" w:rsidTr="008A79E1">
        <w:trPr>
          <w:trHeight w:val="1428"/>
        </w:trPr>
        <w:tc>
          <w:tcPr>
            <w:tcW w:w="709" w:type="dxa"/>
            <w:tcBorders>
              <w:left w:val="single" w:sz="6" w:space="0" w:color="000000"/>
            </w:tcBorders>
          </w:tcPr>
          <w:p w14:paraId="61DF8E08" w14:textId="77777777" w:rsidR="008A79E1" w:rsidRPr="0066224E" w:rsidRDefault="008A79E1" w:rsidP="00F66AEF">
            <w:pPr>
              <w:pStyle w:val="TableParagraph"/>
              <w:spacing w:before="45"/>
              <w:ind w:left="87" w:right="87"/>
              <w:jc w:val="center"/>
            </w:pPr>
            <w:r w:rsidRPr="0066224E">
              <w:rPr>
                <w:w w:val="110"/>
              </w:rPr>
              <w:t>24</w:t>
            </w:r>
          </w:p>
        </w:tc>
        <w:tc>
          <w:tcPr>
            <w:tcW w:w="2137" w:type="dxa"/>
          </w:tcPr>
          <w:p w14:paraId="5858B4F4" w14:textId="77777777" w:rsidR="008A79E1" w:rsidRPr="0066224E" w:rsidRDefault="008A79E1" w:rsidP="00F66AEF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spacing w:val="-1"/>
                <w:w w:val="115"/>
                <w:lang w:val="ru-RU"/>
              </w:rPr>
              <w:t>профессия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</w:t>
            </w:r>
            <w:r w:rsidRPr="0066224E">
              <w:rPr>
                <w:rFonts w:ascii="Times New Roman" w:hAnsi="Times New Roman"/>
                <w:i/>
                <w:spacing w:val="3"/>
                <w:w w:val="12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14:paraId="5E22CBA1" w14:textId="77777777" w:rsidR="008A79E1" w:rsidRPr="0066224E" w:rsidRDefault="008A79E1" w:rsidP="00F66AEF">
            <w:pPr>
              <w:pStyle w:val="TableParagraph"/>
              <w:spacing w:before="45" w:line="249" w:lineRule="auto"/>
              <w:ind w:left="169" w:right="246"/>
              <w:rPr>
                <w:w w:val="110"/>
              </w:rPr>
            </w:pPr>
          </w:p>
        </w:tc>
        <w:tc>
          <w:tcPr>
            <w:tcW w:w="3402" w:type="dxa"/>
          </w:tcPr>
          <w:p w14:paraId="77EADB44" w14:textId="77777777" w:rsidR="008A79E1" w:rsidRPr="0066224E" w:rsidRDefault="008A79E1" w:rsidP="00F66AEF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самореализация,</w:t>
            </w:r>
            <w:r w:rsidRPr="0066224E">
              <w:rPr>
                <w:spacing w:val="-41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как</w:t>
            </w:r>
            <w:r w:rsidRPr="0066224E">
              <w:rPr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вклад</w:t>
            </w:r>
            <w:r w:rsidRPr="0066224E">
              <w:rPr>
                <w:w w:val="105"/>
                <w:lang w:val="ru-RU"/>
              </w:rPr>
              <w:t xml:space="preserve">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общество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</w:tcPr>
          <w:p w14:paraId="07EAC29B" w14:textId="77777777" w:rsidR="008A79E1" w:rsidRPr="0066224E" w:rsidRDefault="008A79E1" w:rsidP="00F66AEF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какие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</w:t>
            </w:r>
            <w:r w:rsidRPr="0066224E">
              <w:rPr>
                <w:spacing w:val="-10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качества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нужны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для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выбран-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ной</w:t>
            </w:r>
            <w:r w:rsidRPr="0066224E">
              <w:rPr>
                <w:spacing w:val="1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профессии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14:paraId="5438745F" w14:textId="77777777" w:rsidR="008A79E1" w:rsidRPr="0066224E" w:rsidRDefault="008A79E1" w:rsidP="00F66AEF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 xml:space="preserve">с научно-популярной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spacing w:val="38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8A79E1" w:rsidRPr="0066224E" w14:paraId="2D1BEC98" w14:textId="77777777" w:rsidTr="008A79E1">
        <w:trPr>
          <w:trHeight w:val="325"/>
        </w:trPr>
        <w:tc>
          <w:tcPr>
            <w:tcW w:w="1064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4E9EC52" w14:textId="77777777" w:rsidR="008A79E1" w:rsidRPr="0066224E" w:rsidRDefault="008A79E1" w:rsidP="00F66AEF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66224E">
              <w:rPr>
                <w:rFonts w:ascii="Georgia" w:hAnsi="Georgia"/>
                <w:b/>
                <w:spacing w:val="9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«Родина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патриотизм»</w:t>
            </w:r>
          </w:p>
        </w:tc>
      </w:tr>
      <w:tr w:rsidR="008A79E1" w:rsidRPr="0066224E" w14:paraId="60E989B1" w14:textId="77777777" w:rsidTr="008A79E1">
        <w:trPr>
          <w:trHeight w:val="1208"/>
        </w:trPr>
        <w:tc>
          <w:tcPr>
            <w:tcW w:w="709" w:type="dxa"/>
            <w:tcBorders>
              <w:left w:val="single" w:sz="6" w:space="0" w:color="000000"/>
            </w:tcBorders>
          </w:tcPr>
          <w:p w14:paraId="23503ECA" w14:textId="77777777" w:rsidR="008A79E1" w:rsidRPr="0066224E" w:rsidRDefault="008A79E1" w:rsidP="00F66AEF">
            <w:pPr>
              <w:pStyle w:val="TableParagraph"/>
              <w:spacing w:before="42"/>
              <w:ind w:left="87" w:right="87"/>
              <w:jc w:val="center"/>
            </w:pPr>
            <w:r w:rsidRPr="0066224E">
              <w:rPr>
                <w:w w:val="110"/>
              </w:rPr>
              <w:t>25</w:t>
            </w:r>
          </w:p>
        </w:tc>
        <w:tc>
          <w:tcPr>
            <w:tcW w:w="2137" w:type="dxa"/>
          </w:tcPr>
          <w:p w14:paraId="58858E5E" w14:textId="77777777" w:rsidR="008A79E1" w:rsidRPr="0066224E" w:rsidRDefault="008A79E1" w:rsidP="00F66AEF">
            <w:pPr>
              <w:pStyle w:val="TableParagraph"/>
              <w:spacing w:before="42"/>
              <w:ind w:left="169" w:right="0"/>
              <w:jc w:val="left"/>
            </w:pPr>
            <w:r w:rsidRPr="0066224E">
              <w:rPr>
                <w:w w:val="110"/>
              </w:rPr>
              <w:t>Гражданин</w:t>
            </w:r>
          </w:p>
        </w:tc>
        <w:tc>
          <w:tcPr>
            <w:tcW w:w="850" w:type="dxa"/>
          </w:tcPr>
          <w:p w14:paraId="16B394D3" w14:textId="77777777" w:rsidR="008A79E1" w:rsidRPr="0066224E" w:rsidRDefault="008A79E1" w:rsidP="00F66AEF">
            <w:pPr>
              <w:pStyle w:val="TableParagraph"/>
              <w:spacing w:before="42" w:line="249" w:lineRule="auto"/>
              <w:ind w:left="169" w:right="245"/>
              <w:rPr>
                <w:w w:val="105"/>
              </w:rPr>
            </w:pPr>
          </w:p>
        </w:tc>
        <w:tc>
          <w:tcPr>
            <w:tcW w:w="3402" w:type="dxa"/>
          </w:tcPr>
          <w:p w14:paraId="026132FB" w14:textId="77777777" w:rsidR="008A79E1" w:rsidRPr="0066224E" w:rsidRDefault="008A79E1" w:rsidP="00F66AEF">
            <w:pPr>
              <w:pStyle w:val="TableParagraph"/>
              <w:spacing w:before="42" w:line="249" w:lineRule="auto"/>
              <w:ind w:left="169" w:right="245"/>
            </w:pPr>
            <w:r w:rsidRPr="0066224E">
              <w:rPr>
                <w:w w:val="105"/>
                <w:lang w:val="ru-RU"/>
              </w:rPr>
              <w:t>Родина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гражданство,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взаимосвязь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Что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делает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че-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ловека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гражданином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Нрав-</w:t>
            </w:r>
            <w:r w:rsidRPr="0066224E">
              <w:rPr>
                <w:spacing w:val="1"/>
                <w:w w:val="105"/>
              </w:rPr>
              <w:t xml:space="preserve"> </w:t>
            </w:r>
            <w:r w:rsidRPr="0066224E">
              <w:rPr>
                <w:spacing w:val="-1"/>
                <w:w w:val="105"/>
              </w:rPr>
              <w:t xml:space="preserve">ственные качества </w:t>
            </w:r>
            <w:r w:rsidRPr="0066224E">
              <w:rPr>
                <w:w w:val="105"/>
              </w:rPr>
              <w:t>граждан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w w:val="105"/>
              </w:rPr>
              <w:t>на</w:t>
            </w:r>
          </w:p>
        </w:tc>
        <w:tc>
          <w:tcPr>
            <w:tcW w:w="3544" w:type="dxa"/>
          </w:tcPr>
          <w:p w14:paraId="65ED6FDE" w14:textId="77777777" w:rsidR="008A79E1" w:rsidRPr="0066224E" w:rsidRDefault="008A79E1" w:rsidP="00F66AEF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«Роди-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 xml:space="preserve">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>смысл патриотизма 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2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текстом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учебника</w:t>
            </w:r>
          </w:p>
        </w:tc>
      </w:tr>
      <w:tr w:rsidR="008A79E1" w:rsidRPr="0066224E" w14:paraId="6FE6849B" w14:textId="77777777" w:rsidTr="008A79E1">
        <w:trPr>
          <w:trHeight w:val="1208"/>
        </w:trPr>
        <w:tc>
          <w:tcPr>
            <w:tcW w:w="709" w:type="dxa"/>
            <w:tcBorders>
              <w:left w:val="single" w:sz="6" w:space="0" w:color="000000"/>
            </w:tcBorders>
          </w:tcPr>
          <w:p w14:paraId="7A54274F" w14:textId="77777777" w:rsidR="008A79E1" w:rsidRPr="0066224E" w:rsidRDefault="008A79E1" w:rsidP="00F66AEF">
            <w:pPr>
              <w:pStyle w:val="TableParagraph"/>
              <w:spacing w:before="44"/>
              <w:ind w:left="87" w:right="87"/>
              <w:jc w:val="center"/>
            </w:pPr>
            <w:r w:rsidRPr="0066224E">
              <w:rPr>
                <w:w w:val="110"/>
              </w:rPr>
              <w:t>26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14:paraId="09750401" w14:textId="77777777" w:rsidR="008A79E1" w:rsidRPr="0066224E" w:rsidRDefault="008A79E1" w:rsidP="00F66AEF">
            <w:pPr>
              <w:pStyle w:val="TableParagraph"/>
              <w:spacing w:before="44"/>
              <w:ind w:left="169" w:right="0"/>
              <w:jc w:val="left"/>
            </w:pPr>
            <w:r w:rsidRPr="0066224E">
              <w:rPr>
                <w:w w:val="110"/>
              </w:rPr>
              <w:t>Патриотизм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927490B" w14:textId="77777777" w:rsidR="008A79E1" w:rsidRPr="0066224E" w:rsidRDefault="008A79E1" w:rsidP="00F66AEF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232A0B0E" w14:textId="77777777" w:rsidR="008A79E1" w:rsidRPr="0066224E" w:rsidRDefault="008A79E1" w:rsidP="00F66AEF">
            <w:pPr>
              <w:pStyle w:val="TableParagraph"/>
              <w:spacing w:before="44" w:line="249" w:lineRule="auto"/>
              <w:ind w:left="169" w:right="249"/>
            </w:pPr>
            <w:r w:rsidRPr="0066224E">
              <w:rPr>
                <w:spacing w:val="-3"/>
                <w:w w:val="105"/>
                <w:lang w:val="ru-RU"/>
              </w:rPr>
              <w:t>Патриотизм .</w:t>
            </w: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Уважение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</w:t>
            </w:r>
            <w:r w:rsidRPr="0066224E">
              <w:rPr>
                <w:spacing w:val="33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другим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народам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истории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Важность</w:t>
            </w:r>
            <w:r w:rsidRPr="0066224E">
              <w:rPr>
                <w:spacing w:val="1"/>
                <w:w w:val="105"/>
              </w:rPr>
              <w:t xml:space="preserve"> 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патриотизма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1EF6ECAF" w14:textId="77777777" w:rsidR="008A79E1" w:rsidRPr="0066224E" w:rsidRDefault="008A79E1" w:rsidP="00F66AEF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патриотизма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и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современном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обществе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.</w:t>
            </w:r>
          </w:p>
          <w:p w14:paraId="01E2ABD4" w14:textId="77777777" w:rsidR="008A79E1" w:rsidRPr="0066224E" w:rsidRDefault="008A79E1" w:rsidP="00F66AEF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учебником,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собственный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опыт</w:t>
            </w:r>
          </w:p>
        </w:tc>
      </w:tr>
      <w:tr w:rsidR="008A79E1" w:rsidRPr="0066224E" w14:paraId="2C9B9818" w14:textId="77777777" w:rsidTr="008A79E1">
        <w:trPr>
          <w:trHeight w:val="1205"/>
        </w:trPr>
        <w:tc>
          <w:tcPr>
            <w:tcW w:w="709" w:type="dxa"/>
            <w:tcBorders>
              <w:left w:val="single" w:sz="6" w:space="0" w:color="000000"/>
            </w:tcBorders>
          </w:tcPr>
          <w:p w14:paraId="797A2F09" w14:textId="77777777" w:rsidR="008A79E1" w:rsidRPr="0066224E" w:rsidRDefault="008A79E1" w:rsidP="00F66AEF">
            <w:pPr>
              <w:pStyle w:val="TableParagraph"/>
              <w:spacing w:before="41"/>
              <w:ind w:left="87" w:right="87"/>
              <w:jc w:val="center"/>
            </w:pPr>
            <w:r w:rsidRPr="0066224E">
              <w:rPr>
                <w:w w:val="110"/>
              </w:rPr>
              <w:t>27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6" w:space="0" w:color="000000"/>
            </w:tcBorders>
          </w:tcPr>
          <w:p w14:paraId="5F6B5F6F" w14:textId="77777777" w:rsidR="008A79E1" w:rsidRPr="0066224E" w:rsidRDefault="008A79E1" w:rsidP="00F66AEF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Родины:</w:t>
            </w:r>
            <w:r w:rsidRPr="0066224E">
              <w:rPr>
                <w:spacing w:val="-6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подвиг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>
              <w:rPr>
                <w:spacing w:val="-1"/>
                <w:w w:val="110"/>
                <w:lang w:val="ru-RU"/>
              </w:rPr>
              <w:t xml:space="preserve"> </w:t>
            </w:r>
            <w:r w:rsidRPr="0066224E">
              <w:rPr>
                <w:spacing w:val="-4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5390635" w14:textId="77777777" w:rsidR="008A79E1" w:rsidRPr="0066224E" w:rsidRDefault="008A79E1" w:rsidP="00F66AEF">
            <w:pPr>
              <w:pStyle w:val="TableParagraph"/>
              <w:spacing w:before="41" w:line="249" w:lineRule="auto"/>
              <w:ind w:left="169" w:right="246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67AFF3C5" w14:textId="77777777" w:rsidR="008A79E1" w:rsidRPr="0066224E" w:rsidRDefault="008A79E1" w:rsidP="00F66AEF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>Война и мир . Роль знания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защите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Долг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данина перед обществом </w:t>
            </w:r>
            <w:r w:rsidRPr="0066224E">
              <w:rPr>
                <w:spacing w:val="-2"/>
                <w:w w:val="105"/>
                <w:lang w:val="ru-RU"/>
              </w:rPr>
              <w:t xml:space="preserve">. </w:t>
            </w:r>
          </w:p>
          <w:p w14:paraId="6427C892" w14:textId="77777777" w:rsidR="008A79E1" w:rsidRPr="0066224E" w:rsidRDefault="008A79E1" w:rsidP="00F66AEF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r w:rsidRPr="0066224E">
              <w:rPr>
                <w:spacing w:val="-2"/>
                <w:w w:val="105"/>
              </w:rPr>
              <w:t xml:space="preserve"> подвиги .</w:t>
            </w:r>
            <w:r w:rsidRPr="0066224E">
              <w:rPr>
                <w:spacing w:val="-1"/>
                <w:w w:val="105"/>
              </w:rPr>
              <w:t xml:space="preserve"> </w:t>
            </w:r>
            <w:r w:rsidRPr="0066224E">
              <w:rPr>
                <w:spacing w:val="-2"/>
                <w:w w:val="105"/>
              </w:rPr>
              <w:t>Честь .</w:t>
            </w:r>
            <w:r w:rsidRPr="0066224E">
              <w:rPr>
                <w:spacing w:val="-1"/>
                <w:w w:val="105"/>
              </w:rPr>
              <w:t xml:space="preserve"> </w:t>
            </w:r>
            <w:r w:rsidRPr="0066224E">
              <w:rPr>
                <w:spacing w:val="-2"/>
                <w:w w:val="105"/>
              </w:rPr>
              <w:t>До</w:t>
            </w:r>
            <w:r w:rsidRPr="0066224E">
              <w:rPr>
                <w:w w:val="105"/>
              </w:rPr>
              <w:t>блесть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65467A7B" w14:textId="77777777" w:rsidR="008A79E1" w:rsidRPr="0066224E" w:rsidRDefault="008A79E1" w:rsidP="00F66AEF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мира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согласия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14:paraId="5BD59AAC" w14:textId="77777777" w:rsidR="008A79E1" w:rsidRPr="0066224E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военных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lastRenderedPageBreak/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спорте,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науке,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культуре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</w:tc>
      </w:tr>
      <w:tr w:rsidR="008A79E1" w:rsidRPr="00CC6F36" w14:paraId="1C448E3F" w14:textId="77777777" w:rsidTr="008A79E1">
        <w:trPr>
          <w:trHeight w:val="940"/>
        </w:trPr>
        <w:tc>
          <w:tcPr>
            <w:tcW w:w="709" w:type="dxa"/>
          </w:tcPr>
          <w:p w14:paraId="6826A1DD" w14:textId="77777777" w:rsidR="008A79E1" w:rsidRPr="00CC6F36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37" w:type="dxa"/>
          </w:tcPr>
          <w:p w14:paraId="2D1C90A0" w14:textId="77777777" w:rsidR="008A79E1" w:rsidRPr="00CC6F36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14:paraId="3BE50ED6" w14:textId="77777777" w:rsidR="008A79E1" w:rsidRPr="00CC6F36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14:paraId="5D76F0DF" w14:textId="77777777" w:rsidR="008A79E1" w:rsidRPr="00CC6F36" w:rsidRDefault="008A79E1" w:rsidP="00F66AEF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14:paraId="37037FA4" w14:textId="77777777" w:rsidR="008A79E1" w:rsidRPr="00CC6F36" w:rsidRDefault="008A79E1" w:rsidP="00F66AEF">
            <w:pPr>
              <w:pStyle w:val="TableParagraph"/>
              <w:spacing w:before="108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CC6F36">
              <w:rPr>
                <w:w w:val="115"/>
                <w:lang w:val="ru-RU"/>
              </w:rPr>
              <w:t xml:space="preserve">объяснения учителя,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 xml:space="preserve">с учебником,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Pr="00CC6F36">
              <w:rPr>
                <w:w w:val="115"/>
                <w:lang w:val="ru-RU"/>
              </w:rPr>
              <w:t xml:space="preserve">и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CC6F36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учебные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фильмы</w:t>
            </w:r>
          </w:p>
        </w:tc>
      </w:tr>
      <w:tr w:rsidR="008A79E1" w:rsidRPr="00CC6F36" w14:paraId="7D51C606" w14:textId="77777777" w:rsidTr="008A79E1">
        <w:trPr>
          <w:trHeight w:val="2260"/>
        </w:trPr>
        <w:tc>
          <w:tcPr>
            <w:tcW w:w="709" w:type="dxa"/>
            <w:tcBorders>
              <w:left w:val="single" w:sz="6" w:space="0" w:color="000000"/>
            </w:tcBorders>
          </w:tcPr>
          <w:p w14:paraId="0D11CE4C" w14:textId="77777777" w:rsidR="008A79E1" w:rsidRPr="00CC6F36" w:rsidRDefault="008A79E1" w:rsidP="00F66AEF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28</w:t>
            </w:r>
          </w:p>
        </w:tc>
        <w:tc>
          <w:tcPr>
            <w:tcW w:w="2137" w:type="dxa"/>
          </w:tcPr>
          <w:p w14:paraId="7F23F10E" w14:textId="77777777" w:rsidR="008A79E1" w:rsidRPr="00CC6F36" w:rsidRDefault="008A79E1" w:rsidP="00F66AEF">
            <w:pPr>
              <w:pStyle w:val="TableParagraph"/>
              <w:spacing w:before="107"/>
              <w:ind w:left="169" w:right="0"/>
              <w:jc w:val="left"/>
            </w:pPr>
            <w:r w:rsidRPr="00CC6F36">
              <w:t>Государство</w:t>
            </w:r>
            <w:r w:rsidRPr="00CC6F36">
              <w:rPr>
                <w:spacing w:val="16"/>
              </w:rPr>
              <w:t xml:space="preserve"> </w:t>
            </w:r>
            <w:r w:rsidRPr="00CC6F36">
              <w:t>.</w:t>
            </w:r>
          </w:p>
          <w:p w14:paraId="20E38FD0" w14:textId="77777777" w:rsidR="008A79E1" w:rsidRPr="00CC6F36" w:rsidRDefault="008A79E1" w:rsidP="00F66AEF">
            <w:pPr>
              <w:pStyle w:val="TableParagraph"/>
              <w:spacing w:before="9"/>
              <w:ind w:left="169" w:right="0"/>
              <w:jc w:val="left"/>
            </w:pPr>
            <w:r w:rsidRPr="00CC6F36">
              <w:rPr>
                <w:w w:val="110"/>
              </w:rPr>
              <w:t>Россия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—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наша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родина</w:t>
            </w:r>
          </w:p>
        </w:tc>
        <w:tc>
          <w:tcPr>
            <w:tcW w:w="850" w:type="dxa"/>
          </w:tcPr>
          <w:p w14:paraId="5510DD6D" w14:textId="77777777" w:rsidR="008A79E1" w:rsidRPr="00CC6F36" w:rsidRDefault="008A79E1" w:rsidP="00F66AEF">
            <w:pPr>
              <w:pStyle w:val="TableParagraph"/>
              <w:spacing w:before="107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14:paraId="030B87A7" w14:textId="77777777" w:rsidR="008A79E1" w:rsidRPr="00CC6F36" w:rsidRDefault="008A79E1" w:rsidP="00F66AEF">
            <w:pPr>
              <w:pStyle w:val="TableParagraph"/>
              <w:spacing w:before="107" w:line="249" w:lineRule="auto"/>
              <w:ind w:left="169"/>
            </w:pPr>
            <w:r w:rsidRPr="00CC6F36">
              <w:rPr>
                <w:w w:val="105"/>
                <w:lang w:val="ru-RU"/>
              </w:rPr>
              <w:t>Государство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объединяющее начало . Социальная сторона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права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закон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Родина?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государство?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Необходимость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быть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гражданином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</w:rPr>
              <w:t>Российская</w:t>
            </w:r>
            <w:r w:rsidRPr="00CC6F36">
              <w:rPr>
                <w:spacing w:val="-39"/>
                <w:w w:val="105"/>
              </w:rPr>
              <w:t xml:space="preserve"> </w:t>
            </w:r>
            <w:r w:rsidRPr="00CC6F36">
              <w:rPr>
                <w:w w:val="105"/>
              </w:rPr>
              <w:t>гражданская</w:t>
            </w:r>
            <w:r w:rsidRPr="00CC6F36">
              <w:rPr>
                <w:spacing w:val="34"/>
                <w:w w:val="105"/>
              </w:rPr>
              <w:t xml:space="preserve"> </w:t>
            </w:r>
            <w:r w:rsidRPr="00CC6F36">
              <w:rPr>
                <w:w w:val="105"/>
              </w:rPr>
              <w:t>идентичность</w:t>
            </w:r>
          </w:p>
        </w:tc>
        <w:tc>
          <w:tcPr>
            <w:tcW w:w="3544" w:type="dxa"/>
          </w:tcPr>
          <w:p w14:paraId="6C5FB81B" w14:textId="77777777" w:rsidR="008A79E1" w:rsidRPr="00CC6F36" w:rsidRDefault="008A79E1" w:rsidP="00F66AEF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«государство»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36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основные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особенности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Российского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сударства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опорой</w:t>
            </w:r>
            <w:r w:rsidRPr="00CC6F36">
              <w:rPr>
                <w:spacing w:val="2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на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духовно-нрав</w:t>
            </w:r>
            <w:r w:rsidRPr="00CC6F36">
              <w:rPr>
                <w:w w:val="105"/>
                <w:lang w:val="ru-RU"/>
              </w:rPr>
              <w:t>ственные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ценности</w:t>
            </w:r>
            <w:r w:rsidRPr="00CC6F36">
              <w:rPr>
                <w:spacing w:val="-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14:paraId="2F26C49F" w14:textId="77777777" w:rsidR="008A79E1" w:rsidRPr="00CC6F36" w:rsidRDefault="008A79E1" w:rsidP="00F66AEF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объяснения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учителя,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дополни-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8A79E1" w:rsidRPr="00CC6F36" w14:paraId="674E6FB8" w14:textId="77777777" w:rsidTr="008A79E1">
        <w:trPr>
          <w:trHeight w:val="1378"/>
        </w:trPr>
        <w:tc>
          <w:tcPr>
            <w:tcW w:w="709" w:type="dxa"/>
            <w:tcBorders>
              <w:left w:val="single" w:sz="6" w:space="0" w:color="000000"/>
            </w:tcBorders>
          </w:tcPr>
          <w:p w14:paraId="4526D236" w14:textId="77777777" w:rsidR="008A79E1" w:rsidRPr="00CC6F36" w:rsidRDefault="008A79E1" w:rsidP="00F66AEF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29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14:paraId="7D5B292C" w14:textId="77777777" w:rsidR="008A79E1" w:rsidRPr="00CC6F36" w:rsidRDefault="008A79E1" w:rsidP="00F66AEF">
            <w:pPr>
              <w:pStyle w:val="TableParagraph"/>
              <w:spacing w:before="107"/>
              <w:ind w:left="169" w:right="0"/>
              <w:jc w:val="left"/>
            </w:pPr>
            <w:r w:rsidRPr="00CC6F36">
              <w:rPr>
                <w:w w:val="110"/>
              </w:rPr>
              <w:t xml:space="preserve">Гражданская   </w:t>
            </w:r>
            <w:r w:rsidRPr="00CC6F36">
              <w:rPr>
                <w:spacing w:val="18"/>
                <w:w w:val="110"/>
              </w:rPr>
              <w:t xml:space="preserve"> </w:t>
            </w:r>
            <w:r w:rsidRPr="00CC6F36">
              <w:rPr>
                <w:w w:val="110"/>
              </w:rPr>
              <w:t>идентичность</w:t>
            </w:r>
          </w:p>
          <w:p w14:paraId="2D4768BC" w14:textId="77777777" w:rsidR="008A79E1" w:rsidRPr="00CC6F36" w:rsidRDefault="008A79E1" w:rsidP="00F66AE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2789AF91" w14:textId="77777777" w:rsidR="008A79E1" w:rsidRPr="00CC6F36" w:rsidRDefault="008A79E1" w:rsidP="00F66AEF">
            <w:pPr>
              <w:pStyle w:val="TableParagraph"/>
              <w:spacing w:before="107" w:line="249" w:lineRule="auto"/>
              <w:ind w:left="169"/>
              <w:rPr>
                <w:w w:val="11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68211B26" w14:textId="77777777" w:rsidR="008A79E1" w:rsidRPr="00CC6F36" w:rsidRDefault="008A79E1" w:rsidP="00F66AEF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качествами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должен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591B79F6" w14:textId="77777777" w:rsidR="008A79E1" w:rsidRPr="00CC6F36" w:rsidRDefault="008A79E1" w:rsidP="00F66AEF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духовно-нравственных</w:t>
            </w:r>
            <w:r w:rsidRPr="00CC6F36">
              <w:rPr>
                <w:spacing w:val="2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</w:t>
            </w:r>
            <w:r w:rsidRPr="00CC6F36">
              <w:rPr>
                <w:spacing w:val="2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гражданина</w:t>
            </w:r>
            <w:r w:rsidRPr="00CC6F36">
              <w:rPr>
                <w:spacing w:val="-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14:paraId="0E22C78F" w14:textId="77777777" w:rsidR="008A79E1" w:rsidRPr="00CC6F36" w:rsidRDefault="008A79E1" w:rsidP="00F66AEF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</w:t>
            </w:r>
            <w:r w:rsidRPr="00CC6F36">
              <w:rPr>
                <w:spacing w:val="15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работу</w:t>
            </w:r>
          </w:p>
        </w:tc>
      </w:tr>
      <w:tr w:rsidR="008A79E1" w:rsidRPr="00CC6F36" w14:paraId="19066DF7" w14:textId="77777777" w:rsidTr="008A79E1">
        <w:trPr>
          <w:trHeight w:val="1595"/>
        </w:trPr>
        <w:tc>
          <w:tcPr>
            <w:tcW w:w="709" w:type="dxa"/>
            <w:tcBorders>
              <w:left w:val="single" w:sz="6" w:space="0" w:color="000000"/>
            </w:tcBorders>
          </w:tcPr>
          <w:p w14:paraId="4720DD94" w14:textId="77777777" w:rsidR="008A79E1" w:rsidRPr="00CC6F36" w:rsidRDefault="008A79E1" w:rsidP="00F66AEF">
            <w:pPr>
              <w:pStyle w:val="TableParagraph"/>
              <w:spacing w:before="104"/>
              <w:ind w:left="91" w:right="84"/>
              <w:jc w:val="center"/>
            </w:pPr>
            <w:r w:rsidRPr="00CC6F36">
              <w:rPr>
                <w:w w:val="110"/>
              </w:rPr>
              <w:t>30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6" w:space="0" w:color="000000"/>
            </w:tcBorders>
          </w:tcPr>
          <w:p w14:paraId="52E15AA5" w14:textId="77777777" w:rsidR="008A79E1" w:rsidRPr="00CC6F36" w:rsidRDefault="008A79E1" w:rsidP="00F66AEF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 xml:space="preserve">Моя </w:t>
            </w:r>
            <w:r w:rsidRPr="00CC6F36">
              <w:rPr>
                <w:spacing w:val="3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школа  </w:t>
            </w:r>
            <w:r w:rsidRPr="00CC6F36">
              <w:rPr>
                <w:spacing w:val="37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и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мой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класс</w:t>
            </w:r>
          </w:p>
          <w:p w14:paraId="2A5F4AA7" w14:textId="77777777" w:rsidR="008A79E1" w:rsidRPr="00CC6F36" w:rsidRDefault="008A79E1" w:rsidP="00F66AE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4BFB2ED" w14:textId="77777777" w:rsidR="008A79E1" w:rsidRPr="00CC6F36" w:rsidRDefault="008A79E1" w:rsidP="00F66AEF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693FE1CC" w14:textId="77777777" w:rsidR="008A79E1" w:rsidRPr="00CC6F36" w:rsidRDefault="008A79E1" w:rsidP="00F66AEF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школы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или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класса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через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добрые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52C635AF" w14:textId="77777777" w:rsidR="008A79E1" w:rsidRPr="00CC6F36" w:rsidRDefault="008A79E1" w:rsidP="00F66AEF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«доброе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дело»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контексте</w:t>
            </w:r>
            <w:r w:rsidRPr="00CC6F36">
              <w:rPr>
                <w:spacing w:val="1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оценки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собственных</w:t>
            </w:r>
            <w:r w:rsidRPr="00CC6F36">
              <w:rPr>
                <w:spacing w:val="-3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действий,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их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начала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2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15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33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8A79E1" w:rsidRPr="00CC6F36" w14:paraId="07BD5B45" w14:textId="77777777" w:rsidTr="008A79E1">
        <w:trPr>
          <w:trHeight w:val="606"/>
        </w:trPr>
        <w:tc>
          <w:tcPr>
            <w:tcW w:w="709" w:type="dxa"/>
          </w:tcPr>
          <w:p w14:paraId="26B56C15" w14:textId="77777777" w:rsidR="008A79E1" w:rsidRPr="00CC6F36" w:rsidRDefault="008A79E1" w:rsidP="00F66AEF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37" w:type="dxa"/>
          </w:tcPr>
          <w:p w14:paraId="190022D2" w14:textId="77777777" w:rsidR="008A79E1" w:rsidRPr="00CC6F36" w:rsidRDefault="008A79E1" w:rsidP="00F66AEF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14:paraId="354486D1" w14:textId="77777777" w:rsidR="008A79E1" w:rsidRPr="00CC6F36" w:rsidRDefault="008A79E1" w:rsidP="00F66AEF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CC6F3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14:paraId="20F4C011" w14:textId="77777777" w:rsidR="008A79E1" w:rsidRPr="00CC6F36" w:rsidRDefault="008A79E1" w:rsidP="00F66AEF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0"/>
              </w:rPr>
              <w:t>Основное</w:t>
            </w:r>
            <w:r w:rsidRPr="00CC6F3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CC6F36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14:paraId="6879123B" w14:textId="77777777" w:rsidR="008A79E1" w:rsidRPr="00CC6F36" w:rsidRDefault="008A79E1" w:rsidP="00F66AEF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CC6F36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CC6F3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CC6F36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8A79E1" w:rsidRPr="00CC6F36" w14:paraId="0C76F3C8" w14:textId="77777777" w:rsidTr="008A79E1">
        <w:trPr>
          <w:trHeight w:val="1261"/>
        </w:trPr>
        <w:tc>
          <w:tcPr>
            <w:tcW w:w="709" w:type="dxa"/>
            <w:tcBorders>
              <w:left w:val="single" w:sz="6" w:space="0" w:color="000000"/>
            </w:tcBorders>
          </w:tcPr>
          <w:p w14:paraId="066326E2" w14:textId="77777777" w:rsidR="008A79E1" w:rsidRPr="00CC6F36" w:rsidRDefault="008A79E1" w:rsidP="00F66AEF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31</w:t>
            </w:r>
          </w:p>
        </w:tc>
        <w:tc>
          <w:tcPr>
            <w:tcW w:w="2137" w:type="dxa"/>
          </w:tcPr>
          <w:p w14:paraId="24D76426" w14:textId="77777777" w:rsidR="008A79E1" w:rsidRPr="00CC6F36" w:rsidRDefault="008A79E1" w:rsidP="00F66AEF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w w:val="115"/>
                <w:lang w:val="ru-RU"/>
              </w:rPr>
              <w:t>Человек: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какой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он?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</w:tcPr>
          <w:p w14:paraId="7629DA8C" w14:textId="77777777" w:rsidR="008A79E1" w:rsidRPr="00CC6F36" w:rsidRDefault="008A79E1" w:rsidP="00F66AEF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14:paraId="3EB21768" w14:textId="77777777" w:rsidR="008A79E1" w:rsidRPr="00CC6F36" w:rsidRDefault="008A79E1" w:rsidP="00F66AEF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Человек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Его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образы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куль-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туре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важнейшие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качества</w:t>
            </w:r>
            <w:r w:rsidRPr="00CC6F36">
              <w:rPr>
                <w:spacing w:val="2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человека</w:t>
            </w:r>
          </w:p>
        </w:tc>
        <w:tc>
          <w:tcPr>
            <w:tcW w:w="3544" w:type="dxa"/>
          </w:tcPr>
          <w:p w14:paraId="5138D602" w14:textId="77777777" w:rsidR="008A79E1" w:rsidRPr="00CC6F36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свой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идеал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>качества, ему присущие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44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8A79E1" w:rsidRPr="00CC6F36" w14:paraId="1727CBB1" w14:textId="77777777" w:rsidTr="008A79E1">
        <w:trPr>
          <w:trHeight w:val="1261"/>
        </w:trPr>
        <w:tc>
          <w:tcPr>
            <w:tcW w:w="709" w:type="dxa"/>
            <w:tcBorders>
              <w:left w:val="single" w:sz="6" w:space="0" w:color="000000"/>
            </w:tcBorders>
          </w:tcPr>
          <w:p w14:paraId="4A72E618" w14:textId="77777777" w:rsidR="008A79E1" w:rsidRPr="00CC6F36" w:rsidRDefault="008A79E1" w:rsidP="00F66AEF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lastRenderedPageBreak/>
              <w:t>32</w:t>
            </w:r>
          </w:p>
        </w:tc>
        <w:tc>
          <w:tcPr>
            <w:tcW w:w="2137" w:type="dxa"/>
          </w:tcPr>
          <w:p w14:paraId="34F20787" w14:textId="77777777" w:rsidR="008A79E1" w:rsidRPr="00CC6F36" w:rsidRDefault="008A79E1" w:rsidP="00F66AEF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w w:val="115"/>
              </w:rPr>
              <w:t>Человек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и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культура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</w:rPr>
              <w:t>(проект)</w:t>
            </w:r>
          </w:p>
        </w:tc>
        <w:tc>
          <w:tcPr>
            <w:tcW w:w="850" w:type="dxa"/>
          </w:tcPr>
          <w:p w14:paraId="44179398" w14:textId="77777777" w:rsidR="008A79E1" w:rsidRPr="00CC6F36" w:rsidRDefault="008A79E1" w:rsidP="00F66AEF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</w:rPr>
            </w:pPr>
          </w:p>
        </w:tc>
        <w:tc>
          <w:tcPr>
            <w:tcW w:w="3402" w:type="dxa"/>
          </w:tcPr>
          <w:p w14:paraId="578607FB" w14:textId="77777777" w:rsidR="008A79E1" w:rsidRPr="00CC6F36" w:rsidRDefault="008A79E1" w:rsidP="00F66AEF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проект: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«Что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значит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быть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14:paraId="4BED1940" w14:textId="77777777" w:rsidR="008A79E1" w:rsidRPr="00CC6F36" w:rsidRDefault="008A79E1" w:rsidP="00F66AEF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взаимосвязь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человека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культуры через их взаимное влияние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культуры,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создавае</w:t>
            </w:r>
            <w:r w:rsidRPr="00CC6F36">
              <w:rPr>
                <w:w w:val="105"/>
                <w:lang w:val="ru-RU"/>
              </w:rPr>
              <w:t>мый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произведениях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искусства</w:t>
            </w:r>
            <w:r w:rsidRPr="00CC6F36">
              <w:rPr>
                <w:spacing w:val="-5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14:paraId="61EE89C2" w14:textId="77777777" w:rsidR="008A79E1" w:rsidRPr="00CC6F36" w:rsidRDefault="008A79E1" w:rsidP="00F66AEF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14:paraId="6CBE1493" w14:textId="77777777" w:rsidR="008A79E1" w:rsidRDefault="008A79E1" w:rsidP="008A79E1">
      <w:pPr>
        <w:pStyle w:val="Default"/>
        <w:jc w:val="both"/>
        <w:rPr>
          <w:b/>
          <w:color w:val="auto"/>
        </w:rPr>
      </w:pPr>
    </w:p>
    <w:p w14:paraId="53282BFC" w14:textId="77777777" w:rsidR="008A79E1" w:rsidRPr="00C20BC9" w:rsidRDefault="008A79E1" w:rsidP="008A79E1">
      <w:pPr>
        <w:pStyle w:val="Default"/>
        <w:rPr>
          <w:b/>
        </w:rPr>
      </w:pPr>
    </w:p>
    <w:p w14:paraId="472C41A1" w14:textId="77777777" w:rsidR="008A79E1" w:rsidRDefault="008A79E1" w:rsidP="008A79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DEAA96" w14:textId="77777777" w:rsidR="008A79E1" w:rsidRDefault="008A79E1" w:rsidP="008A79E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Pr="003B5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4301F4" w14:textId="77777777" w:rsidR="008A79E1" w:rsidRDefault="008A79E1" w:rsidP="008A79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35E">
        <w:rPr>
          <w:rFonts w:ascii="Times New Roman" w:hAnsi="Times New Roman" w:cs="Times New Roman"/>
          <w:b/>
          <w:sz w:val="24"/>
          <w:szCs w:val="24"/>
        </w:rPr>
        <w:t xml:space="preserve">Учет воспитательного компонента в тематическом планировании курса </w:t>
      </w:r>
      <w:r>
        <w:rPr>
          <w:rFonts w:ascii="Times New Roman" w:hAnsi="Times New Roman" w:cs="Times New Roman"/>
          <w:b/>
          <w:sz w:val="24"/>
          <w:szCs w:val="24"/>
        </w:rPr>
        <w:t>ОДНКНР</w:t>
      </w:r>
    </w:p>
    <w:p w14:paraId="19AEAFBB" w14:textId="77777777" w:rsidR="008A79E1" w:rsidRPr="006C2DA7" w:rsidRDefault="008A79E1" w:rsidP="008A79E1">
      <w:pPr>
        <w:pStyle w:val="Default"/>
        <w:jc w:val="both"/>
      </w:pPr>
      <w:r>
        <w:rPr>
          <w:w w:val="105"/>
        </w:rPr>
        <w:t xml:space="preserve">    </w:t>
      </w:r>
      <w:r w:rsidRPr="00C04C0A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</w:rPr>
        <w:t xml:space="preserve"> </w:t>
      </w:r>
      <w:r w:rsidRPr="006C2DA7">
        <w:rPr>
          <w:w w:val="105"/>
        </w:rPr>
        <w:t>Содержание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курса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направлено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на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формирование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нравственного идеала, гражданской идентичности личности обучающегося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и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воспитание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патриотических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чувств  к  Родине  (осознание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себя как гражданина своего Отечества), формирование исторической</w:t>
      </w:r>
      <w:r w:rsidRPr="006C2DA7">
        <w:rPr>
          <w:spacing w:val="25"/>
          <w:w w:val="105"/>
        </w:rPr>
        <w:t xml:space="preserve"> </w:t>
      </w:r>
      <w:r w:rsidRPr="006C2DA7">
        <w:rPr>
          <w:w w:val="105"/>
        </w:rPr>
        <w:t>памяти</w:t>
      </w:r>
      <w:r w:rsidRPr="006C2DA7">
        <w:rPr>
          <w:spacing w:val="-9"/>
          <w:w w:val="105"/>
        </w:rPr>
        <w:t xml:space="preserve"> </w:t>
      </w:r>
      <w:r w:rsidRPr="006C2DA7">
        <w:t>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 российских духовно-нравственных ценностей — важнейший результат обучения ОДНКНР.</w:t>
      </w:r>
    </w:p>
    <w:p w14:paraId="5D98545A" w14:textId="77777777" w:rsidR="008A79E1" w:rsidRPr="007931E3" w:rsidRDefault="008A79E1" w:rsidP="008A79E1">
      <w:pPr>
        <w:pStyle w:val="Default"/>
        <w:jc w:val="both"/>
      </w:pPr>
      <w:r>
        <w:t xml:space="preserve">  </w:t>
      </w:r>
      <w:r w:rsidRPr="006C2DA7">
        <w:t>Сохранение традиционных  российских  духовно-нравственных</w:t>
      </w:r>
      <w:r w:rsidRPr="007931E3">
        <w:t xml:space="preserve"> ценностей как значимой части культурного и </w:t>
      </w:r>
      <w:r>
        <w:t>историческо</w:t>
      </w:r>
      <w:r w:rsidRPr="007931E3">
        <w:t xml:space="preserve">го наследия народов России — один </w:t>
      </w:r>
      <w:r>
        <w:t>из  ключевых  националь</w:t>
      </w:r>
      <w:r w:rsidRPr="007931E3">
        <w:t>ных приоритетов Российской Федерации, способствующих дальнейшей гуманизации и развитию российского общества, формированию гражданской</w:t>
      </w:r>
      <w:r>
        <w:t xml:space="preserve"> идентичности у подрастающих по</w:t>
      </w:r>
      <w:r w:rsidRPr="007931E3">
        <w:t>колений .</w:t>
      </w:r>
    </w:p>
    <w:p w14:paraId="37E8DC1C" w14:textId="77777777" w:rsidR="008A79E1" w:rsidRPr="006C2DA7" w:rsidRDefault="008A79E1" w:rsidP="008A79E1">
      <w:pPr>
        <w:pStyle w:val="Default"/>
        <w:jc w:val="both"/>
      </w:pPr>
      <w:r>
        <w:t xml:space="preserve">   </w:t>
      </w:r>
      <w:r w:rsidRPr="007931E3">
        <w:t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Pr="006C2DA7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t>ад материальным, гуманизм, мило</w:t>
      </w:r>
      <w:r w:rsidRPr="006C2DA7">
        <w:t>сердие, справедливость, колл</w:t>
      </w:r>
      <w:r>
        <w:t>ективизм, взаимопомощь и взаимо</w:t>
      </w:r>
      <w:r w:rsidRPr="006C2DA7">
        <w:t xml:space="preserve">уважение, историческая память и преемственность поколений, единство народов России . Именно традиционные </w:t>
      </w:r>
      <w:r>
        <w:t>российские ду</w:t>
      </w:r>
      <w:r w:rsidRPr="006C2DA7">
        <w:t>ховно-нравственные ценност</w:t>
      </w:r>
      <w:r>
        <w:t>и объединяют Россию как многона</w:t>
      </w:r>
      <w:r w:rsidRPr="006C2DA7">
        <w:t>циональное и многоконфессио</w:t>
      </w:r>
      <w:r>
        <w:t>нальное государство, лежат в ос</w:t>
      </w:r>
      <w:r w:rsidRPr="006C2DA7">
        <w:t>нове представлений о гражданской идентичности как ключевом ориентире духовно-нравственного развития обучающихся .</w:t>
      </w:r>
    </w:p>
    <w:p w14:paraId="7B50E8B9" w14:textId="77777777" w:rsidR="008A79E1" w:rsidRPr="005E6990" w:rsidRDefault="008A79E1" w:rsidP="008A79E1">
      <w:pPr>
        <w:pStyle w:val="Default"/>
        <w:jc w:val="both"/>
      </w:pPr>
      <w:r w:rsidRPr="006C2DA7">
        <w:t>Центральная идея гражда</w:t>
      </w:r>
      <w:r>
        <w:t>нской идентичности — образ буду</w:t>
      </w:r>
      <w:r w:rsidRPr="006C2DA7">
        <w:t>щего нашей страны, который</w:t>
      </w:r>
      <w:r>
        <w:t xml:space="preserve"> формируется с учётом националь</w:t>
      </w:r>
      <w:r w:rsidRPr="006C2DA7">
        <w:t>ных и стратегических приорит</w:t>
      </w:r>
      <w:r>
        <w:t>етов российского общества, куль</w:t>
      </w:r>
      <w:r w:rsidRPr="006C2DA7">
        <w:t>турно-исторических традиций всех народов России, духовно- нравственных ценностей, присущих ей на протяжении всей её истории.</w:t>
      </w:r>
    </w:p>
    <w:p w14:paraId="69FCF724" w14:textId="77777777" w:rsidR="008A79E1" w:rsidRDefault="008A79E1" w:rsidP="008A79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A21CB0" w14:textId="77777777" w:rsidR="008A79E1" w:rsidRDefault="008A79E1" w:rsidP="008A79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14:paraId="6E334209" w14:textId="77777777" w:rsidR="008A79E1" w:rsidRDefault="008A79E1" w:rsidP="008A7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курса </w:t>
      </w:r>
    </w:p>
    <w:p w14:paraId="3F7932A7" w14:textId="77777777" w:rsidR="008A79E1" w:rsidRPr="00625EB8" w:rsidRDefault="008A79E1" w:rsidP="008A7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2799135A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1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14:paraId="36881FA4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«Учи.ру»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1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32960B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3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B2F810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«ЯКласс»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4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https://www.yaklass.ru/</w:t>
        </w:r>
      </w:hyperlink>
    </w:p>
    <w:p w14:paraId="56E3765F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5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40FE63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6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https://foxford.ru/about</w:t>
        </w:r>
      </w:hyperlink>
    </w:p>
    <w:p w14:paraId="2B6C210A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7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3C46E2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«Маркетплейс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14:paraId="19784C88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«ИнтернетУрок»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14:paraId="371CBDC5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14:paraId="64A90987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«Академкнига/Учебник»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on-line библиотека учебной литературы сайт http://akademkniga.ru/ </w:t>
      </w:r>
    </w:p>
    <w:p w14:paraId="43DF6D83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электронным формам учебников из Федерального перечня, к рабочим тетрадям, методическим пособиям, интерактивным 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тренажёрам, а также сторонним ресурсам и авторским наработкам педагогов. https://русское-слово.рф/</w:t>
      </w:r>
    </w:p>
    <w:p w14:paraId="6D7922E3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«Библиошкола»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14:paraId="5B3C58AC" w14:textId="77777777" w:rsidR="008A79E1" w:rsidRPr="003E67C2" w:rsidRDefault="008A79E1" w:rsidP="008A79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«Лекта»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8" w:history="1">
        <w:r w:rsidRPr="003E67C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https://lecta.rosuchebnik.ru/</w:t>
        </w:r>
      </w:hyperlink>
    </w:p>
    <w:p w14:paraId="3522A237" w14:textId="77777777" w:rsidR="008A79E1" w:rsidRDefault="008A79E1" w:rsidP="008A79E1">
      <w:pPr>
        <w:pStyle w:val="Default"/>
        <w:jc w:val="both"/>
      </w:pPr>
    </w:p>
    <w:p w14:paraId="0CB5E8C2" w14:textId="77777777" w:rsidR="008A79E1" w:rsidRDefault="008A79E1" w:rsidP="008A79E1">
      <w:pPr>
        <w:pStyle w:val="Default"/>
        <w:jc w:val="both"/>
      </w:pPr>
    </w:p>
    <w:p w14:paraId="39AF069C" w14:textId="77777777" w:rsidR="008A79E1" w:rsidRDefault="008A79E1" w:rsidP="008A79E1">
      <w:pPr>
        <w:pStyle w:val="Default"/>
        <w:jc w:val="both"/>
      </w:pPr>
    </w:p>
    <w:p w14:paraId="0A9D67FD" w14:textId="77777777" w:rsidR="008A79E1" w:rsidRDefault="008A79E1" w:rsidP="008A79E1">
      <w:pPr>
        <w:pStyle w:val="Default"/>
        <w:jc w:val="both"/>
      </w:pPr>
    </w:p>
    <w:p w14:paraId="53AB1C2B" w14:textId="77777777" w:rsidR="008A79E1" w:rsidRDefault="008A79E1" w:rsidP="008A79E1">
      <w:pPr>
        <w:pStyle w:val="Default"/>
        <w:jc w:val="both"/>
      </w:pPr>
    </w:p>
    <w:p w14:paraId="66646D7E" w14:textId="77777777" w:rsidR="008A79E1" w:rsidRDefault="008A79E1" w:rsidP="008A79E1">
      <w:pPr>
        <w:pStyle w:val="Default"/>
        <w:jc w:val="both"/>
      </w:pPr>
    </w:p>
    <w:p w14:paraId="35C96CBE" w14:textId="77777777" w:rsidR="008A79E1" w:rsidRDefault="008A79E1" w:rsidP="008A79E1">
      <w:pPr>
        <w:pStyle w:val="Default"/>
        <w:jc w:val="both"/>
      </w:pPr>
    </w:p>
    <w:p w14:paraId="0B5D7311" w14:textId="77777777" w:rsidR="008A79E1" w:rsidRDefault="008A79E1" w:rsidP="008A79E1">
      <w:pPr>
        <w:pStyle w:val="Default"/>
        <w:jc w:val="both"/>
      </w:pPr>
    </w:p>
    <w:p w14:paraId="1B1415F1" w14:textId="77777777" w:rsidR="008A79E1" w:rsidRDefault="008A79E1" w:rsidP="008A79E1">
      <w:pPr>
        <w:pStyle w:val="Default"/>
        <w:jc w:val="both"/>
      </w:pPr>
    </w:p>
    <w:p w14:paraId="6C9A6BF4" w14:textId="77777777" w:rsidR="008A79E1" w:rsidRDefault="008A79E1" w:rsidP="008A79E1">
      <w:pPr>
        <w:pStyle w:val="Default"/>
        <w:jc w:val="both"/>
      </w:pPr>
    </w:p>
    <w:p w14:paraId="7B2C72B0" w14:textId="77777777" w:rsidR="008A79E1" w:rsidRDefault="008A79E1" w:rsidP="008A79E1">
      <w:pPr>
        <w:pStyle w:val="Default"/>
        <w:jc w:val="both"/>
      </w:pPr>
    </w:p>
    <w:p w14:paraId="7338BE4C" w14:textId="77777777" w:rsidR="008A79E1" w:rsidRDefault="008A79E1" w:rsidP="008A79E1">
      <w:pPr>
        <w:pStyle w:val="Default"/>
        <w:jc w:val="both"/>
      </w:pPr>
    </w:p>
    <w:p w14:paraId="62E96D42" w14:textId="77777777" w:rsidR="008A79E1" w:rsidRDefault="008A79E1" w:rsidP="008A79E1">
      <w:pPr>
        <w:pStyle w:val="Default"/>
        <w:jc w:val="both"/>
      </w:pPr>
    </w:p>
    <w:p w14:paraId="30115C5D" w14:textId="77777777" w:rsidR="008A79E1" w:rsidRDefault="008A79E1" w:rsidP="008A79E1">
      <w:pPr>
        <w:pStyle w:val="Default"/>
        <w:jc w:val="both"/>
      </w:pPr>
    </w:p>
    <w:p w14:paraId="25111808" w14:textId="77777777" w:rsidR="008A79E1" w:rsidRDefault="008A79E1" w:rsidP="008A79E1">
      <w:pPr>
        <w:pStyle w:val="Default"/>
        <w:jc w:val="both"/>
      </w:pPr>
    </w:p>
    <w:p w14:paraId="1BD39FE2" w14:textId="77777777" w:rsidR="008A79E1" w:rsidRDefault="008A79E1" w:rsidP="008A79E1">
      <w:pPr>
        <w:pStyle w:val="Default"/>
        <w:jc w:val="both"/>
      </w:pPr>
    </w:p>
    <w:p w14:paraId="20A964B0" w14:textId="77777777" w:rsidR="008A79E1" w:rsidRDefault="008A79E1" w:rsidP="008A79E1">
      <w:pPr>
        <w:pStyle w:val="Default"/>
        <w:jc w:val="both"/>
      </w:pPr>
    </w:p>
    <w:p w14:paraId="1D8887A3" w14:textId="77777777" w:rsidR="008A79E1" w:rsidRDefault="008A79E1" w:rsidP="008A79E1">
      <w:pPr>
        <w:pStyle w:val="Default"/>
        <w:jc w:val="both"/>
      </w:pPr>
    </w:p>
    <w:p w14:paraId="19C82792" w14:textId="77777777" w:rsidR="008A79E1" w:rsidRDefault="008A79E1" w:rsidP="008A79E1">
      <w:pPr>
        <w:pStyle w:val="Default"/>
        <w:jc w:val="both"/>
      </w:pPr>
    </w:p>
    <w:p w14:paraId="2EA2DE16" w14:textId="77777777" w:rsidR="008A79E1" w:rsidRDefault="008A79E1" w:rsidP="008A79E1">
      <w:pPr>
        <w:pStyle w:val="Default"/>
        <w:jc w:val="both"/>
      </w:pPr>
    </w:p>
    <w:p w14:paraId="392EC7DC" w14:textId="77777777" w:rsidR="008A79E1" w:rsidRDefault="008A79E1" w:rsidP="008A79E1">
      <w:pPr>
        <w:pStyle w:val="Default"/>
        <w:jc w:val="both"/>
      </w:pPr>
    </w:p>
    <w:p w14:paraId="52B622E7" w14:textId="77777777" w:rsidR="008A79E1" w:rsidRDefault="008A79E1" w:rsidP="008A79E1">
      <w:pPr>
        <w:pStyle w:val="Default"/>
        <w:jc w:val="both"/>
      </w:pPr>
    </w:p>
    <w:p w14:paraId="3065EBE9" w14:textId="77777777" w:rsidR="008A79E1" w:rsidRPr="006C2DA7" w:rsidRDefault="008A79E1" w:rsidP="008A79E1">
      <w:pPr>
        <w:pStyle w:val="Default"/>
        <w:jc w:val="both"/>
      </w:pPr>
    </w:p>
    <w:p w14:paraId="51180403" w14:textId="77777777" w:rsidR="008A79E1" w:rsidRPr="00A64DD0" w:rsidRDefault="008A79E1" w:rsidP="008A79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14:paraId="215ED40A" w14:textId="77777777" w:rsidR="008A79E1" w:rsidRDefault="008A79E1" w:rsidP="008A7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Кален</w:t>
      </w:r>
      <w:r w:rsidR="0035136C">
        <w:rPr>
          <w:rFonts w:ascii="Times New Roman" w:hAnsi="Times New Roman" w:cs="Times New Roman"/>
          <w:b/>
          <w:sz w:val="24"/>
          <w:szCs w:val="24"/>
        </w:rPr>
        <w:t>дарно-тематическое планирование</w:t>
      </w:r>
    </w:p>
    <w:p w14:paraId="4DF93B27" w14:textId="77777777" w:rsidR="008A79E1" w:rsidRDefault="008A79E1" w:rsidP="00351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35136C">
        <w:rPr>
          <w:rFonts w:ascii="Times New Roman" w:hAnsi="Times New Roman" w:cs="Times New Roman"/>
          <w:b/>
          <w:sz w:val="24"/>
          <w:szCs w:val="24"/>
        </w:rPr>
        <w:t>дов России</w:t>
      </w:r>
    </w:p>
    <w:p w14:paraId="6D5F37DC" w14:textId="77777777" w:rsidR="008A79E1" w:rsidRDefault="008A79E1" w:rsidP="008A7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(34 час.)</w:t>
      </w:r>
    </w:p>
    <w:p w14:paraId="78EED3F3" w14:textId="77777777" w:rsidR="004333BB" w:rsidRDefault="004333BB" w:rsidP="008A7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8"/>
        <w:gridCol w:w="4959"/>
        <w:gridCol w:w="1494"/>
        <w:gridCol w:w="2378"/>
      </w:tblGrid>
      <w:tr w:rsidR="004333BB" w14:paraId="40EDF098" w14:textId="77777777" w:rsidTr="00051DAF">
        <w:tc>
          <w:tcPr>
            <w:tcW w:w="848" w:type="dxa"/>
          </w:tcPr>
          <w:p w14:paraId="7D461A2B" w14:textId="77777777" w:rsidR="004333BB" w:rsidRPr="003B5EE8" w:rsidRDefault="004333BB" w:rsidP="004333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959" w:type="dxa"/>
          </w:tcPr>
          <w:p w14:paraId="0566DE6F" w14:textId="77777777" w:rsidR="004333BB" w:rsidRPr="003B5EE8" w:rsidRDefault="004333BB" w:rsidP="004333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</w:p>
        </w:tc>
        <w:tc>
          <w:tcPr>
            <w:tcW w:w="1494" w:type="dxa"/>
          </w:tcPr>
          <w:p w14:paraId="566FF0B6" w14:textId="77777777" w:rsidR="004333BB" w:rsidRPr="003B5EE8" w:rsidRDefault="004333BB" w:rsidP="004333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К-во  часов</w:t>
            </w:r>
          </w:p>
        </w:tc>
        <w:tc>
          <w:tcPr>
            <w:tcW w:w="2378" w:type="dxa"/>
          </w:tcPr>
          <w:p w14:paraId="1F724C49" w14:textId="77777777" w:rsidR="004333BB" w:rsidRDefault="004333BB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Учебно-методическое обеспечение курса </w:t>
            </w:r>
          </w:p>
          <w:p w14:paraId="7EE56202" w14:textId="77777777" w:rsidR="004333BB" w:rsidRDefault="004333BB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3BB" w14:paraId="11EFB692" w14:textId="77777777" w:rsidTr="00051DAF">
        <w:tc>
          <w:tcPr>
            <w:tcW w:w="848" w:type="dxa"/>
          </w:tcPr>
          <w:p w14:paraId="0333D974" w14:textId="77777777" w:rsidR="004333BB" w:rsidRDefault="00B95A71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14:paraId="7729EFA2" w14:textId="77777777" w:rsidR="004333BB" w:rsidRDefault="00B95A71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</w:t>
            </w:r>
          </w:p>
        </w:tc>
        <w:tc>
          <w:tcPr>
            <w:tcW w:w="1494" w:type="dxa"/>
          </w:tcPr>
          <w:p w14:paraId="1EDB1869" w14:textId="77777777" w:rsidR="004333BB" w:rsidRDefault="00B95A71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10</w:t>
            </w:r>
            <w:r w:rsidR="00051DA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ч.</w:t>
            </w:r>
          </w:p>
        </w:tc>
        <w:tc>
          <w:tcPr>
            <w:tcW w:w="2378" w:type="dxa"/>
          </w:tcPr>
          <w:p w14:paraId="5644369B" w14:textId="77777777" w:rsidR="004333BB" w:rsidRDefault="004333BB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3BB" w14:paraId="6A801588" w14:textId="77777777" w:rsidTr="00051DAF">
        <w:tc>
          <w:tcPr>
            <w:tcW w:w="848" w:type="dxa"/>
          </w:tcPr>
          <w:p w14:paraId="343BC5D9" w14:textId="77777777" w:rsidR="004333BB" w:rsidRDefault="00B95A71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14:paraId="7421E242" w14:textId="77777777" w:rsidR="004333BB" w:rsidRDefault="00B95A71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</w:t>
            </w:r>
          </w:p>
        </w:tc>
        <w:tc>
          <w:tcPr>
            <w:tcW w:w="1494" w:type="dxa"/>
          </w:tcPr>
          <w:p w14:paraId="52F1E24E" w14:textId="77777777" w:rsidR="004333BB" w:rsidRDefault="00B95A71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6 ч.</w:t>
            </w:r>
          </w:p>
        </w:tc>
        <w:tc>
          <w:tcPr>
            <w:tcW w:w="2378" w:type="dxa"/>
          </w:tcPr>
          <w:p w14:paraId="2483AC92" w14:textId="77777777" w:rsidR="004333BB" w:rsidRDefault="004333BB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3BB" w14:paraId="3287B1F1" w14:textId="77777777" w:rsidTr="00051DAF">
        <w:tc>
          <w:tcPr>
            <w:tcW w:w="848" w:type="dxa"/>
          </w:tcPr>
          <w:p w14:paraId="4EC700F6" w14:textId="77777777" w:rsidR="004333BB" w:rsidRDefault="00B95A71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14:paraId="437CAF30" w14:textId="77777777" w:rsidR="004333BB" w:rsidRDefault="00B95A71" w:rsidP="00B95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</w:tcPr>
          <w:p w14:paraId="2159ABC4" w14:textId="77777777" w:rsidR="004333BB" w:rsidRDefault="00B95A71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 ч.</w:t>
            </w:r>
          </w:p>
        </w:tc>
        <w:tc>
          <w:tcPr>
            <w:tcW w:w="2378" w:type="dxa"/>
          </w:tcPr>
          <w:p w14:paraId="081F4431" w14:textId="77777777" w:rsidR="004333BB" w:rsidRDefault="004333BB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3BB" w14:paraId="07A7A864" w14:textId="77777777" w:rsidTr="00051DAF">
        <w:tc>
          <w:tcPr>
            <w:tcW w:w="848" w:type="dxa"/>
          </w:tcPr>
          <w:p w14:paraId="1AC22F7D" w14:textId="77777777" w:rsidR="004333BB" w:rsidRDefault="00B95A71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14:paraId="26A48615" w14:textId="77777777" w:rsidR="004333BB" w:rsidRDefault="00B95A71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</w:t>
            </w:r>
          </w:p>
        </w:tc>
        <w:tc>
          <w:tcPr>
            <w:tcW w:w="1494" w:type="dxa"/>
          </w:tcPr>
          <w:p w14:paraId="10B8ABE6" w14:textId="77777777" w:rsidR="004333BB" w:rsidRDefault="00B95A71" w:rsidP="00351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1</w:t>
            </w:r>
            <w:r w:rsidR="0035136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5</w:t>
            </w:r>
            <w:r w:rsidR="00051DA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ч</w:t>
            </w:r>
          </w:p>
        </w:tc>
        <w:tc>
          <w:tcPr>
            <w:tcW w:w="2378" w:type="dxa"/>
          </w:tcPr>
          <w:p w14:paraId="17A748FC" w14:textId="77777777" w:rsidR="004333BB" w:rsidRDefault="004333BB" w:rsidP="00433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F3CAB0" w14:textId="77777777" w:rsidR="0035136C" w:rsidRDefault="0035136C" w:rsidP="00351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38AEB" w14:textId="77777777" w:rsidR="0035136C" w:rsidRDefault="0035136C" w:rsidP="00351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53010" w14:textId="77777777" w:rsidR="0035136C" w:rsidRDefault="0035136C" w:rsidP="00351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1B5BA" w14:textId="77777777" w:rsidR="0035136C" w:rsidRDefault="0035136C" w:rsidP="00351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lastRenderedPageBreak/>
        <w:t>Кален</w:t>
      </w:r>
      <w:r>
        <w:rPr>
          <w:rFonts w:ascii="Times New Roman" w:hAnsi="Times New Roman" w:cs="Times New Roman"/>
          <w:b/>
          <w:sz w:val="24"/>
          <w:szCs w:val="24"/>
        </w:rPr>
        <w:t>дарно-тематическое планирование</w:t>
      </w:r>
    </w:p>
    <w:p w14:paraId="025540DE" w14:textId="77777777" w:rsidR="0035136C" w:rsidRDefault="0035136C" w:rsidP="00351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народов России</w:t>
      </w:r>
    </w:p>
    <w:p w14:paraId="1BA64324" w14:textId="77777777" w:rsidR="00F041EB" w:rsidRPr="003B5EE8" w:rsidRDefault="00F041EB" w:rsidP="00F041E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35136C">
        <w:rPr>
          <w:rFonts w:ascii="Times New Roman" w:hAnsi="Times New Roman" w:cs="Times New Roman"/>
          <w:b/>
          <w:sz w:val="24"/>
          <w:szCs w:val="24"/>
        </w:rPr>
        <w:t>4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8"/>
        <w:gridCol w:w="4959"/>
        <w:gridCol w:w="1495"/>
        <w:gridCol w:w="2377"/>
      </w:tblGrid>
      <w:tr w:rsidR="00F041EB" w14:paraId="7A4AB9FA" w14:textId="77777777" w:rsidTr="00E81708">
        <w:tc>
          <w:tcPr>
            <w:tcW w:w="848" w:type="dxa"/>
          </w:tcPr>
          <w:p w14:paraId="546A8DC9" w14:textId="77777777" w:rsidR="00F041EB" w:rsidRPr="003B5EE8" w:rsidRDefault="00F041EB" w:rsidP="00F6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959" w:type="dxa"/>
          </w:tcPr>
          <w:p w14:paraId="16CE3113" w14:textId="77777777" w:rsidR="00F041EB" w:rsidRPr="003B5EE8" w:rsidRDefault="00F041EB" w:rsidP="00F6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</w:p>
        </w:tc>
        <w:tc>
          <w:tcPr>
            <w:tcW w:w="1495" w:type="dxa"/>
          </w:tcPr>
          <w:p w14:paraId="7F3D67FC" w14:textId="77777777" w:rsidR="00F041EB" w:rsidRPr="003B5EE8" w:rsidRDefault="00F041EB" w:rsidP="00F6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К-во  часов</w:t>
            </w:r>
          </w:p>
        </w:tc>
        <w:tc>
          <w:tcPr>
            <w:tcW w:w="2377" w:type="dxa"/>
          </w:tcPr>
          <w:p w14:paraId="71CB36B0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Учебно-методическое обеспечение курса </w:t>
            </w:r>
          </w:p>
          <w:p w14:paraId="1BFDFFCA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1EB" w14:paraId="5B00E024" w14:textId="77777777" w:rsidTr="00E81708">
        <w:tc>
          <w:tcPr>
            <w:tcW w:w="848" w:type="dxa"/>
          </w:tcPr>
          <w:p w14:paraId="1FCDA49B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14:paraId="2F30A0A8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«Культура как социальность»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5" w:type="dxa"/>
          </w:tcPr>
          <w:p w14:paraId="77901868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8ч.</w:t>
            </w:r>
          </w:p>
        </w:tc>
        <w:tc>
          <w:tcPr>
            <w:tcW w:w="2377" w:type="dxa"/>
          </w:tcPr>
          <w:p w14:paraId="6E0543A4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1EB" w14:paraId="0377EAD2" w14:textId="77777777" w:rsidTr="00E81708">
        <w:tc>
          <w:tcPr>
            <w:tcW w:w="848" w:type="dxa"/>
          </w:tcPr>
          <w:p w14:paraId="4BA39EC4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14:paraId="5F0EAF4D" w14:textId="77777777" w:rsidR="00F041EB" w:rsidRDefault="002A6D23" w:rsidP="002A6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5167FE9A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6 ч.</w:t>
            </w:r>
          </w:p>
        </w:tc>
        <w:tc>
          <w:tcPr>
            <w:tcW w:w="2377" w:type="dxa"/>
          </w:tcPr>
          <w:p w14:paraId="1D9F4DC9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1EB" w14:paraId="52FFDC78" w14:textId="77777777" w:rsidTr="00E81708">
        <w:trPr>
          <w:trHeight w:val="342"/>
        </w:trPr>
        <w:tc>
          <w:tcPr>
            <w:tcW w:w="848" w:type="dxa"/>
          </w:tcPr>
          <w:p w14:paraId="2A7822C1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14:paraId="5DD9FCE2" w14:textId="77777777" w:rsidR="00F041EB" w:rsidRDefault="002A6D23" w:rsidP="002A6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«Человек как член общества»</w:t>
            </w:r>
            <w:r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0EC761D7" w14:textId="77777777" w:rsidR="00F041EB" w:rsidRDefault="002A6D23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10</w:t>
            </w:r>
            <w:r w:rsidR="00F041E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ч.</w:t>
            </w:r>
          </w:p>
        </w:tc>
        <w:tc>
          <w:tcPr>
            <w:tcW w:w="2377" w:type="dxa"/>
          </w:tcPr>
          <w:p w14:paraId="120132A0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1EB" w14:paraId="1D2EA37F" w14:textId="77777777" w:rsidTr="00E81708">
        <w:tc>
          <w:tcPr>
            <w:tcW w:w="848" w:type="dxa"/>
          </w:tcPr>
          <w:p w14:paraId="3CB9D836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14:paraId="40A869AE" w14:textId="77777777" w:rsidR="00F041EB" w:rsidRDefault="00F041EB" w:rsidP="002A6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="002A6D23"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="002A6D23"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="002A6D23"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="002A6D23"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="002A6D23"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 w:rsidR="002A6D23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17EB1ECA" w14:textId="77777777" w:rsidR="00F041EB" w:rsidRDefault="00F041EB" w:rsidP="00D1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1</w:t>
            </w:r>
            <w:r w:rsidR="00D1086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ч</w:t>
            </w:r>
          </w:p>
        </w:tc>
        <w:tc>
          <w:tcPr>
            <w:tcW w:w="2377" w:type="dxa"/>
          </w:tcPr>
          <w:p w14:paraId="3208F869" w14:textId="77777777" w:rsidR="00F041EB" w:rsidRDefault="00F041EB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430054" w14:textId="77777777" w:rsidR="004333BB" w:rsidRDefault="004333BB" w:rsidP="008A7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704B0B" w14:textId="77777777" w:rsidR="0035136C" w:rsidRDefault="006944E5" w:rsidP="006944E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8FBA522" w14:textId="77777777" w:rsidR="006944E5" w:rsidRDefault="006944E5" w:rsidP="006944E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FAF5C5" w14:textId="77777777" w:rsidR="0035136C" w:rsidRDefault="0035136C" w:rsidP="00351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Кален</w:t>
      </w:r>
      <w:r w:rsidR="00032FEF">
        <w:rPr>
          <w:rFonts w:ascii="Times New Roman" w:hAnsi="Times New Roman" w:cs="Times New Roman"/>
          <w:b/>
          <w:sz w:val="24"/>
          <w:szCs w:val="24"/>
        </w:rPr>
        <w:t>дарно-тематическое планирование</w:t>
      </w:r>
    </w:p>
    <w:p w14:paraId="4EB38066" w14:textId="77777777" w:rsidR="0035136C" w:rsidRDefault="0035136C" w:rsidP="00032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032FEF">
        <w:rPr>
          <w:rFonts w:ascii="Times New Roman" w:hAnsi="Times New Roman" w:cs="Times New Roman"/>
          <w:b/>
          <w:sz w:val="24"/>
          <w:szCs w:val="24"/>
        </w:rPr>
        <w:t>дов России</w:t>
      </w:r>
    </w:p>
    <w:p w14:paraId="5751B061" w14:textId="77777777" w:rsidR="006944E5" w:rsidRDefault="006944E5" w:rsidP="006944E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E86595" w14:textId="77777777" w:rsidR="0035136C" w:rsidRPr="003B5EE8" w:rsidRDefault="00032FEF" w:rsidP="0035136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5136C" w:rsidRPr="003B5EE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35136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B2D9C">
        <w:rPr>
          <w:rFonts w:ascii="Times New Roman" w:hAnsi="Times New Roman" w:cs="Times New Roman"/>
          <w:b/>
          <w:sz w:val="24"/>
          <w:szCs w:val="24"/>
        </w:rPr>
        <w:t>18</w:t>
      </w:r>
      <w:r w:rsidR="0035136C"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8"/>
        <w:gridCol w:w="4959"/>
        <w:gridCol w:w="1495"/>
        <w:gridCol w:w="2377"/>
      </w:tblGrid>
      <w:tr w:rsidR="0035136C" w14:paraId="220DA2B9" w14:textId="77777777" w:rsidTr="009451BA">
        <w:tc>
          <w:tcPr>
            <w:tcW w:w="848" w:type="dxa"/>
          </w:tcPr>
          <w:p w14:paraId="358DF7FF" w14:textId="77777777" w:rsidR="0035136C" w:rsidRPr="003B5EE8" w:rsidRDefault="0035136C" w:rsidP="00F6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959" w:type="dxa"/>
          </w:tcPr>
          <w:p w14:paraId="226FB6A6" w14:textId="77777777" w:rsidR="0035136C" w:rsidRPr="003B5EE8" w:rsidRDefault="0035136C" w:rsidP="00F6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</w:p>
        </w:tc>
        <w:tc>
          <w:tcPr>
            <w:tcW w:w="1495" w:type="dxa"/>
          </w:tcPr>
          <w:p w14:paraId="32BEBCF2" w14:textId="77777777" w:rsidR="0035136C" w:rsidRPr="003B5EE8" w:rsidRDefault="0035136C" w:rsidP="00F6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К-во  часов</w:t>
            </w:r>
          </w:p>
        </w:tc>
        <w:tc>
          <w:tcPr>
            <w:tcW w:w="2377" w:type="dxa"/>
          </w:tcPr>
          <w:p w14:paraId="5A63640F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Учебно-методическое обеспечение курса </w:t>
            </w:r>
          </w:p>
          <w:p w14:paraId="32026C9D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36C" w14:paraId="74BAFA53" w14:textId="77777777" w:rsidTr="009451BA">
        <w:tc>
          <w:tcPr>
            <w:tcW w:w="848" w:type="dxa"/>
          </w:tcPr>
          <w:p w14:paraId="002844F7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14:paraId="23EA5C39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«Культура как социальность»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5" w:type="dxa"/>
          </w:tcPr>
          <w:p w14:paraId="70E0BBCA" w14:textId="77777777" w:rsidR="0035136C" w:rsidRDefault="009B2D9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</w:t>
            </w:r>
            <w:r w:rsidR="0035136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ч.</w:t>
            </w:r>
          </w:p>
        </w:tc>
        <w:tc>
          <w:tcPr>
            <w:tcW w:w="2377" w:type="dxa"/>
          </w:tcPr>
          <w:p w14:paraId="78912EBD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36C" w14:paraId="18A9E954" w14:textId="77777777" w:rsidTr="009451BA">
        <w:tc>
          <w:tcPr>
            <w:tcW w:w="848" w:type="dxa"/>
          </w:tcPr>
          <w:p w14:paraId="4422311F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14:paraId="6EC34C8C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555C9257" w14:textId="77777777" w:rsidR="0035136C" w:rsidRDefault="009B2D9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</w:t>
            </w:r>
            <w:r w:rsidR="0035136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ч.</w:t>
            </w:r>
          </w:p>
        </w:tc>
        <w:tc>
          <w:tcPr>
            <w:tcW w:w="2377" w:type="dxa"/>
          </w:tcPr>
          <w:p w14:paraId="5B66FAA1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36C" w14:paraId="0C4AF391" w14:textId="77777777" w:rsidTr="009451BA">
        <w:trPr>
          <w:trHeight w:val="342"/>
        </w:trPr>
        <w:tc>
          <w:tcPr>
            <w:tcW w:w="848" w:type="dxa"/>
          </w:tcPr>
          <w:p w14:paraId="4968F223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14:paraId="5A1E1283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«Человек как член общества»</w:t>
            </w:r>
            <w:r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4EB917B6" w14:textId="77777777" w:rsidR="0035136C" w:rsidRDefault="009B2D9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5</w:t>
            </w:r>
            <w:r w:rsidR="0035136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ч.</w:t>
            </w:r>
          </w:p>
        </w:tc>
        <w:tc>
          <w:tcPr>
            <w:tcW w:w="2377" w:type="dxa"/>
          </w:tcPr>
          <w:p w14:paraId="2DCF7F14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36C" w14:paraId="47BB62AB" w14:textId="77777777" w:rsidTr="009451BA">
        <w:tc>
          <w:tcPr>
            <w:tcW w:w="848" w:type="dxa"/>
          </w:tcPr>
          <w:p w14:paraId="326EB83A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14:paraId="5C9E4589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3EDE8903" w14:textId="77777777" w:rsidR="0035136C" w:rsidRDefault="009B2D9C" w:rsidP="00D10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7</w:t>
            </w:r>
            <w:r w:rsidR="0035136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ч</w:t>
            </w:r>
          </w:p>
        </w:tc>
        <w:tc>
          <w:tcPr>
            <w:tcW w:w="2377" w:type="dxa"/>
          </w:tcPr>
          <w:p w14:paraId="7A3B15AC" w14:textId="77777777" w:rsidR="0035136C" w:rsidRDefault="0035136C" w:rsidP="00F6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C50545" w14:textId="77777777" w:rsidR="006944E5" w:rsidRDefault="006944E5" w:rsidP="006944E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682F62" w14:textId="77777777" w:rsidR="00C95995" w:rsidRDefault="00C95995" w:rsidP="006944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EEC499" w14:textId="77777777" w:rsidR="00C95995" w:rsidRDefault="00C95995" w:rsidP="006944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F9277B" w14:textId="77777777" w:rsidR="00C95995" w:rsidRDefault="00C95995" w:rsidP="006944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6C63EF" w14:textId="77777777" w:rsidR="006944E5" w:rsidRDefault="006944E5" w:rsidP="006944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4.</w:t>
      </w:r>
    </w:p>
    <w:p w14:paraId="4E42C840" w14:textId="77777777" w:rsidR="00862636" w:rsidRPr="00A64DD0" w:rsidRDefault="00862636" w:rsidP="00735B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Поурочное пл</w:t>
      </w:r>
      <w:r w:rsidR="00735B7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нирование</w:t>
      </w:r>
    </w:p>
    <w:p w14:paraId="730925F9" w14:textId="77777777" w:rsidR="00F041EB" w:rsidRPr="002A724E" w:rsidRDefault="004728B0" w:rsidP="008A7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(34 час.)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278"/>
        <w:gridCol w:w="1046"/>
        <w:gridCol w:w="1320"/>
        <w:gridCol w:w="1301"/>
      </w:tblGrid>
      <w:tr w:rsidR="008A79E1" w:rsidRPr="003B5EE8" w14:paraId="683EF4CB" w14:textId="77777777" w:rsidTr="00226532">
        <w:tc>
          <w:tcPr>
            <w:tcW w:w="840" w:type="dxa"/>
          </w:tcPr>
          <w:p w14:paraId="4102C2C9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</w:tcPr>
          <w:p w14:paraId="21F76047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</w:tcPr>
          <w:p w14:paraId="2A3553AB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 час.</w:t>
            </w:r>
          </w:p>
        </w:tc>
        <w:tc>
          <w:tcPr>
            <w:tcW w:w="1327" w:type="dxa"/>
          </w:tcPr>
          <w:p w14:paraId="5AD792B9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308" w:type="dxa"/>
          </w:tcPr>
          <w:p w14:paraId="1B24A79D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8A79E1" w:rsidRPr="003B5EE8" w14:paraId="727EF885" w14:textId="77777777" w:rsidTr="00226532">
        <w:tc>
          <w:tcPr>
            <w:tcW w:w="9781" w:type="dxa"/>
            <w:gridSpan w:val="5"/>
          </w:tcPr>
          <w:p w14:paraId="524209E1" w14:textId="77777777" w:rsidR="008A79E1" w:rsidRPr="00505CD9" w:rsidRDefault="008A79E1" w:rsidP="00F66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</w:t>
            </w:r>
            <w:r w:rsidR="0022653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10ч</w:t>
            </w:r>
          </w:p>
          <w:p w14:paraId="4A81D96D" w14:textId="77777777" w:rsidR="008A79E1" w:rsidRPr="00505CD9" w:rsidRDefault="008A79E1" w:rsidP="00F6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79E1" w:rsidRPr="003B5EE8" w14:paraId="30C2F5FF" w14:textId="77777777" w:rsidTr="00226532">
        <w:trPr>
          <w:trHeight w:val="600"/>
        </w:trPr>
        <w:tc>
          <w:tcPr>
            <w:tcW w:w="840" w:type="dxa"/>
            <w:tcBorders>
              <w:bottom w:val="single" w:sz="4" w:space="0" w:color="auto"/>
            </w:tcBorders>
          </w:tcPr>
          <w:p w14:paraId="0C1102ED" w14:textId="77777777" w:rsidR="008A79E1" w:rsidRPr="003B5EE8" w:rsidRDefault="008A79E1" w:rsidP="00F66AEF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03A9F446" w14:textId="77777777" w:rsidR="008A79E1" w:rsidRPr="00505CD9" w:rsidRDefault="008A79E1" w:rsidP="00F86743">
            <w:pPr>
              <w:pStyle w:val="TableParagraph"/>
              <w:spacing w:before="7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505C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A0CE16C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4B30A45B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241E12C6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9E1" w:rsidRPr="003B5EE8" w14:paraId="35294D39" w14:textId="77777777" w:rsidTr="00226532">
        <w:tc>
          <w:tcPr>
            <w:tcW w:w="840" w:type="dxa"/>
          </w:tcPr>
          <w:p w14:paraId="4263F6BA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14:paraId="0FFD152A" w14:textId="77777777" w:rsidR="008A79E1" w:rsidRPr="00505CD9" w:rsidRDefault="008A79E1" w:rsidP="00F66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996" w:type="dxa"/>
          </w:tcPr>
          <w:p w14:paraId="7B21ACB1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14:paraId="55EB0A98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350252A5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19BD4ECF" w14:textId="77777777" w:rsidTr="00226532">
        <w:tc>
          <w:tcPr>
            <w:tcW w:w="840" w:type="dxa"/>
          </w:tcPr>
          <w:p w14:paraId="0C844FEA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14:paraId="4AFA6D11" w14:textId="77777777" w:rsidR="008A79E1" w:rsidRDefault="008A79E1" w:rsidP="00F66AE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14:paraId="043713B3" w14:textId="77777777" w:rsidR="008A79E1" w:rsidRPr="00505CD9" w:rsidRDefault="008A79E1" w:rsidP="00F66AE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4FFB6A6E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</w:tcPr>
          <w:p w14:paraId="7B2EE4D6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10DCEA4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54FEA52C" w14:textId="77777777" w:rsidTr="00226532">
        <w:trPr>
          <w:trHeight w:val="665"/>
        </w:trPr>
        <w:tc>
          <w:tcPr>
            <w:tcW w:w="840" w:type="dxa"/>
          </w:tcPr>
          <w:p w14:paraId="0E851DE4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14:paraId="23D85A45" w14:textId="77777777" w:rsidR="008A79E1" w:rsidRPr="00505CD9" w:rsidRDefault="008A79E1" w:rsidP="00F66AEF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</w:tcPr>
          <w:p w14:paraId="3E0BC383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</w:tcPr>
          <w:p w14:paraId="64584624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2987ACD8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6DDE34C2" w14:textId="77777777" w:rsidTr="00226532">
        <w:tc>
          <w:tcPr>
            <w:tcW w:w="840" w:type="dxa"/>
          </w:tcPr>
          <w:p w14:paraId="4813667F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10" w:type="dxa"/>
          </w:tcPr>
          <w:p w14:paraId="2B4FE3FD" w14:textId="77777777" w:rsidR="008A79E1" w:rsidRPr="00505CD9" w:rsidRDefault="008A79E1" w:rsidP="00F66AEF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</w:tcPr>
          <w:p w14:paraId="32EA302F" w14:textId="77777777" w:rsidR="008A79E1" w:rsidRPr="00F4391C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14:paraId="5D475BA8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15941B0B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28E65D7B" w14:textId="77777777" w:rsidTr="00226532">
        <w:tc>
          <w:tcPr>
            <w:tcW w:w="840" w:type="dxa"/>
          </w:tcPr>
          <w:p w14:paraId="009AE66C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14:paraId="51867F18" w14:textId="77777777" w:rsidR="008A79E1" w:rsidRPr="00505CD9" w:rsidRDefault="008A79E1" w:rsidP="00F66AE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14:paraId="2FC6AEF6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14:paraId="7432E03E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ED1924C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60F11FE2" w14:textId="77777777" w:rsidTr="00226532">
        <w:tc>
          <w:tcPr>
            <w:tcW w:w="840" w:type="dxa"/>
          </w:tcPr>
          <w:p w14:paraId="289CF26E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14:paraId="280D2906" w14:textId="77777777" w:rsidR="008A79E1" w:rsidRPr="00505CD9" w:rsidRDefault="008A79E1" w:rsidP="00F66AE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14:paraId="1BEB9476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14:paraId="37AB3F12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3F9F64F7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3D605B0D" w14:textId="77777777" w:rsidTr="00226532">
        <w:tc>
          <w:tcPr>
            <w:tcW w:w="840" w:type="dxa"/>
          </w:tcPr>
          <w:p w14:paraId="1D611E3C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14:paraId="31D1A450" w14:textId="77777777" w:rsidR="008A79E1" w:rsidRPr="00505CD9" w:rsidRDefault="008A79E1" w:rsidP="00F66AE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</w:tcPr>
          <w:p w14:paraId="52995399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</w:tcPr>
          <w:p w14:paraId="5F28F9CF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42046340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3EAB277D" w14:textId="77777777" w:rsidTr="00226532">
        <w:tc>
          <w:tcPr>
            <w:tcW w:w="840" w:type="dxa"/>
          </w:tcPr>
          <w:p w14:paraId="3491E288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14:paraId="5BAC48F5" w14:textId="77777777" w:rsidR="008A79E1" w:rsidRPr="00505CD9" w:rsidRDefault="008A79E1" w:rsidP="00F66AE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</w:tcPr>
          <w:p w14:paraId="7B77B8C4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</w:tcPr>
          <w:p w14:paraId="3AF82845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D2DBCA6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5FCFB6AA" w14:textId="77777777" w:rsidTr="00226532">
        <w:trPr>
          <w:trHeight w:val="643"/>
        </w:trPr>
        <w:tc>
          <w:tcPr>
            <w:tcW w:w="840" w:type="dxa"/>
          </w:tcPr>
          <w:p w14:paraId="4716B190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14:paraId="4CA6C245" w14:textId="77777777" w:rsidR="008A79E1" w:rsidRPr="00505CD9" w:rsidRDefault="008A79E1" w:rsidP="00F66A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</w:tcPr>
          <w:p w14:paraId="3477AC8E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</w:tcPr>
          <w:p w14:paraId="6E23951B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661C1E9F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0A67B79F" w14:textId="77777777" w:rsidTr="00226532">
        <w:tc>
          <w:tcPr>
            <w:tcW w:w="9781" w:type="dxa"/>
            <w:gridSpan w:val="5"/>
          </w:tcPr>
          <w:p w14:paraId="3E9F9018" w14:textId="77777777" w:rsidR="008A79E1" w:rsidRPr="00505CD9" w:rsidRDefault="008A79E1" w:rsidP="00F66A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2.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8A79E1" w:rsidRPr="003B5EE8" w14:paraId="547EA1A9" w14:textId="77777777" w:rsidTr="00226532">
        <w:tc>
          <w:tcPr>
            <w:tcW w:w="840" w:type="dxa"/>
          </w:tcPr>
          <w:p w14:paraId="47FC0C81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14:paraId="2B787E1E" w14:textId="77777777" w:rsidR="008A79E1" w:rsidRPr="003B5EE8" w:rsidRDefault="008A79E1" w:rsidP="00F66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  <w:tc>
          <w:tcPr>
            <w:tcW w:w="1009" w:type="dxa"/>
          </w:tcPr>
          <w:p w14:paraId="488B02CA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</w:tcPr>
          <w:p w14:paraId="17F6DA93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742BEF0C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3250E48A" w14:textId="77777777" w:rsidTr="00226532">
        <w:tc>
          <w:tcPr>
            <w:tcW w:w="840" w:type="dxa"/>
          </w:tcPr>
          <w:p w14:paraId="190CA571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14:paraId="153399C0" w14:textId="77777777" w:rsidR="008A79E1" w:rsidRPr="00505CD9" w:rsidRDefault="008A79E1" w:rsidP="00F66AEF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 w:rsidRPr="00505CD9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009" w:type="dxa"/>
          </w:tcPr>
          <w:p w14:paraId="779E08FA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</w:tcPr>
          <w:p w14:paraId="04CB61CD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09739612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52A1CDB7" w14:textId="77777777" w:rsidTr="00226532">
        <w:tc>
          <w:tcPr>
            <w:tcW w:w="840" w:type="dxa"/>
          </w:tcPr>
          <w:p w14:paraId="645C5E38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0" w:type="dxa"/>
          </w:tcPr>
          <w:p w14:paraId="46976D40" w14:textId="77777777" w:rsidR="008A79E1" w:rsidRPr="00505CD9" w:rsidRDefault="008A79E1" w:rsidP="00F66AEF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 w:rsidRPr="00505CD9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 w:rsidRPr="00505C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09" w:type="dxa"/>
          </w:tcPr>
          <w:p w14:paraId="3A470119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</w:tcPr>
          <w:p w14:paraId="5101F58C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335D10D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210110DC" w14:textId="77777777" w:rsidTr="00226532">
        <w:tc>
          <w:tcPr>
            <w:tcW w:w="840" w:type="dxa"/>
          </w:tcPr>
          <w:p w14:paraId="245DD833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14:paraId="3F3BD386" w14:textId="77777777" w:rsidR="008A79E1" w:rsidRPr="003B5EE8" w:rsidRDefault="008A79E1" w:rsidP="00F66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</w:tcPr>
          <w:p w14:paraId="752EA1F4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14:paraId="19080B86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64AECD26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7CA7A546" w14:textId="77777777" w:rsidTr="00226532">
        <w:tc>
          <w:tcPr>
            <w:tcW w:w="840" w:type="dxa"/>
          </w:tcPr>
          <w:p w14:paraId="40F08A89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</w:tcPr>
          <w:p w14:paraId="66FF6F9A" w14:textId="77777777" w:rsidR="008A79E1" w:rsidRPr="00505CD9" w:rsidRDefault="008A79E1" w:rsidP="00F66AEF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028" w:type="dxa"/>
          </w:tcPr>
          <w:p w14:paraId="70694BDF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14:paraId="12909D8E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0F907A8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29752BB1" w14:textId="77777777" w:rsidTr="00226532">
        <w:tc>
          <w:tcPr>
            <w:tcW w:w="840" w:type="dxa"/>
          </w:tcPr>
          <w:p w14:paraId="467C6830" w14:textId="77777777" w:rsidR="008A79E1" w:rsidRPr="00BC49A7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14:paraId="2DB5D9B9" w14:textId="77777777" w:rsidR="008A79E1" w:rsidRPr="00505CD9" w:rsidRDefault="008A79E1" w:rsidP="00F66AEF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Pr="00505CD9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современном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14:paraId="346E5158" w14:textId="77777777" w:rsidR="008A79E1" w:rsidRPr="00505CD9" w:rsidRDefault="008A79E1" w:rsidP="00F66AEF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28" w:type="dxa"/>
          </w:tcPr>
          <w:p w14:paraId="07336D39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14:paraId="5AF1C56C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082FB666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538CBEB0" w14:textId="77777777" w:rsidTr="00226532">
        <w:tc>
          <w:tcPr>
            <w:tcW w:w="9781" w:type="dxa"/>
            <w:gridSpan w:val="5"/>
          </w:tcPr>
          <w:p w14:paraId="0F19E777" w14:textId="77777777" w:rsidR="008A79E1" w:rsidRPr="00DD5787" w:rsidRDefault="008A79E1" w:rsidP="00F66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3.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14:paraId="6FD1829D" w14:textId="77777777" w:rsidR="008A79E1" w:rsidRPr="003B5EE8" w:rsidRDefault="008A79E1" w:rsidP="00F6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79E1" w:rsidRPr="003B5EE8" w14:paraId="21E934DC" w14:textId="77777777" w:rsidTr="00226532">
        <w:tc>
          <w:tcPr>
            <w:tcW w:w="840" w:type="dxa"/>
          </w:tcPr>
          <w:p w14:paraId="597C574E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14:paraId="122E1E5C" w14:textId="77777777" w:rsidR="008A79E1" w:rsidRPr="003B5EE8" w:rsidRDefault="008A79E1" w:rsidP="00F66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</w:tcPr>
          <w:p w14:paraId="0E4F6CCB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14:paraId="180D5229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2159B07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6D519DBC" w14:textId="77777777" w:rsidTr="00226532">
        <w:tc>
          <w:tcPr>
            <w:tcW w:w="840" w:type="dxa"/>
          </w:tcPr>
          <w:p w14:paraId="0A9DA32F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14:paraId="5C89EB95" w14:textId="77777777" w:rsidR="008A79E1" w:rsidRPr="00505CD9" w:rsidRDefault="008A79E1" w:rsidP="00F66AEF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</w:tcPr>
          <w:p w14:paraId="321FA519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14:paraId="030D6E20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35468463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54472755" w14:textId="77777777" w:rsidTr="00226532">
        <w:tc>
          <w:tcPr>
            <w:tcW w:w="840" w:type="dxa"/>
          </w:tcPr>
          <w:p w14:paraId="6F1D28FC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14:paraId="4CBA36C5" w14:textId="77777777" w:rsidR="008A79E1" w:rsidRPr="00505CD9" w:rsidRDefault="008A79E1" w:rsidP="00F66AEF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</w:tcPr>
          <w:p w14:paraId="1ED3FAB6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14:paraId="4545D51C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230D6778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0C0485A8" w14:textId="77777777" w:rsidTr="00226532">
        <w:tc>
          <w:tcPr>
            <w:tcW w:w="9781" w:type="dxa"/>
            <w:gridSpan w:val="5"/>
          </w:tcPr>
          <w:p w14:paraId="48BCBF52" w14:textId="77777777" w:rsidR="008A79E1" w:rsidRPr="00DD5787" w:rsidRDefault="008A79E1" w:rsidP="002265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</w:t>
            </w:r>
            <w:r w:rsidR="00226532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ч</w:t>
            </w:r>
          </w:p>
        </w:tc>
      </w:tr>
      <w:tr w:rsidR="008A79E1" w:rsidRPr="003B5EE8" w14:paraId="0343FBB5" w14:textId="77777777" w:rsidTr="00226532">
        <w:tc>
          <w:tcPr>
            <w:tcW w:w="840" w:type="dxa"/>
          </w:tcPr>
          <w:p w14:paraId="248841D8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14:paraId="1A52BDB5" w14:textId="77777777" w:rsidR="008A79E1" w:rsidRPr="00DD5787" w:rsidRDefault="008A79E1" w:rsidP="00F66AEF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</w:tcPr>
          <w:p w14:paraId="7344921B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14:paraId="28A60F58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05A76E6D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3773C867" w14:textId="77777777" w:rsidTr="00226532">
        <w:tc>
          <w:tcPr>
            <w:tcW w:w="840" w:type="dxa"/>
          </w:tcPr>
          <w:p w14:paraId="621BF364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</w:tcPr>
          <w:p w14:paraId="65553CB6" w14:textId="77777777" w:rsidR="008A79E1" w:rsidRPr="00DD5787" w:rsidRDefault="008A79E1" w:rsidP="00F66AEF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  <w:tc>
          <w:tcPr>
            <w:tcW w:w="1028" w:type="dxa"/>
          </w:tcPr>
          <w:p w14:paraId="12070CDA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14:paraId="3384CEE7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0902473E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4117F837" w14:textId="77777777" w:rsidTr="00226532">
        <w:tc>
          <w:tcPr>
            <w:tcW w:w="840" w:type="dxa"/>
          </w:tcPr>
          <w:p w14:paraId="6FDBD7B4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14:paraId="5FEF0EBF" w14:textId="77777777" w:rsidR="008A79E1" w:rsidRPr="00DD5787" w:rsidRDefault="008A79E1" w:rsidP="00F66AEF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028" w:type="dxa"/>
          </w:tcPr>
          <w:p w14:paraId="7115A70D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14:paraId="66B68C9D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043D5CA6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3AB5B341" w14:textId="77777777" w:rsidTr="00226532">
        <w:tc>
          <w:tcPr>
            <w:tcW w:w="840" w:type="dxa"/>
          </w:tcPr>
          <w:p w14:paraId="4F9A1A64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14:paraId="65F341F2" w14:textId="77777777" w:rsidR="008A79E1" w:rsidRPr="00DD5787" w:rsidRDefault="008A79E1" w:rsidP="00F66AEF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DD5787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 w:rsidRPr="00DD5787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042" w:type="dxa"/>
          </w:tcPr>
          <w:p w14:paraId="4035D607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</w:tcPr>
          <w:p w14:paraId="6C60A0B5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2023B9C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76E679FC" w14:textId="77777777" w:rsidTr="00226532">
        <w:tc>
          <w:tcPr>
            <w:tcW w:w="840" w:type="dxa"/>
          </w:tcPr>
          <w:p w14:paraId="67AA8772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14:paraId="141B2185" w14:textId="77777777" w:rsidR="008A79E1" w:rsidRPr="00DD5787" w:rsidRDefault="008A79E1" w:rsidP="00F66AEF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DD5787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042" w:type="dxa"/>
          </w:tcPr>
          <w:p w14:paraId="6FE19D84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</w:tcPr>
          <w:p w14:paraId="3D64C59E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DFE1131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12135272" w14:textId="77777777" w:rsidTr="00226532">
        <w:tc>
          <w:tcPr>
            <w:tcW w:w="840" w:type="dxa"/>
          </w:tcPr>
          <w:p w14:paraId="02E2BC0D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14:paraId="4F54E9CE" w14:textId="77777777" w:rsidR="008A79E1" w:rsidRPr="00DD5787" w:rsidRDefault="008A79E1" w:rsidP="00F66AEF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DD5787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</w:tcPr>
          <w:p w14:paraId="079A6EB1" w14:textId="77777777" w:rsidR="008A79E1" w:rsidRPr="00464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</w:tcPr>
          <w:p w14:paraId="4A95212A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626302F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600C264C" w14:textId="77777777" w:rsidTr="00226532">
        <w:tc>
          <w:tcPr>
            <w:tcW w:w="840" w:type="dxa"/>
          </w:tcPr>
          <w:p w14:paraId="0A4E8AF3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14:paraId="02355436" w14:textId="77777777" w:rsidR="008A79E1" w:rsidRPr="00DD5787" w:rsidRDefault="008A79E1" w:rsidP="00F66AEF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</w:tcPr>
          <w:p w14:paraId="52EC5D7A" w14:textId="77777777" w:rsidR="008A79E1" w:rsidRPr="00464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</w:tcPr>
          <w:p w14:paraId="50CB0490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177AE0BB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7324EE10" w14:textId="77777777" w:rsidTr="00226532">
        <w:tc>
          <w:tcPr>
            <w:tcW w:w="840" w:type="dxa"/>
          </w:tcPr>
          <w:p w14:paraId="4D260C92" w14:textId="77777777" w:rsidR="008A79E1" w:rsidRPr="00DD5787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14:paraId="47BD2A82" w14:textId="77777777" w:rsidR="008A79E1" w:rsidRPr="00DD5787" w:rsidRDefault="008A79E1" w:rsidP="00F66AEF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</w:tcPr>
          <w:p w14:paraId="3F14A587" w14:textId="77777777" w:rsidR="008A79E1" w:rsidRPr="00DD5787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</w:tcPr>
          <w:p w14:paraId="161EFFE4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3E4B8B1F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42A111D3" w14:textId="77777777" w:rsidTr="00226532">
        <w:tc>
          <w:tcPr>
            <w:tcW w:w="840" w:type="dxa"/>
          </w:tcPr>
          <w:p w14:paraId="6ACDD8CA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14:paraId="7602BCAF" w14:textId="77777777" w:rsidR="008A79E1" w:rsidRPr="00DD5787" w:rsidRDefault="008A79E1" w:rsidP="00F66AEF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искусство</w:t>
            </w:r>
            <w:r w:rsidRPr="00DD578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</w:tcPr>
          <w:p w14:paraId="620D76CA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39930EE8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9AFA6DB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6B28A936" w14:textId="77777777" w:rsidTr="00226532">
        <w:tc>
          <w:tcPr>
            <w:tcW w:w="840" w:type="dxa"/>
          </w:tcPr>
          <w:p w14:paraId="3835A591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310" w:type="dxa"/>
          </w:tcPr>
          <w:p w14:paraId="7D1D8450" w14:textId="77777777" w:rsidR="008A79E1" w:rsidRPr="00DD5787" w:rsidRDefault="008A79E1" w:rsidP="00F66AEF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</w:tcPr>
          <w:p w14:paraId="7069ECB1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2AAA376A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F1CB3C0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651019C4" w14:textId="77777777" w:rsidTr="00226532">
        <w:tc>
          <w:tcPr>
            <w:tcW w:w="840" w:type="dxa"/>
          </w:tcPr>
          <w:p w14:paraId="11F05C01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14:paraId="4D064EAE" w14:textId="77777777" w:rsidR="008A79E1" w:rsidRPr="00DD5787" w:rsidRDefault="008A79E1" w:rsidP="00F66AEF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</w:tcPr>
          <w:p w14:paraId="06054B85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142EECC9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673E88B9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3BD36BDD" w14:textId="77777777" w:rsidTr="00226532">
        <w:tc>
          <w:tcPr>
            <w:tcW w:w="840" w:type="dxa"/>
          </w:tcPr>
          <w:p w14:paraId="35B95802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14:paraId="22721C78" w14:textId="77777777" w:rsidR="008A79E1" w:rsidRPr="00DD5787" w:rsidRDefault="008A79E1" w:rsidP="00F66AEF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14:paraId="0EBAF5F9" w14:textId="77777777" w:rsidR="008A79E1" w:rsidRPr="00DD5787" w:rsidRDefault="008A79E1" w:rsidP="00F66AEF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</w:tcPr>
          <w:p w14:paraId="357B04C9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4B7356C1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22D40BBF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2EEB0C6D" w14:textId="77777777" w:rsidTr="00226532">
        <w:tc>
          <w:tcPr>
            <w:tcW w:w="840" w:type="dxa"/>
          </w:tcPr>
          <w:p w14:paraId="38DDD015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14:paraId="30848474" w14:textId="77777777" w:rsidR="008A79E1" w:rsidRPr="00DD5787" w:rsidRDefault="008A79E1" w:rsidP="00F66AEF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залог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</w:tcPr>
          <w:p w14:paraId="66DA3346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5BEDFC2A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53EFBB23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0BF4EF28" w14:textId="77777777" w:rsidTr="00226532">
        <w:tc>
          <w:tcPr>
            <w:tcW w:w="840" w:type="dxa"/>
          </w:tcPr>
          <w:p w14:paraId="0A487BDB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10" w:type="dxa"/>
          </w:tcPr>
          <w:p w14:paraId="19C43443" w14:textId="77777777" w:rsidR="008A79E1" w:rsidRPr="00DD5787" w:rsidRDefault="008A79E1" w:rsidP="00F66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</w:tcPr>
          <w:p w14:paraId="1715AE8E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35D64A9D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78F93862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063FBE5D" w14:textId="77777777" w:rsidTr="00226532">
        <w:tc>
          <w:tcPr>
            <w:tcW w:w="840" w:type="dxa"/>
          </w:tcPr>
          <w:p w14:paraId="4E878635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10" w:type="dxa"/>
          </w:tcPr>
          <w:p w14:paraId="40346D54" w14:textId="77777777" w:rsidR="008A79E1" w:rsidRPr="003B5EE8" w:rsidRDefault="008A79E1" w:rsidP="00F66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</w:tcPr>
          <w:p w14:paraId="365313B2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2C2767E3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14:paraId="7EC9293B" w14:textId="77777777" w:rsidR="008A79E1" w:rsidRPr="003B5EE8" w:rsidRDefault="008A79E1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76A810" w14:textId="77777777" w:rsidR="00735B7D" w:rsidRDefault="00735B7D" w:rsidP="008A79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A4315" w14:textId="77777777" w:rsidR="008270AA" w:rsidRDefault="008270AA" w:rsidP="008270A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78C4B3C" w14:textId="77777777" w:rsidR="008270AA" w:rsidRPr="00A64DD0" w:rsidRDefault="008270AA" w:rsidP="00827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14:paraId="2C2EDEAA" w14:textId="77777777" w:rsidR="008270AA" w:rsidRPr="003B5EE8" w:rsidRDefault="008270AA" w:rsidP="008270A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5356"/>
        <w:gridCol w:w="992"/>
        <w:gridCol w:w="1276"/>
        <w:gridCol w:w="1275"/>
      </w:tblGrid>
      <w:tr w:rsidR="008270AA" w:rsidRPr="003B5EE8" w14:paraId="678BC037" w14:textId="77777777" w:rsidTr="00F66AEF">
        <w:tc>
          <w:tcPr>
            <w:tcW w:w="848" w:type="dxa"/>
          </w:tcPr>
          <w:p w14:paraId="1D20FD7F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</w:tcPr>
          <w:p w14:paraId="15A9AD88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14:paraId="2972FD5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14:paraId="3B6CEE2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14:paraId="5CF862CB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5" w:type="dxa"/>
          </w:tcPr>
          <w:p w14:paraId="3FF2FAC9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8270AA" w:rsidRPr="003B5EE8" w14:paraId="4163952E" w14:textId="77777777" w:rsidTr="00F66AEF">
        <w:tc>
          <w:tcPr>
            <w:tcW w:w="9747" w:type="dxa"/>
            <w:gridSpan w:val="5"/>
          </w:tcPr>
          <w:p w14:paraId="7759FDF4" w14:textId="77777777" w:rsidR="008270AA" w:rsidRDefault="008270AA" w:rsidP="00F6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- 8 ч.</w:t>
            </w:r>
          </w:p>
          <w:p w14:paraId="52708322" w14:textId="77777777" w:rsidR="008270AA" w:rsidRPr="003B5EE8" w:rsidRDefault="008270AA" w:rsidP="00F6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70AA" w:rsidRPr="003B5EE8" w14:paraId="2D7056BF" w14:textId="77777777" w:rsidTr="00F66AEF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14:paraId="245ED9C8" w14:textId="77777777" w:rsidR="008270AA" w:rsidRPr="003B5EE8" w:rsidRDefault="008270AA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65D59FDA" w14:textId="77777777" w:rsidR="008270AA" w:rsidRPr="009E5784" w:rsidRDefault="008270AA" w:rsidP="00F66AEF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625200" w14:textId="77777777" w:rsidR="008270AA" w:rsidRPr="003B5EE8" w:rsidRDefault="008270AA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F0A1BF" w14:textId="77777777" w:rsidR="008270AA" w:rsidRPr="003B5EE8" w:rsidRDefault="008270AA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79C465" w14:textId="77777777" w:rsidR="008270AA" w:rsidRPr="003B5EE8" w:rsidRDefault="008270AA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559B5735" w14:textId="77777777" w:rsidTr="00F66AEF">
        <w:tc>
          <w:tcPr>
            <w:tcW w:w="848" w:type="dxa"/>
          </w:tcPr>
          <w:p w14:paraId="49BCA13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14:paraId="6480E3C3" w14:textId="77777777" w:rsidR="008270AA" w:rsidRPr="009E5784" w:rsidRDefault="008270AA" w:rsidP="00F66AEF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5784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</w:tcPr>
          <w:p w14:paraId="3FAE9F8F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92C041F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8A6E491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39C61975" w14:textId="77777777" w:rsidTr="00F66AEF">
        <w:tc>
          <w:tcPr>
            <w:tcW w:w="848" w:type="dxa"/>
            <w:tcBorders>
              <w:right w:val="single" w:sz="4" w:space="0" w:color="auto"/>
            </w:tcBorders>
          </w:tcPr>
          <w:p w14:paraId="436D5F80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55F583C5" w14:textId="77777777" w:rsidR="008270AA" w:rsidRPr="009E5784" w:rsidRDefault="008270AA" w:rsidP="00F66AE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CD0757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9F683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86E47D1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3918D5EE" w14:textId="77777777" w:rsidTr="00F66AEF">
        <w:tc>
          <w:tcPr>
            <w:tcW w:w="848" w:type="dxa"/>
            <w:tcBorders>
              <w:right w:val="single" w:sz="4" w:space="0" w:color="auto"/>
            </w:tcBorders>
          </w:tcPr>
          <w:p w14:paraId="7FCB7325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3B0D43E2" w14:textId="77777777" w:rsidR="008270AA" w:rsidRPr="009E5784" w:rsidRDefault="008270AA" w:rsidP="00F66AEF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9E578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F20F3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F3F84B5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D2DCA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E680F1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33AC1474" w14:textId="77777777" w:rsidTr="00F66AEF">
        <w:tc>
          <w:tcPr>
            <w:tcW w:w="848" w:type="dxa"/>
          </w:tcPr>
          <w:p w14:paraId="08D3D1BF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14:paraId="41224E66" w14:textId="77777777" w:rsidR="008270AA" w:rsidRPr="009E5784" w:rsidRDefault="008270AA" w:rsidP="00F66AEF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578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2679D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B1E192F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B8EA40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CFF92B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597D5B83" w14:textId="77777777" w:rsidTr="00F66AEF">
        <w:tc>
          <w:tcPr>
            <w:tcW w:w="848" w:type="dxa"/>
          </w:tcPr>
          <w:p w14:paraId="6B9972C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14:paraId="78D5A89D" w14:textId="77777777" w:rsidR="008270AA" w:rsidRPr="00C40D35" w:rsidRDefault="008270AA" w:rsidP="00F66AEF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40D35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14:paraId="37B28B58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7986FA1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DFF6A54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A9ECF24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75C313E6" w14:textId="77777777" w:rsidTr="00F66AEF">
        <w:tc>
          <w:tcPr>
            <w:tcW w:w="848" w:type="dxa"/>
          </w:tcPr>
          <w:p w14:paraId="392C9CB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14:paraId="7F84D013" w14:textId="77777777" w:rsidR="008270AA" w:rsidRPr="00C40D35" w:rsidRDefault="008270AA" w:rsidP="00F66AEF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</w:tcPr>
          <w:p w14:paraId="252F6091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598514D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F73BA68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05D61513" w14:textId="77777777" w:rsidTr="00F66AEF">
        <w:tc>
          <w:tcPr>
            <w:tcW w:w="848" w:type="dxa"/>
          </w:tcPr>
          <w:p w14:paraId="57DF62E0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14:paraId="2FE12330" w14:textId="77777777" w:rsidR="008270AA" w:rsidRPr="00C40D35" w:rsidRDefault="008270AA" w:rsidP="00F66AEF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C40D35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14:paraId="6B0FACEB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369B45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9379EDC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71A09C87" w14:textId="77777777" w:rsidTr="00F66AEF">
        <w:tc>
          <w:tcPr>
            <w:tcW w:w="9747" w:type="dxa"/>
            <w:gridSpan w:val="5"/>
          </w:tcPr>
          <w:p w14:paraId="00F32165" w14:textId="77777777" w:rsidR="008270AA" w:rsidRPr="00C40D35" w:rsidRDefault="008270AA" w:rsidP="00F66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C40D35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14:paraId="0A54C89B" w14:textId="77777777" w:rsidR="008270AA" w:rsidRPr="003B5EE8" w:rsidRDefault="008270AA" w:rsidP="00F6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6D8F1099" w14:textId="77777777" w:rsidTr="00F66AEF">
        <w:tc>
          <w:tcPr>
            <w:tcW w:w="848" w:type="dxa"/>
          </w:tcPr>
          <w:p w14:paraId="39A1D18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14:paraId="0FF1030A" w14:textId="77777777" w:rsidR="008270AA" w:rsidRPr="00C40D35" w:rsidRDefault="008270AA" w:rsidP="00F66AEF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14:paraId="2C0E50E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14:paraId="3C437A13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3AF0CE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8270AA" w:rsidRPr="003B5EE8" w14:paraId="79B08258" w14:textId="77777777" w:rsidTr="00F66AEF">
        <w:tc>
          <w:tcPr>
            <w:tcW w:w="848" w:type="dxa"/>
          </w:tcPr>
          <w:p w14:paraId="247CA223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14:paraId="5C64E990" w14:textId="77777777" w:rsidR="008270AA" w:rsidRPr="00C40D35" w:rsidRDefault="008270AA" w:rsidP="00F66AEF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6112C7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51A317C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8E9500C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4C95F39D" w14:textId="77777777" w:rsidTr="00F66AEF">
        <w:tc>
          <w:tcPr>
            <w:tcW w:w="848" w:type="dxa"/>
            <w:tcBorders>
              <w:right w:val="single" w:sz="4" w:space="0" w:color="auto"/>
            </w:tcBorders>
          </w:tcPr>
          <w:p w14:paraId="03856DB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14:paraId="30CE05BB" w14:textId="77777777" w:rsidR="008270AA" w:rsidRDefault="008270AA" w:rsidP="00F66AEF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C40D35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14:paraId="6ABE9605" w14:textId="77777777" w:rsidR="008270AA" w:rsidRPr="00C40D35" w:rsidRDefault="008270AA" w:rsidP="00F66AEF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8E3BC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97DB5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7C78714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7F0D1726" w14:textId="77777777" w:rsidTr="00F66AEF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2FAFB6B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03013472" w14:textId="77777777" w:rsidR="008270AA" w:rsidRPr="00C40D35" w:rsidRDefault="008270AA" w:rsidP="00F66AEF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C40D35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C40D3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45A219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688B1F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AE26A3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510229AD" w14:textId="77777777" w:rsidTr="00F66AEF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343E0823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4ACAFFF4" w14:textId="77777777" w:rsidR="008270AA" w:rsidRPr="00C40D35" w:rsidRDefault="008270AA" w:rsidP="00F66AEF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lastRenderedPageBreak/>
              <w:t xml:space="preserve">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CA1A4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F833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3AACC0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5B94FF53" w14:textId="77777777" w:rsidTr="00F66AEF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5B05A93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033974E2" w14:textId="77777777" w:rsidR="008270AA" w:rsidRPr="00C40D35" w:rsidRDefault="008270AA" w:rsidP="00F66AEF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40D35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45A3AB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A4BF59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4D9D37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60E176A1" w14:textId="77777777" w:rsidTr="00F66AEF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7E1403C4" w14:textId="77777777" w:rsidR="008270AA" w:rsidRPr="003B5EE8" w:rsidRDefault="008270AA" w:rsidP="00F6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8270AA" w:rsidRPr="003B5EE8" w14:paraId="381EDEAE" w14:textId="77777777" w:rsidTr="00F66AEF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4490E537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05B649F3" w14:textId="77777777" w:rsidR="008270AA" w:rsidRPr="00C40D35" w:rsidRDefault="008270AA" w:rsidP="00F66AE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3F900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84F81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2F6AB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381FCBC2" w14:textId="77777777" w:rsidTr="00F66AEF">
        <w:tc>
          <w:tcPr>
            <w:tcW w:w="848" w:type="dxa"/>
          </w:tcPr>
          <w:p w14:paraId="13518305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14:paraId="391C0712" w14:textId="77777777" w:rsidR="008270AA" w:rsidRDefault="008270AA" w:rsidP="00F66AE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14:paraId="0348167C" w14:textId="77777777" w:rsidR="008270AA" w:rsidRPr="00C40D35" w:rsidRDefault="008270AA" w:rsidP="00F66AE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933775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4DC38E59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238CD10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096227F2" w14:textId="77777777" w:rsidTr="00F66AEF">
        <w:tc>
          <w:tcPr>
            <w:tcW w:w="848" w:type="dxa"/>
          </w:tcPr>
          <w:p w14:paraId="36D8AF5D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14:paraId="31CC4D1D" w14:textId="77777777" w:rsidR="008270AA" w:rsidRPr="003B5EE8" w:rsidRDefault="008270AA" w:rsidP="00F66AEF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14:paraId="05B7329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01BC721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4B330C1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273195CE" w14:textId="77777777" w:rsidTr="00F66AEF">
        <w:tc>
          <w:tcPr>
            <w:tcW w:w="848" w:type="dxa"/>
            <w:tcBorders>
              <w:right w:val="single" w:sz="4" w:space="0" w:color="auto"/>
            </w:tcBorders>
          </w:tcPr>
          <w:p w14:paraId="15A31B80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2D62B3E6" w14:textId="77777777" w:rsidR="008270AA" w:rsidRDefault="008270AA" w:rsidP="00F66AEF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14:paraId="3E9C5373" w14:textId="77777777" w:rsidR="008270AA" w:rsidRPr="00C40D35" w:rsidRDefault="008270AA" w:rsidP="00F66AEF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3A34E7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A0C3863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1DC3030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3D1325A8" w14:textId="77777777" w:rsidTr="00F66AEF">
        <w:tc>
          <w:tcPr>
            <w:tcW w:w="848" w:type="dxa"/>
            <w:tcBorders>
              <w:right w:val="single" w:sz="4" w:space="0" w:color="auto"/>
            </w:tcBorders>
          </w:tcPr>
          <w:p w14:paraId="344CB6C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7E0C0FC8" w14:textId="77777777" w:rsidR="008270AA" w:rsidRPr="00C40D35" w:rsidRDefault="008270AA" w:rsidP="00F66AEF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C66DA8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69A590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20175D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12DDF337" w14:textId="77777777" w:rsidTr="00F66AEF">
        <w:tc>
          <w:tcPr>
            <w:tcW w:w="848" w:type="dxa"/>
            <w:tcBorders>
              <w:right w:val="single" w:sz="4" w:space="0" w:color="auto"/>
            </w:tcBorders>
          </w:tcPr>
          <w:p w14:paraId="22986271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14:paraId="4B055CAC" w14:textId="77777777" w:rsidR="008270AA" w:rsidRPr="00C40D35" w:rsidRDefault="008270AA" w:rsidP="00F66AEF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C40D35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C40D35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14:paraId="27C1013C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325930F7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2B8493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3C716AD8" w14:textId="77777777" w:rsidTr="00F66AEF">
        <w:tc>
          <w:tcPr>
            <w:tcW w:w="848" w:type="dxa"/>
          </w:tcPr>
          <w:p w14:paraId="67C840D9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</w:tcPr>
          <w:p w14:paraId="086CA3B2" w14:textId="77777777" w:rsidR="008270AA" w:rsidRPr="0056785C" w:rsidRDefault="008270AA" w:rsidP="00F66AEF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5678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14:paraId="4AD0957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3F03D498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0FFB28C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46A458AF" w14:textId="77777777" w:rsidTr="00F66AEF">
        <w:tc>
          <w:tcPr>
            <w:tcW w:w="848" w:type="dxa"/>
          </w:tcPr>
          <w:p w14:paraId="661CACF8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14:paraId="75249163" w14:textId="77777777" w:rsidR="008270AA" w:rsidRPr="0056785C" w:rsidRDefault="008270AA" w:rsidP="00F66AEF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5678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</w:tcPr>
          <w:p w14:paraId="16EA875E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3E57D320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A4B526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32F42D4B" w14:textId="77777777" w:rsidTr="00F66AEF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14:paraId="29EB1EAC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14:paraId="3C0471F2" w14:textId="77777777" w:rsidR="008270AA" w:rsidRDefault="008270AA" w:rsidP="00F66AEF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14:paraId="11941301" w14:textId="77777777" w:rsidR="008270AA" w:rsidRPr="0056785C" w:rsidRDefault="008270AA" w:rsidP="00F66AEF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A9C8C7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887C1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30C8918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0600D00E" w14:textId="77777777" w:rsidTr="00F66AEF">
        <w:tc>
          <w:tcPr>
            <w:tcW w:w="848" w:type="dxa"/>
          </w:tcPr>
          <w:p w14:paraId="5C7A6C5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14:paraId="5F9B1421" w14:textId="77777777" w:rsidR="008270AA" w:rsidRPr="0056785C" w:rsidRDefault="008270AA" w:rsidP="00F66AEF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6785C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14:paraId="5B601D9D" w14:textId="77777777" w:rsidR="008270AA" w:rsidRPr="00BB3436" w:rsidRDefault="008270AA" w:rsidP="00F66AEF">
            <w:pPr>
              <w:pStyle w:val="TableParagraph"/>
              <w:spacing w:before="45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14:paraId="115CF1E5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5B89A3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451EF05E" w14:textId="77777777" w:rsidTr="00F66AEF">
        <w:tc>
          <w:tcPr>
            <w:tcW w:w="9747" w:type="dxa"/>
            <w:gridSpan w:val="5"/>
          </w:tcPr>
          <w:p w14:paraId="683A52AB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082630F" w14:textId="77777777" w:rsidR="008270AA" w:rsidRPr="0056785C" w:rsidRDefault="008270AA" w:rsidP="00F66AEF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56785C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- 10 ч.</w:t>
            </w:r>
          </w:p>
        </w:tc>
      </w:tr>
      <w:tr w:rsidR="008270AA" w:rsidRPr="003B5EE8" w14:paraId="326D983C" w14:textId="77777777" w:rsidTr="00F66AEF">
        <w:tc>
          <w:tcPr>
            <w:tcW w:w="848" w:type="dxa"/>
          </w:tcPr>
          <w:p w14:paraId="4EF82FA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14:paraId="2248C38E" w14:textId="77777777" w:rsidR="008270AA" w:rsidRDefault="008270AA" w:rsidP="00F66AEF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14:paraId="5C82E6AA" w14:textId="77777777" w:rsidR="008270AA" w:rsidRPr="0056785C" w:rsidRDefault="008270AA" w:rsidP="00F66AEF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D7FDEC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350B5F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701FDAC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41594017" w14:textId="77777777" w:rsidTr="00F66AEF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14:paraId="31760D17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18E0F649" w14:textId="77777777" w:rsidR="008270AA" w:rsidRPr="0056785C" w:rsidRDefault="008270AA" w:rsidP="00F66AEF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551A93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E93AE4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850D3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03A2B220" w14:textId="77777777" w:rsidTr="00F66AEF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7FC79E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14:paraId="4BDDCB64" w14:textId="77777777" w:rsidR="008270AA" w:rsidRPr="0056785C" w:rsidRDefault="008270AA" w:rsidP="00F66AEF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5678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D09CD0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1C971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DD9B7C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270AA" w:rsidRPr="003B5EE8" w14:paraId="22C8A0F9" w14:textId="77777777" w:rsidTr="00F66AEF">
        <w:tc>
          <w:tcPr>
            <w:tcW w:w="848" w:type="dxa"/>
          </w:tcPr>
          <w:p w14:paraId="1398337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</w:tcPr>
          <w:p w14:paraId="50FA4A45" w14:textId="77777777" w:rsidR="008270AA" w:rsidRPr="0056785C" w:rsidRDefault="008270AA" w:rsidP="00F66AEF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56785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01933" w14:textId="77777777" w:rsidR="008270AA" w:rsidRPr="0056785C" w:rsidRDefault="008270AA" w:rsidP="00F66AEF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992" w:type="dxa"/>
          </w:tcPr>
          <w:p w14:paraId="77D3951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14:paraId="0B0B6BD9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0352B3D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270AA" w:rsidRPr="003B5EE8" w14:paraId="2716DB55" w14:textId="77777777" w:rsidTr="00F66AEF">
        <w:tc>
          <w:tcPr>
            <w:tcW w:w="848" w:type="dxa"/>
          </w:tcPr>
          <w:p w14:paraId="05D433D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14:paraId="38D4BE14" w14:textId="77777777" w:rsidR="008270AA" w:rsidRPr="0056785C" w:rsidRDefault="008270AA" w:rsidP="00F66AEF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56785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14:paraId="548CE759" w14:textId="77777777" w:rsidR="008270AA" w:rsidRPr="0056785C" w:rsidRDefault="008270AA" w:rsidP="00F66AE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941241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8D280C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D46256F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270AA" w:rsidRPr="003B5EE8" w14:paraId="286ED43B" w14:textId="77777777" w:rsidTr="00F66AEF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14:paraId="32E914B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32CC52E0" w14:textId="77777777" w:rsidR="008270AA" w:rsidRPr="0056785C" w:rsidRDefault="008270AA" w:rsidP="00F66AEF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56785C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5678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14:paraId="63941D29" w14:textId="77777777" w:rsidR="008270AA" w:rsidRPr="0056785C" w:rsidRDefault="008270AA" w:rsidP="00F66AE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2F9A2A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3A2927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49AC9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270AA" w:rsidRPr="003B5EE8" w14:paraId="204A7895" w14:textId="77777777" w:rsidTr="00F66AEF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14:paraId="3ED097D4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14:paraId="635D62ED" w14:textId="77777777" w:rsidR="008270AA" w:rsidRPr="0056785C" w:rsidRDefault="008270AA" w:rsidP="00F66AE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A8FFCF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6A5648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7CD6D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270AA" w:rsidRPr="003B5EE8" w14:paraId="644CC2C8" w14:textId="77777777" w:rsidTr="00F66AEF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14:paraId="64009F61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06EF2F5F" w14:textId="77777777" w:rsidR="008270AA" w:rsidRPr="0056785C" w:rsidRDefault="008270AA" w:rsidP="00F66AE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F90EE7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BD8106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0B732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270AA" w:rsidRPr="003B5EE8" w14:paraId="0C30BBE6" w14:textId="77777777" w:rsidTr="00F66AEF">
        <w:tc>
          <w:tcPr>
            <w:tcW w:w="848" w:type="dxa"/>
          </w:tcPr>
          <w:p w14:paraId="6FD94DEB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</w:tcPr>
          <w:p w14:paraId="7E8F1359" w14:textId="77777777" w:rsidR="008270AA" w:rsidRPr="00B219B2" w:rsidRDefault="008270AA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</w:tcPr>
          <w:p w14:paraId="51E63B96" w14:textId="77777777" w:rsidR="008270AA" w:rsidRPr="003B5EE8" w:rsidRDefault="008270AA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888C5E2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21C2128" w14:textId="77777777" w:rsidR="008270AA" w:rsidRPr="003B5EE8" w:rsidRDefault="008270AA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0AA" w:rsidRPr="003B5EE8" w14:paraId="4192674B" w14:textId="77777777" w:rsidTr="00F66AEF">
        <w:tc>
          <w:tcPr>
            <w:tcW w:w="848" w:type="dxa"/>
          </w:tcPr>
          <w:p w14:paraId="44A51B28" w14:textId="77777777" w:rsidR="008270AA" w:rsidRPr="003B5EE8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6" w:type="dxa"/>
          </w:tcPr>
          <w:p w14:paraId="0D0FABA3" w14:textId="77777777" w:rsidR="008270AA" w:rsidRPr="00B219B2" w:rsidRDefault="008270AA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92" w:type="dxa"/>
          </w:tcPr>
          <w:p w14:paraId="2D3835CD" w14:textId="77777777" w:rsidR="008270AA" w:rsidRPr="003B5EE8" w:rsidRDefault="008270AA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074CC0B" w14:textId="77777777" w:rsidR="008270AA" w:rsidRDefault="008270AA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BC4A247" w14:textId="77777777" w:rsidR="008270AA" w:rsidRPr="003B5EE8" w:rsidRDefault="008270AA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91787F" w14:textId="77777777" w:rsidR="008270AA" w:rsidRDefault="008270AA" w:rsidP="008270AA">
      <w:pPr>
        <w:pStyle w:val="Default"/>
        <w:jc w:val="both"/>
        <w:rPr>
          <w:color w:val="auto"/>
        </w:rPr>
      </w:pPr>
    </w:p>
    <w:p w14:paraId="6FC86837" w14:textId="77777777" w:rsidR="008270AA" w:rsidRDefault="008270AA" w:rsidP="008270A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652FC24" w14:textId="77777777" w:rsidR="008270AA" w:rsidRDefault="008270AA" w:rsidP="008270A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89FDC26" w14:textId="77777777" w:rsidR="008270AA" w:rsidRPr="00A64DD0" w:rsidRDefault="008270AA" w:rsidP="00827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14:paraId="57CD8D5F" w14:textId="77777777" w:rsidR="008270AA" w:rsidRPr="003B5EE8" w:rsidRDefault="008270AA" w:rsidP="008270A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B5EE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(18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p w14:paraId="03B5611D" w14:textId="77777777" w:rsidR="008A79E1" w:rsidRPr="003B5EE8" w:rsidRDefault="008A79E1" w:rsidP="008A79E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5356"/>
        <w:gridCol w:w="992"/>
        <w:gridCol w:w="1276"/>
        <w:gridCol w:w="1275"/>
      </w:tblGrid>
      <w:tr w:rsidR="008A79E1" w:rsidRPr="003B5EE8" w14:paraId="2FCF8C91" w14:textId="77777777" w:rsidTr="00F66AEF">
        <w:tc>
          <w:tcPr>
            <w:tcW w:w="848" w:type="dxa"/>
          </w:tcPr>
          <w:p w14:paraId="605B42B7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</w:tcPr>
          <w:p w14:paraId="281B54A0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14:paraId="3B8A586A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14:paraId="456EAFA0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14:paraId="42547427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5" w:type="dxa"/>
          </w:tcPr>
          <w:p w14:paraId="3CF8CCA4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8A79E1" w:rsidRPr="003B5EE8" w14:paraId="3A4CAB35" w14:textId="77777777" w:rsidTr="00F66AEF">
        <w:tc>
          <w:tcPr>
            <w:tcW w:w="9747" w:type="dxa"/>
            <w:gridSpan w:val="5"/>
          </w:tcPr>
          <w:p w14:paraId="48505A1C" w14:textId="77777777" w:rsidR="008A79E1" w:rsidRDefault="008A79E1" w:rsidP="00F6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B459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  <w:p w14:paraId="4D9DD04B" w14:textId="77777777" w:rsidR="008A79E1" w:rsidRPr="003B5EE8" w:rsidRDefault="008A79E1" w:rsidP="00F6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5936" w:rsidRPr="003B5EE8" w14:paraId="6C1F22F5" w14:textId="77777777" w:rsidTr="002F1766">
        <w:trPr>
          <w:trHeight w:val="600"/>
        </w:trPr>
        <w:tc>
          <w:tcPr>
            <w:tcW w:w="848" w:type="dxa"/>
          </w:tcPr>
          <w:p w14:paraId="2A50E18E" w14:textId="77777777" w:rsidR="00B45936" w:rsidRPr="003B5EE8" w:rsidRDefault="00B45936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BE9BB21" w14:textId="77777777" w:rsidR="00B45936" w:rsidRPr="003B5EE8" w:rsidRDefault="00B4593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14:paraId="50BCEA2E" w14:textId="77777777" w:rsidR="00B45936" w:rsidRPr="009E5784" w:rsidRDefault="00B45936" w:rsidP="00F66AEF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  <w:p w14:paraId="7A70D706" w14:textId="77777777" w:rsidR="00B45936" w:rsidRPr="009E5784" w:rsidRDefault="00B45936" w:rsidP="00F66AEF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5784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  <w:p w14:paraId="55F60C19" w14:textId="77777777" w:rsidR="00B45936" w:rsidRPr="009E5784" w:rsidRDefault="00B45936" w:rsidP="00F66AE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  <w:p w14:paraId="5B3AEBEE" w14:textId="77777777" w:rsidR="00B45936" w:rsidRPr="009E5784" w:rsidRDefault="00B45936" w:rsidP="00F66AEF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9E578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79E2EC" w14:textId="77777777" w:rsidR="00B45936" w:rsidRPr="003B5EE8" w:rsidRDefault="00B45936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03734B" w14:textId="77777777" w:rsidR="00B45936" w:rsidRPr="003B5EE8" w:rsidRDefault="00B45936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6ACBF5" w14:textId="77777777" w:rsidR="00B45936" w:rsidRPr="003B5EE8" w:rsidRDefault="00B45936" w:rsidP="00F66A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936" w:rsidRPr="003B5EE8" w14:paraId="21D12235" w14:textId="77777777" w:rsidTr="00F66AEF">
        <w:tc>
          <w:tcPr>
            <w:tcW w:w="848" w:type="dxa"/>
          </w:tcPr>
          <w:p w14:paraId="018D109C" w14:textId="77777777" w:rsidR="00B45936" w:rsidRPr="003B5EE8" w:rsidRDefault="00B4593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BC2F10A" w14:textId="77777777" w:rsidR="00B45936" w:rsidRPr="003B5EE8" w:rsidRDefault="00B4593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14:paraId="20A5C13C" w14:textId="77777777" w:rsidR="00B45936" w:rsidRPr="009E5784" w:rsidRDefault="00B45936" w:rsidP="00F66AEF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578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  <w:p w14:paraId="11F2ED69" w14:textId="77777777" w:rsidR="00B45936" w:rsidRPr="00C40D35" w:rsidRDefault="00B45936" w:rsidP="00F66AEF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40D35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  <w:p w14:paraId="2F8A7F5E" w14:textId="77777777" w:rsidR="00B45936" w:rsidRPr="009E5784" w:rsidRDefault="00B45936" w:rsidP="00F66AEF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450D67" w14:textId="77777777" w:rsidR="00B45936" w:rsidRPr="003B5EE8" w:rsidRDefault="00B4593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7201F37" w14:textId="77777777" w:rsidR="00B45936" w:rsidRPr="003B5EE8" w:rsidRDefault="00B4593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5A6DB4" w14:textId="77777777" w:rsidR="00B45936" w:rsidRPr="003B5EE8" w:rsidRDefault="00B4593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62F5B5F" w14:textId="77777777" w:rsidR="00B45936" w:rsidRPr="003B5EE8" w:rsidRDefault="00B4593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593F97C0" w14:textId="77777777" w:rsidTr="00F66AEF">
        <w:tc>
          <w:tcPr>
            <w:tcW w:w="848" w:type="dxa"/>
          </w:tcPr>
          <w:p w14:paraId="6F1A04CC" w14:textId="77777777" w:rsidR="008A79E1" w:rsidRPr="003B5EE8" w:rsidRDefault="00B4593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</w:tcPr>
          <w:p w14:paraId="5436F321" w14:textId="77777777" w:rsidR="008A79E1" w:rsidRPr="00C40D35" w:rsidRDefault="008A79E1" w:rsidP="00F66AEF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C40D35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14:paraId="5B1A1DEA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13FA8D8D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E151126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20CE35F6" w14:textId="77777777" w:rsidTr="00F66AEF">
        <w:tc>
          <w:tcPr>
            <w:tcW w:w="9747" w:type="dxa"/>
            <w:gridSpan w:val="5"/>
          </w:tcPr>
          <w:p w14:paraId="77AD7C62" w14:textId="77777777" w:rsidR="008A79E1" w:rsidRPr="00C40D35" w:rsidRDefault="008A79E1" w:rsidP="00F66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C40D35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</w:t>
            </w:r>
            <w:r w:rsidR="005A654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ч.</w:t>
            </w:r>
          </w:p>
          <w:p w14:paraId="5589C16C" w14:textId="77777777" w:rsidR="008A79E1" w:rsidRPr="003B5EE8" w:rsidRDefault="008A79E1" w:rsidP="00F66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547" w:rsidRPr="003B5EE8" w14:paraId="12E6DF4C" w14:textId="77777777" w:rsidTr="00F66AEF">
        <w:tc>
          <w:tcPr>
            <w:tcW w:w="848" w:type="dxa"/>
          </w:tcPr>
          <w:p w14:paraId="21F8DD29" w14:textId="77777777" w:rsidR="005A6547" w:rsidRPr="003B5EE8" w:rsidRDefault="005A6547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349299C" w14:textId="77777777" w:rsidR="005A6547" w:rsidRPr="003B5EE8" w:rsidRDefault="005A6547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14:paraId="08CE3CF6" w14:textId="77777777" w:rsidR="005A6547" w:rsidRPr="00C40D35" w:rsidRDefault="005A6547" w:rsidP="00F66AEF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  <w:p w14:paraId="6B05636F" w14:textId="77777777" w:rsidR="005A6547" w:rsidRPr="00C40D35" w:rsidRDefault="005A6547" w:rsidP="00F66AEF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14:paraId="48C490C2" w14:textId="77777777" w:rsidR="005A6547" w:rsidRPr="003B5EE8" w:rsidRDefault="005A6547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14:paraId="37F250FF" w14:textId="77777777" w:rsidR="005A6547" w:rsidRPr="003B5EE8" w:rsidRDefault="005A6547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61A1D67" w14:textId="77777777" w:rsidR="005A6547" w:rsidRPr="003B5EE8" w:rsidRDefault="005A6547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547" w:rsidRPr="003B5EE8" w14:paraId="38B2E0C1" w14:textId="77777777" w:rsidTr="00F66AEF">
        <w:tc>
          <w:tcPr>
            <w:tcW w:w="848" w:type="dxa"/>
            <w:tcBorders>
              <w:right w:val="single" w:sz="4" w:space="0" w:color="auto"/>
            </w:tcBorders>
          </w:tcPr>
          <w:p w14:paraId="3E112925" w14:textId="77777777" w:rsidR="005A6547" w:rsidRPr="003B5EE8" w:rsidRDefault="005A6547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14:paraId="336455AC" w14:textId="77777777" w:rsidR="005A6547" w:rsidRDefault="005A6547" w:rsidP="00F66AEF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C40D35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14:paraId="2B376A2C" w14:textId="77777777" w:rsidR="005A6547" w:rsidRPr="00C40D35" w:rsidRDefault="005A6547" w:rsidP="00F66AEF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C40D35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C40D3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  <w:p w14:paraId="07F0E6CA" w14:textId="77777777" w:rsidR="005A6547" w:rsidRPr="00C40D35" w:rsidRDefault="005A6547" w:rsidP="00F66AEF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FD28DD4" w14:textId="77777777" w:rsidR="005A6547" w:rsidRPr="003B5EE8" w:rsidRDefault="005A6547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97CB92" w14:textId="77777777" w:rsidR="005A6547" w:rsidRPr="003B5EE8" w:rsidRDefault="005A6547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9695370" w14:textId="77777777" w:rsidR="005A6547" w:rsidRPr="003B5EE8" w:rsidRDefault="005A6547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4B4A164F" w14:textId="77777777" w:rsidTr="00F66AEF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416529A0" w14:textId="77777777" w:rsidR="008A79E1" w:rsidRPr="005A6547" w:rsidRDefault="005A6547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60FAACF9" w14:textId="77777777" w:rsidR="008A79E1" w:rsidRPr="00C40D35" w:rsidRDefault="008A79E1" w:rsidP="00F66AEF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40D35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CAC219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84F34C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76AFFC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59F2AFA7" w14:textId="77777777" w:rsidTr="00F66AEF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7446C4A4" w14:textId="77777777" w:rsidR="008A79E1" w:rsidRPr="003B5EE8" w:rsidRDefault="008A79E1" w:rsidP="005A6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</w:t>
            </w:r>
            <w:r w:rsidR="005A6547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ч.</w:t>
            </w:r>
          </w:p>
        </w:tc>
      </w:tr>
      <w:tr w:rsidR="000B5155" w:rsidRPr="003B5EE8" w14:paraId="31AD8278" w14:textId="77777777" w:rsidTr="004B6295">
        <w:trPr>
          <w:trHeight w:val="420"/>
        </w:trPr>
        <w:tc>
          <w:tcPr>
            <w:tcW w:w="848" w:type="dxa"/>
          </w:tcPr>
          <w:p w14:paraId="4E497F0C" w14:textId="77777777" w:rsidR="000B5155" w:rsidRPr="000B5155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14:paraId="749BBFFB" w14:textId="77777777" w:rsidR="000B5155" w:rsidRPr="00C40D35" w:rsidRDefault="000B5155" w:rsidP="00F66AE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  <w:p w14:paraId="1620EB1C" w14:textId="77777777" w:rsidR="000B5155" w:rsidRDefault="000B5155" w:rsidP="00F66AE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14:paraId="07E84C72" w14:textId="77777777" w:rsidR="000B5155" w:rsidRPr="00C40D35" w:rsidRDefault="000B5155" w:rsidP="00F66AEF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C95886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5605D7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2AD802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0EA6A024" w14:textId="77777777" w:rsidTr="00F66AEF">
        <w:tc>
          <w:tcPr>
            <w:tcW w:w="848" w:type="dxa"/>
            <w:tcBorders>
              <w:right w:val="single" w:sz="4" w:space="0" w:color="auto"/>
            </w:tcBorders>
          </w:tcPr>
          <w:p w14:paraId="687302D8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1F40FCBA" w14:textId="77777777" w:rsidR="008A79E1" w:rsidRDefault="008A79E1" w:rsidP="00F66AEF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14:paraId="1B2C2066" w14:textId="77777777" w:rsidR="008A79E1" w:rsidRPr="00C40D35" w:rsidRDefault="008A79E1" w:rsidP="00F66AEF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E39EB5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4C3B53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88CDA7C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155" w:rsidRPr="003B5EE8" w14:paraId="040D8622" w14:textId="77777777" w:rsidTr="00F66AEF">
        <w:tc>
          <w:tcPr>
            <w:tcW w:w="848" w:type="dxa"/>
            <w:tcBorders>
              <w:right w:val="single" w:sz="4" w:space="0" w:color="auto"/>
            </w:tcBorders>
          </w:tcPr>
          <w:p w14:paraId="295A376F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50D5334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6B3D9601" w14:textId="77777777" w:rsidR="000B5155" w:rsidRPr="00C40D35" w:rsidRDefault="000B5155" w:rsidP="00F66AEF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  <w:p w14:paraId="34B09355" w14:textId="77777777" w:rsidR="000B5155" w:rsidRPr="00C40D35" w:rsidRDefault="000B5155" w:rsidP="00F66AEF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C40D35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C40D35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14:paraId="7510FE2A" w14:textId="77777777" w:rsidR="000B5155" w:rsidRPr="00C40D35" w:rsidRDefault="000B5155" w:rsidP="00F66AEF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5678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F38CBE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6B15B0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82BD169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155" w:rsidRPr="003B5EE8" w14:paraId="78A6DF94" w14:textId="77777777" w:rsidTr="00F66AEF">
        <w:tc>
          <w:tcPr>
            <w:tcW w:w="848" w:type="dxa"/>
          </w:tcPr>
          <w:p w14:paraId="15DF89CA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3BB5D024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14:paraId="48FED30A" w14:textId="77777777" w:rsidR="000B5155" w:rsidRPr="0056785C" w:rsidRDefault="000B5155" w:rsidP="00F66AEF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5678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  <w:p w14:paraId="72F2F7ED" w14:textId="77777777" w:rsidR="000B5155" w:rsidRDefault="000B5155" w:rsidP="00F66AEF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14:paraId="6E1E425F" w14:textId="77777777" w:rsidR="000B5155" w:rsidRPr="0056785C" w:rsidRDefault="000B5155" w:rsidP="00F66AEF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14:paraId="19E51958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50A0EED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DEB5849" w14:textId="77777777" w:rsidR="000B5155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0C79799E" w14:textId="77777777" w:rsidTr="00F66AEF">
        <w:tc>
          <w:tcPr>
            <w:tcW w:w="848" w:type="dxa"/>
          </w:tcPr>
          <w:p w14:paraId="34DC22BC" w14:textId="77777777" w:rsidR="008A79E1" w:rsidRPr="003B5EE8" w:rsidRDefault="000B5155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</w:tcPr>
          <w:p w14:paraId="7C2D4469" w14:textId="77777777" w:rsidR="008A79E1" w:rsidRPr="0056785C" w:rsidRDefault="008A79E1" w:rsidP="00F66AEF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6785C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14:paraId="6FA6603C" w14:textId="77777777" w:rsidR="008A79E1" w:rsidRPr="000B5155" w:rsidRDefault="000B5155" w:rsidP="000B5155">
            <w:pPr>
              <w:pStyle w:val="TableParagraph"/>
              <w:spacing w:before="45"/>
              <w:ind w:left="169" w:right="246" w:hanging="169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B5155">
              <w:rPr>
                <w:rFonts w:ascii="Times New Roman" w:hAnsi="Times New Roman" w:cs="Times New Roman"/>
                <w:w w:val="1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CC6D3CF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2B88956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9E1" w:rsidRPr="003B5EE8" w14:paraId="40CCC719" w14:textId="77777777" w:rsidTr="00F66AEF">
        <w:tc>
          <w:tcPr>
            <w:tcW w:w="9747" w:type="dxa"/>
            <w:gridSpan w:val="5"/>
          </w:tcPr>
          <w:p w14:paraId="2B3B5FEB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FDB72B8" w14:textId="77777777" w:rsidR="008A79E1" w:rsidRPr="0056785C" w:rsidRDefault="008A79E1" w:rsidP="002E5EB8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56785C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</w:t>
            </w:r>
            <w:r w:rsidR="002E5EB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ч.</w:t>
            </w:r>
          </w:p>
        </w:tc>
      </w:tr>
      <w:tr w:rsidR="00483C06" w:rsidRPr="003B5EE8" w14:paraId="02C9ED3E" w14:textId="77777777" w:rsidTr="00F66AEF">
        <w:tc>
          <w:tcPr>
            <w:tcW w:w="848" w:type="dxa"/>
          </w:tcPr>
          <w:p w14:paraId="0AFEE426" w14:textId="77777777" w:rsidR="00483C06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6F834604" w14:textId="77777777" w:rsidR="00483C06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14:paraId="1A21FAD8" w14:textId="77777777" w:rsidR="00483C06" w:rsidRDefault="00483C06" w:rsidP="00F66AEF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14:paraId="24A0FFD2" w14:textId="77777777" w:rsidR="00483C06" w:rsidRPr="0056785C" w:rsidRDefault="00483C06" w:rsidP="00F66AEF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  <w:p w14:paraId="4F82DC7A" w14:textId="77777777" w:rsidR="00483C06" w:rsidRPr="0056785C" w:rsidRDefault="00483C06" w:rsidP="00F66AEF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5678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510F35" w14:textId="77777777" w:rsidR="00483C06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C14AC2" w14:textId="77777777" w:rsidR="00483C06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C5DBA8A" w14:textId="77777777" w:rsidR="00483C06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C06" w:rsidRPr="003B5EE8" w14:paraId="0E00329A" w14:textId="77777777" w:rsidTr="00F66AEF">
        <w:tc>
          <w:tcPr>
            <w:tcW w:w="848" w:type="dxa"/>
          </w:tcPr>
          <w:p w14:paraId="179F2457" w14:textId="77777777" w:rsidR="00483C06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</w:tcPr>
          <w:p w14:paraId="4F41D5A7" w14:textId="77777777" w:rsidR="00483C06" w:rsidRPr="0056785C" w:rsidRDefault="00483C06" w:rsidP="00F66AEF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56785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AE536B" w14:textId="77777777" w:rsidR="00483C06" w:rsidRPr="0056785C" w:rsidRDefault="00483C06" w:rsidP="00F66AEF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  <w:p w14:paraId="59C2EAFD" w14:textId="77777777" w:rsidR="00483C06" w:rsidRPr="0056785C" w:rsidRDefault="00483C06" w:rsidP="00F66AEF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56785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14:paraId="25BDD1D1" w14:textId="77777777" w:rsidR="00483C06" w:rsidRPr="0056785C" w:rsidRDefault="00483C06" w:rsidP="00F66AE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14:paraId="7E26F399" w14:textId="77777777" w:rsidR="00483C06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14:paraId="375C2905" w14:textId="77777777" w:rsidR="00483C06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59E8925" w14:textId="77777777" w:rsidR="00483C06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A79E1" w:rsidRPr="003B5EE8" w14:paraId="44CBD7C7" w14:textId="77777777" w:rsidTr="00F66AEF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14:paraId="38A1EF79" w14:textId="77777777" w:rsidR="008A79E1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376CD145" w14:textId="77777777" w:rsidR="008A79E1" w:rsidRPr="0056785C" w:rsidRDefault="008A79E1" w:rsidP="00F66AEF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56785C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5678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14:paraId="64A51583" w14:textId="77777777" w:rsidR="008A79E1" w:rsidRPr="0056785C" w:rsidRDefault="008A79E1" w:rsidP="00F66AE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372D70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D6FC46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198FA6B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A79E1" w:rsidRPr="003B5EE8" w14:paraId="5308D64E" w14:textId="77777777" w:rsidTr="00F66AEF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14:paraId="5B21BF43" w14:textId="77777777" w:rsidR="008A79E1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14:paraId="38B3629A" w14:textId="77777777" w:rsidR="008A79E1" w:rsidRPr="0056785C" w:rsidRDefault="008A79E1" w:rsidP="00F66AE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DA920C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21C9F9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4E39B7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A79E1" w:rsidRPr="003B5EE8" w14:paraId="58023ABC" w14:textId="77777777" w:rsidTr="00F66AEF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14:paraId="15124A5A" w14:textId="77777777" w:rsidR="008A79E1" w:rsidRPr="003B5EE8" w:rsidRDefault="00483C06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79BB1444" w14:textId="77777777" w:rsidR="008A79E1" w:rsidRPr="0056785C" w:rsidRDefault="008A79E1" w:rsidP="00F66AE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05700A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A7E283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A97BE1" w14:textId="77777777" w:rsidR="008A79E1" w:rsidRPr="003B5EE8" w:rsidRDefault="008A79E1" w:rsidP="00F66AE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26532" w:rsidRPr="003B5EE8" w14:paraId="5A330756" w14:textId="77777777" w:rsidTr="00F66AEF">
        <w:tc>
          <w:tcPr>
            <w:tcW w:w="848" w:type="dxa"/>
          </w:tcPr>
          <w:p w14:paraId="689414FD" w14:textId="77777777" w:rsidR="00226532" w:rsidRPr="003B5EE8" w:rsidRDefault="00483C06" w:rsidP="00226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14:paraId="13F60DD2" w14:textId="77777777" w:rsidR="00226532" w:rsidRPr="00B219B2" w:rsidRDefault="00226532" w:rsidP="0022653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</w:tcPr>
          <w:p w14:paraId="617CF7F2" w14:textId="77777777" w:rsidR="00226532" w:rsidRPr="003B5EE8" w:rsidRDefault="00226532" w:rsidP="0022653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1240E3C5" w14:textId="77777777" w:rsidR="00226532" w:rsidRPr="003B5EE8" w:rsidRDefault="00226532" w:rsidP="00226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E6EC2C6" w14:textId="77777777" w:rsidR="00226532" w:rsidRPr="003B5EE8" w:rsidRDefault="00226532" w:rsidP="0022653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532" w:rsidRPr="003B5EE8" w14:paraId="4C05EC61" w14:textId="77777777" w:rsidTr="00F66AEF">
        <w:tc>
          <w:tcPr>
            <w:tcW w:w="848" w:type="dxa"/>
          </w:tcPr>
          <w:p w14:paraId="72AD4D2C" w14:textId="77777777" w:rsidR="00226532" w:rsidRPr="003B5EE8" w:rsidRDefault="00483C06" w:rsidP="00226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</w:tcPr>
          <w:p w14:paraId="7D769681" w14:textId="77777777" w:rsidR="00226532" w:rsidRPr="00B219B2" w:rsidRDefault="00226532" w:rsidP="0022653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92" w:type="dxa"/>
          </w:tcPr>
          <w:p w14:paraId="4978C714" w14:textId="77777777" w:rsidR="00226532" w:rsidRPr="003B5EE8" w:rsidRDefault="00226532" w:rsidP="0022653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397A199E" w14:textId="77777777" w:rsidR="00226532" w:rsidRDefault="00226532" w:rsidP="00226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C358397" w14:textId="77777777" w:rsidR="00226532" w:rsidRPr="003B5EE8" w:rsidRDefault="00226532" w:rsidP="0022653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4A2BBE" w14:textId="77777777" w:rsidR="008A79E1" w:rsidRDefault="008A79E1" w:rsidP="008A79E1">
      <w:pPr>
        <w:pStyle w:val="Default"/>
        <w:jc w:val="both"/>
        <w:rPr>
          <w:color w:val="auto"/>
        </w:rPr>
      </w:pPr>
    </w:p>
    <w:p w14:paraId="2A7CDE15" w14:textId="77777777" w:rsidR="008A79E1" w:rsidRDefault="008A79E1" w:rsidP="008A79E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609F1A" w14:textId="77777777" w:rsidR="008A79E1" w:rsidRDefault="008A79E1" w:rsidP="00E24D1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CC46941" w14:textId="77777777" w:rsidR="0035136C" w:rsidRDefault="0035136C" w:rsidP="00E24D1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606E764" w14:textId="77777777" w:rsidR="00D13BE5" w:rsidRDefault="00D13BE5" w:rsidP="00E24D1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1E795B6" w14:textId="77777777" w:rsidR="00D13BE5" w:rsidRDefault="00D13BE5" w:rsidP="00E24D1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72B4D" w14:textId="77777777" w:rsidR="00D13BE5" w:rsidRDefault="00D13BE5" w:rsidP="00E24D1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CF50E0D" w14:textId="77777777" w:rsidR="0035136C" w:rsidRDefault="0035136C" w:rsidP="00E24D1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028E3D6" w14:textId="77777777" w:rsidR="0035136C" w:rsidRDefault="0035136C" w:rsidP="00E24D1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BB95DC9" w14:textId="77777777" w:rsidR="0035136C" w:rsidRDefault="0035136C" w:rsidP="00E24D1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14FC814" w14:textId="77777777" w:rsidR="0035136C" w:rsidRPr="00E24D1C" w:rsidRDefault="0035136C" w:rsidP="00E24D1C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35136C" w:rsidRPr="00E24D1C" w:rsidSect="00427F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C9BE" w14:textId="77777777" w:rsidR="00952B13" w:rsidRDefault="00952B13" w:rsidP="00D01114">
      <w:pPr>
        <w:spacing w:after="0" w:line="240" w:lineRule="auto"/>
      </w:pPr>
      <w:r>
        <w:separator/>
      </w:r>
    </w:p>
  </w:endnote>
  <w:endnote w:type="continuationSeparator" w:id="0">
    <w:p w14:paraId="25F8B14C" w14:textId="77777777" w:rsidR="00952B13" w:rsidRDefault="00952B13" w:rsidP="00D0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E9AC" w14:textId="77777777" w:rsidR="00952B13" w:rsidRDefault="00952B13" w:rsidP="00D01114">
      <w:pPr>
        <w:spacing w:after="0" w:line="240" w:lineRule="auto"/>
      </w:pPr>
      <w:r>
        <w:separator/>
      </w:r>
    </w:p>
  </w:footnote>
  <w:footnote w:type="continuationSeparator" w:id="0">
    <w:p w14:paraId="6D0FFFE2" w14:textId="77777777" w:rsidR="00952B13" w:rsidRDefault="00952B13" w:rsidP="00D01114">
      <w:pPr>
        <w:spacing w:after="0" w:line="240" w:lineRule="auto"/>
      </w:pPr>
      <w:r>
        <w:continuationSeparator/>
      </w:r>
    </w:p>
  </w:footnote>
  <w:footnote w:id="1">
    <w:p w14:paraId="3F0222E6" w14:textId="77777777" w:rsidR="00427F64" w:rsidRPr="00716329" w:rsidRDefault="00427F64" w:rsidP="00D01114">
      <w:pPr>
        <w:pStyle w:val="a4"/>
        <w:spacing w:before="100" w:after="100" w:line="276" w:lineRule="auto"/>
        <w:contextualSpacing/>
        <w:jc w:val="both"/>
        <w:rPr>
          <w:rFonts w:cstheme="minorHAnsi"/>
          <w:sz w:val="24"/>
          <w:szCs w:val="24"/>
          <w:u w:val="single"/>
        </w:rPr>
      </w:pPr>
      <w:r>
        <w:rPr>
          <w:rStyle w:val="a8"/>
        </w:rPr>
        <w:footnoteRef/>
      </w:r>
      <w:r>
        <w:rPr>
          <w:rFonts w:ascii="Tahoma" w:hAnsi="Tahoma" w:cs="Tahoma"/>
          <w:sz w:val="16"/>
          <w:szCs w:val="16"/>
        </w:rPr>
        <w:t xml:space="preserve">Приказ Минпросвещения </w:t>
      </w:r>
      <w:r w:rsidRPr="009D294B">
        <w:rPr>
          <w:rFonts w:ascii="Tahoma" w:hAnsi="Tahoma" w:cs="Tahoma"/>
          <w:sz w:val="16"/>
          <w:szCs w:val="16"/>
        </w:rPr>
        <w:t>России от 31.05.</w:t>
      </w:r>
      <w:r>
        <w:rPr>
          <w:rFonts w:ascii="Tahoma" w:hAnsi="Tahoma" w:cs="Tahoma"/>
          <w:sz w:val="16"/>
          <w:szCs w:val="16"/>
        </w:rPr>
        <w:t>2021 N 287 (ред. от 08.11.2022)</w:t>
      </w:r>
      <w:r w:rsidRPr="009D294B">
        <w:rPr>
          <w:rFonts w:ascii="Tahoma" w:hAnsi="Tahoma" w:cs="Tahoma"/>
          <w:sz w:val="16"/>
          <w:szCs w:val="16"/>
        </w:rPr>
        <w:t>"Об утверждении федерального государственного образовательного стандарт</w:t>
      </w:r>
      <w:r>
        <w:rPr>
          <w:rFonts w:ascii="Tahoma" w:hAnsi="Tahoma" w:cs="Tahoma"/>
          <w:sz w:val="16"/>
          <w:szCs w:val="16"/>
        </w:rPr>
        <w:t xml:space="preserve">а основного общего образования" </w:t>
      </w:r>
      <w:r w:rsidRPr="009D294B">
        <w:rPr>
          <w:rFonts w:ascii="Tahoma" w:hAnsi="Tahoma" w:cs="Tahoma"/>
          <w:sz w:val="16"/>
          <w:szCs w:val="16"/>
        </w:rPr>
        <w:t>(Зарегистрировано в Минюсте России 05.07.2021 N 64101</w:t>
      </w:r>
    </w:p>
    <w:p w14:paraId="50019AC2" w14:textId="77777777" w:rsidR="00427F64" w:rsidRPr="00A413AE" w:rsidRDefault="00427F64" w:rsidP="00D01114">
      <w:pPr>
        <w:pStyle w:val="a6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 w15:restartNumberingAfterBreak="0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 w15:restartNumberingAfterBreak="0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 w15:restartNumberingAfterBreak="0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 w15:restartNumberingAfterBreak="0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2531D"/>
    <w:multiLevelType w:val="hybridMultilevel"/>
    <w:tmpl w:val="1396B5A8"/>
    <w:lvl w:ilvl="0" w:tplc="E4A4F0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703F78"/>
    <w:multiLevelType w:val="multilevel"/>
    <w:tmpl w:val="5154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476811">
    <w:abstractNumId w:val="0"/>
  </w:num>
  <w:num w:numId="2" w16cid:durableId="1460218952">
    <w:abstractNumId w:val="14"/>
  </w:num>
  <w:num w:numId="3" w16cid:durableId="1749769410">
    <w:abstractNumId w:val="3"/>
  </w:num>
  <w:num w:numId="4" w16cid:durableId="1220434311">
    <w:abstractNumId w:val="25"/>
  </w:num>
  <w:num w:numId="5" w16cid:durableId="818762354">
    <w:abstractNumId w:val="2"/>
  </w:num>
  <w:num w:numId="6" w16cid:durableId="768699334">
    <w:abstractNumId w:val="9"/>
  </w:num>
  <w:num w:numId="7" w16cid:durableId="744572299">
    <w:abstractNumId w:val="20"/>
  </w:num>
  <w:num w:numId="8" w16cid:durableId="1330206739">
    <w:abstractNumId w:val="5"/>
  </w:num>
  <w:num w:numId="9" w16cid:durableId="1316832573">
    <w:abstractNumId w:val="11"/>
  </w:num>
  <w:num w:numId="10" w16cid:durableId="1707869990">
    <w:abstractNumId w:val="6"/>
  </w:num>
  <w:num w:numId="11" w16cid:durableId="289669923">
    <w:abstractNumId w:val="16"/>
  </w:num>
  <w:num w:numId="12" w16cid:durableId="34683549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606586">
    <w:abstractNumId w:val="8"/>
  </w:num>
  <w:num w:numId="14" w16cid:durableId="844979832">
    <w:abstractNumId w:val="7"/>
  </w:num>
  <w:num w:numId="15" w16cid:durableId="1085347952">
    <w:abstractNumId w:val="10"/>
  </w:num>
  <w:num w:numId="16" w16cid:durableId="603000622">
    <w:abstractNumId w:val="23"/>
  </w:num>
  <w:num w:numId="17" w16cid:durableId="905411348">
    <w:abstractNumId w:val="18"/>
  </w:num>
  <w:num w:numId="18" w16cid:durableId="2089381789">
    <w:abstractNumId w:val="26"/>
  </w:num>
  <w:num w:numId="19" w16cid:durableId="1108160091">
    <w:abstractNumId w:val="13"/>
  </w:num>
  <w:num w:numId="20" w16cid:durableId="266817269">
    <w:abstractNumId w:val="24"/>
  </w:num>
  <w:num w:numId="21" w16cid:durableId="1586572784">
    <w:abstractNumId w:val="12"/>
  </w:num>
  <w:num w:numId="22" w16cid:durableId="1480151722">
    <w:abstractNumId w:val="4"/>
  </w:num>
  <w:num w:numId="23" w16cid:durableId="382102295">
    <w:abstractNumId w:val="17"/>
  </w:num>
  <w:num w:numId="24" w16cid:durableId="986322116">
    <w:abstractNumId w:val="15"/>
  </w:num>
  <w:num w:numId="25" w16cid:durableId="137040732">
    <w:abstractNumId w:val="27"/>
  </w:num>
  <w:num w:numId="26" w16cid:durableId="662469590">
    <w:abstractNumId w:val="1"/>
  </w:num>
  <w:num w:numId="27" w16cid:durableId="1207255680">
    <w:abstractNumId w:val="19"/>
  </w:num>
  <w:num w:numId="28" w16cid:durableId="1245878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1C"/>
    <w:rsid w:val="00032FEF"/>
    <w:rsid w:val="00051DAF"/>
    <w:rsid w:val="000B5155"/>
    <w:rsid w:val="000D33BE"/>
    <w:rsid w:val="00186C0E"/>
    <w:rsid w:val="00191EA5"/>
    <w:rsid w:val="00226532"/>
    <w:rsid w:val="002A6D23"/>
    <w:rsid w:val="002E5EB8"/>
    <w:rsid w:val="0035136C"/>
    <w:rsid w:val="0035498F"/>
    <w:rsid w:val="00383999"/>
    <w:rsid w:val="00401189"/>
    <w:rsid w:val="00414E0F"/>
    <w:rsid w:val="00427F64"/>
    <w:rsid w:val="004333BB"/>
    <w:rsid w:val="004728B0"/>
    <w:rsid w:val="00483C06"/>
    <w:rsid w:val="00484AF2"/>
    <w:rsid w:val="005A6547"/>
    <w:rsid w:val="005C60D1"/>
    <w:rsid w:val="005D0EB4"/>
    <w:rsid w:val="005E7395"/>
    <w:rsid w:val="006944E5"/>
    <w:rsid w:val="00722E0A"/>
    <w:rsid w:val="00735B7D"/>
    <w:rsid w:val="008270AA"/>
    <w:rsid w:val="00846F3D"/>
    <w:rsid w:val="00862636"/>
    <w:rsid w:val="008A79E1"/>
    <w:rsid w:val="00935AB7"/>
    <w:rsid w:val="009451BA"/>
    <w:rsid w:val="00950D0C"/>
    <w:rsid w:val="00952B13"/>
    <w:rsid w:val="009B2D9C"/>
    <w:rsid w:val="00A873F2"/>
    <w:rsid w:val="00AA1179"/>
    <w:rsid w:val="00B20E6C"/>
    <w:rsid w:val="00B45936"/>
    <w:rsid w:val="00B536E1"/>
    <w:rsid w:val="00B95A71"/>
    <w:rsid w:val="00BF7E7A"/>
    <w:rsid w:val="00C53CC9"/>
    <w:rsid w:val="00C95995"/>
    <w:rsid w:val="00CC46A9"/>
    <w:rsid w:val="00D01114"/>
    <w:rsid w:val="00D1086B"/>
    <w:rsid w:val="00D13BE5"/>
    <w:rsid w:val="00E24D1C"/>
    <w:rsid w:val="00E71B8D"/>
    <w:rsid w:val="00E81708"/>
    <w:rsid w:val="00F041EB"/>
    <w:rsid w:val="00F7702B"/>
    <w:rsid w:val="00F8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7FD3"/>
  <w15:chartTrackingRefBased/>
  <w15:docId w15:val="{D4B06C2C-6CCF-42AB-992E-999CF2C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24D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E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24D1C"/>
  </w:style>
  <w:style w:type="character" w:styleId="a3">
    <w:name w:val="Hyperlink"/>
    <w:basedOn w:val="a0"/>
    <w:uiPriority w:val="99"/>
    <w:semiHidden/>
    <w:unhideWhenUsed/>
    <w:rsid w:val="00E24D1C"/>
    <w:rPr>
      <w:color w:val="0000FF"/>
      <w:u w:val="single"/>
    </w:rPr>
  </w:style>
  <w:style w:type="paragraph" w:customStyle="1" w:styleId="empty">
    <w:name w:val="empty"/>
    <w:basedOn w:val="a"/>
    <w:rsid w:val="00E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4D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52">
    <w:name w:val="s_52"/>
    <w:basedOn w:val="a"/>
    <w:rsid w:val="00E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основа"/>
    <w:link w:val="a5"/>
    <w:uiPriority w:val="1"/>
    <w:qFormat/>
    <w:rsid w:val="00D01114"/>
    <w:pPr>
      <w:spacing w:beforeAutospacing="1" w:after="0" w:afterAutospacing="1" w:line="240" w:lineRule="auto"/>
    </w:pPr>
    <w:rPr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D01114"/>
    <w:rPr>
      <w:lang w:eastAsia="ru-RU"/>
    </w:rPr>
  </w:style>
  <w:style w:type="paragraph" w:styleId="a6">
    <w:name w:val="footnote text"/>
    <w:basedOn w:val="a"/>
    <w:link w:val="a7"/>
    <w:uiPriority w:val="99"/>
    <w:unhideWhenUsed/>
    <w:rsid w:val="00D0111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uiPriority w:val="99"/>
    <w:rsid w:val="00D0111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footnote reference"/>
    <w:uiPriority w:val="99"/>
    <w:unhideWhenUsed/>
    <w:rsid w:val="00D01114"/>
    <w:rPr>
      <w:vertAlign w:val="superscript"/>
    </w:rPr>
  </w:style>
  <w:style w:type="character" w:customStyle="1" w:styleId="2">
    <w:name w:val="Основной текст (2)_"/>
    <w:basedOn w:val="a0"/>
    <w:link w:val="20"/>
    <w:rsid w:val="00935A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5AB7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8A7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8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A79E1"/>
    <w:rPr>
      <w:b/>
      <w:bCs/>
    </w:rPr>
  </w:style>
  <w:style w:type="paragraph" w:styleId="ab">
    <w:name w:val="Body Text"/>
    <w:basedOn w:val="a"/>
    <w:link w:val="ac"/>
    <w:uiPriority w:val="1"/>
    <w:qFormat/>
    <w:rsid w:val="008A79E1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8A79E1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39"/>
    <w:rsid w:val="008A7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A7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8A79E1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e">
    <w:name w:val="List Paragraph"/>
    <w:basedOn w:val="a"/>
    <w:uiPriority w:val="34"/>
    <w:qFormat/>
    <w:rsid w:val="008A79E1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8A79E1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8A79E1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A79E1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table" w:customStyle="1" w:styleId="5">
    <w:name w:val="Сетка таблицы5"/>
    <w:basedOn w:val="a1"/>
    <w:uiPriority w:val="59"/>
    <w:rsid w:val="008A79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8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79E1"/>
  </w:style>
  <w:style w:type="character" w:customStyle="1" w:styleId="c4">
    <w:name w:val="c4"/>
    <w:basedOn w:val="a0"/>
    <w:rsid w:val="008A79E1"/>
  </w:style>
  <w:style w:type="paragraph" w:styleId="af">
    <w:name w:val="Balloon Text"/>
    <w:basedOn w:val="a"/>
    <w:link w:val="af0"/>
    <w:uiPriority w:val="99"/>
    <w:semiHidden/>
    <w:unhideWhenUsed/>
    <w:rsid w:val="008A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79E1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semiHidden/>
    <w:unhideWhenUsed/>
    <w:rsid w:val="008A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A79E1"/>
  </w:style>
  <w:style w:type="paragraph" w:styleId="af3">
    <w:name w:val="footer"/>
    <w:basedOn w:val="a"/>
    <w:link w:val="af4"/>
    <w:uiPriority w:val="99"/>
    <w:unhideWhenUsed/>
    <w:rsid w:val="008A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A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02.08.2023%20" TargetMode="External"/><Relationship Id="rId13" Type="http://schemas.openxmlformats.org/officeDocument/2006/relationships/hyperlink" Target="https://education.yandex.ru/home/" TargetMode="External"/><Relationship Id="rId18" Type="http://schemas.openxmlformats.org/officeDocument/2006/relationships/hyperlink" Target="https://lecta.rosuchebni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0110676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edu.sirius.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xford.ru/abou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-edu.ru/" TargetMode="External"/><Relationship Id="rId10" Type="http://schemas.openxmlformats.org/officeDocument/2006/relationships/hyperlink" Target="https://login.consultant.ru/link/?req=doc&amp;base=LAW&amp;n=2875&amp;date=02.08.2023%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02.08.2023%20" TargetMode="External"/><Relationship Id="rId14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18604</Words>
  <Characters>106046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dc:description/>
  <cp:lastModifiedBy>Пользователь</cp:lastModifiedBy>
  <cp:revision>64</cp:revision>
  <dcterms:created xsi:type="dcterms:W3CDTF">2023-10-02T03:02:00Z</dcterms:created>
  <dcterms:modified xsi:type="dcterms:W3CDTF">2023-10-11T02:48:00Z</dcterms:modified>
</cp:coreProperties>
</file>